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145"/>
        <w:gridCol w:w="856"/>
        <w:gridCol w:w="1828"/>
        <w:gridCol w:w="673"/>
        <w:gridCol w:w="574"/>
        <w:gridCol w:w="996"/>
        <w:gridCol w:w="991"/>
        <w:gridCol w:w="571"/>
        <w:gridCol w:w="991"/>
        <w:gridCol w:w="991"/>
        <w:gridCol w:w="2734"/>
      </w:tblGrid>
      <w:tr w:rsidR="005857EF" w:rsidRPr="00274256" w:rsidTr="00BB75BF">
        <w:trPr>
          <w:cantSplit/>
          <w:trHeight w:val="170"/>
        </w:trPr>
        <w:tc>
          <w:tcPr>
            <w:tcW w:w="265" w:type="pct"/>
            <w:shd w:val="clear" w:color="auto" w:fill="D9D9D9" w:themeFill="background1" w:themeFillShade="D9"/>
            <w:vAlign w:val="bottom"/>
          </w:tcPr>
          <w:p w:rsidR="005857EF" w:rsidRPr="00C814CE" w:rsidRDefault="005857EF" w:rsidP="00BB75B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14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Drug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bottom"/>
            <w:hideMark/>
          </w:tcPr>
          <w:p w:rsidR="005857EF" w:rsidRPr="006A06BD" w:rsidRDefault="005857EF" w:rsidP="00BB75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328" w:type="pct"/>
            <w:shd w:val="clear" w:color="auto" w:fill="D9D9D9" w:themeFill="background1" w:themeFillShade="D9"/>
            <w:vAlign w:val="bottom"/>
          </w:tcPr>
          <w:p w:rsidR="005857EF" w:rsidRPr="006A06BD" w:rsidRDefault="005857EF" w:rsidP="00BB75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Dose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bottom"/>
            <w:hideMark/>
          </w:tcPr>
          <w:p w:rsidR="005857EF" w:rsidRPr="006A06BD" w:rsidRDefault="005857EF" w:rsidP="00BB75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Outcome [unit]</w:t>
            </w:r>
          </w:p>
        </w:tc>
        <w:tc>
          <w:tcPr>
            <w:tcW w:w="258" w:type="pct"/>
            <w:shd w:val="clear" w:color="auto" w:fill="D9D9D9" w:themeFill="background1" w:themeFillShade="D9"/>
            <w:vAlign w:val="bottom"/>
            <w:hideMark/>
          </w:tcPr>
          <w:p w:rsidR="005857EF" w:rsidRPr="006A06BD" w:rsidRDefault="005857EF" w:rsidP="00BB75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FU, mos</w:t>
            </w:r>
          </w:p>
        </w:tc>
        <w:tc>
          <w:tcPr>
            <w:tcW w:w="220" w:type="pct"/>
            <w:shd w:val="clear" w:color="auto" w:fill="D9D9D9" w:themeFill="background1" w:themeFillShade="D9"/>
            <w:vAlign w:val="bottom"/>
            <w:hideMark/>
          </w:tcPr>
          <w:p w:rsidR="005857EF" w:rsidRPr="006A06BD" w:rsidRDefault="005857EF" w:rsidP="00BB75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IG N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bottom"/>
            <w:hideMark/>
          </w:tcPr>
          <w:p w:rsidR="005857EF" w:rsidRPr="006A06BD" w:rsidRDefault="005857EF" w:rsidP="00BB75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IG N(%) at MN rand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bottom"/>
            <w:hideMark/>
          </w:tcPr>
          <w:p w:rsidR="005857EF" w:rsidRPr="006A06BD" w:rsidRDefault="005857EF" w:rsidP="00BB75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IG N (%) FU</w:t>
            </w:r>
          </w:p>
        </w:tc>
        <w:tc>
          <w:tcPr>
            <w:tcW w:w="219" w:type="pct"/>
            <w:shd w:val="clear" w:color="auto" w:fill="D9D9D9" w:themeFill="background1" w:themeFillShade="D9"/>
            <w:vAlign w:val="bottom"/>
            <w:hideMark/>
          </w:tcPr>
          <w:p w:rsidR="005857EF" w:rsidRPr="006A06BD" w:rsidRDefault="005857EF" w:rsidP="00BB75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CG N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bottom"/>
            <w:hideMark/>
          </w:tcPr>
          <w:p w:rsidR="005857EF" w:rsidRPr="006A06BD" w:rsidRDefault="005857EF" w:rsidP="00BB75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CG N(%) at MN rand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bottom"/>
            <w:hideMark/>
          </w:tcPr>
          <w:p w:rsidR="005857EF" w:rsidRPr="006A06BD" w:rsidRDefault="005857EF" w:rsidP="00BB75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CG N (%) FU</w:t>
            </w:r>
          </w:p>
        </w:tc>
        <w:tc>
          <w:tcPr>
            <w:tcW w:w="1048" w:type="pct"/>
            <w:shd w:val="clear" w:color="auto" w:fill="D9D9D9" w:themeFill="background1" w:themeFillShade="D9"/>
            <w:vAlign w:val="bottom"/>
            <w:hideMark/>
          </w:tcPr>
          <w:p w:rsidR="005857EF" w:rsidRPr="006A06BD" w:rsidRDefault="005857EF" w:rsidP="00BB75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Calculated RR (95% CI)*</w:t>
            </w:r>
          </w:p>
        </w:tc>
      </w:tr>
      <w:tr w:rsidR="005857EF" w:rsidRPr="00274256" w:rsidTr="00BB75BF">
        <w:trPr>
          <w:trHeight w:val="620"/>
        </w:trPr>
        <w:tc>
          <w:tcPr>
            <w:tcW w:w="265" w:type="pct"/>
            <w:vMerge w:val="restart"/>
            <w:textDirection w:val="btLr"/>
            <w:vAlign w:val="center"/>
          </w:tcPr>
          <w:p w:rsidR="005857EF" w:rsidRPr="00C814CE" w:rsidRDefault="005857EF" w:rsidP="00441B70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814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Liraglutide</w:t>
            </w:r>
          </w:p>
        </w:tc>
        <w:tc>
          <w:tcPr>
            <w:tcW w:w="439" w:type="pct"/>
            <w:vMerge w:val="restar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Wadden,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PEVuZE5vdGU+PENpdGU+PEF1dGhvcj5XYWRkZW48L0F1dGhvcj48WWVhcj4yMDEzPC9ZZWFyPjxS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PEVuZE5vdGU+PENpdGU+PEF1dGhvcj5XYWRkZW48L0F1dGhvcj48WWVhcj4yMDEzPC9ZZWFyPjxS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" w:type="pct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3.0mg QD</w:t>
            </w:r>
          </w:p>
        </w:tc>
        <w:tc>
          <w:tcPr>
            <w:tcW w:w="701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Maintenance of 5% weight loss [n]</w:t>
            </w:r>
          </w:p>
        </w:tc>
        <w:tc>
          <w:tcPr>
            <w:tcW w:w="258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0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82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 (100%)</w:t>
            </w:r>
          </w:p>
        </w:tc>
        <w:tc>
          <w:tcPr>
            <w:tcW w:w="380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 (50.5%)</w:t>
            </w:r>
          </w:p>
        </w:tc>
        <w:tc>
          <w:tcPr>
            <w:tcW w:w="219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80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 (100%)</w:t>
            </w:r>
          </w:p>
        </w:tc>
        <w:tc>
          <w:tcPr>
            <w:tcW w:w="380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 (21.8%)</w:t>
            </w:r>
          </w:p>
        </w:tc>
        <w:tc>
          <w:tcPr>
            <w:tcW w:w="1048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OR: 3.90 (2.40 to 6.10); p</w:t>
            </w:r>
            <w:r w:rsidR="00BB75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≤</w:t>
            </w: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5857EF" w:rsidRPr="00274256" w:rsidTr="00BB75BF">
        <w:trPr>
          <w:trHeight w:val="611"/>
        </w:trPr>
        <w:tc>
          <w:tcPr>
            <w:tcW w:w="265" w:type="pct"/>
            <w:vMerge/>
            <w:textDirection w:val="btLr"/>
            <w:vAlign w:val="center"/>
          </w:tcPr>
          <w:p w:rsidR="005857EF" w:rsidRPr="00C814CE" w:rsidRDefault="005857EF" w:rsidP="00441B70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3.0mg QD</w:t>
            </w:r>
          </w:p>
        </w:tc>
        <w:tc>
          <w:tcPr>
            <w:tcW w:w="701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Maintenance of 10% weight loss [n]</w:t>
            </w:r>
          </w:p>
        </w:tc>
        <w:tc>
          <w:tcPr>
            <w:tcW w:w="258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0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82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80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(26.1%)</w:t>
            </w:r>
          </w:p>
        </w:tc>
        <w:tc>
          <w:tcPr>
            <w:tcW w:w="219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80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80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(6.3%)</w:t>
            </w:r>
          </w:p>
        </w:tc>
        <w:tc>
          <w:tcPr>
            <w:tcW w:w="1048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OR: 5.30 (2.80 to 10.10); p</w:t>
            </w:r>
            <w:r w:rsidR="00BB75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≤</w:t>
            </w: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5857EF" w:rsidRPr="00274256" w:rsidTr="00BB75BF">
        <w:trPr>
          <w:trHeight w:val="449"/>
        </w:trPr>
        <w:tc>
          <w:tcPr>
            <w:tcW w:w="265" w:type="pct"/>
            <w:vMerge w:val="restart"/>
            <w:textDirection w:val="btLr"/>
            <w:vAlign w:val="center"/>
          </w:tcPr>
          <w:p w:rsidR="005857EF" w:rsidRPr="00C814CE" w:rsidRDefault="005857EF" w:rsidP="00441B70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814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Orlistat</w:t>
            </w:r>
          </w:p>
        </w:tc>
        <w:tc>
          <w:tcPr>
            <w:tcW w:w="439" w:type="pct"/>
            <w:vMerge w:val="restart"/>
            <w:shd w:val="clear" w:color="auto" w:fill="auto"/>
            <w:hideMark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Richelsen, 2007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PEVuZE5vdGU+PENpdGU+PEF1dGhvcj5SaWNoZWxzZW48L0F1dGhvcj48WWVhcj4yMDA3PC9ZZWFy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PEVuZE5vdGU+PENpdGU+PEF1dGhvcj5SaWNoZWxzZW48L0F1dGhvcj48WWVhcj4yMDA3PC9ZZWFy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287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" w:type="pct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120mg TID</w:t>
            </w:r>
          </w:p>
        </w:tc>
        <w:tc>
          <w:tcPr>
            <w:tcW w:w="701" w:type="pct"/>
            <w:shd w:val="clear" w:color="auto" w:fill="auto"/>
            <w:hideMark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Maintenance of 5% weight loss [n]</w:t>
            </w:r>
          </w:p>
        </w:tc>
        <w:tc>
          <w:tcPr>
            <w:tcW w:w="258" w:type="pct"/>
            <w:shd w:val="clear" w:color="auto" w:fill="auto"/>
            <w:hideMark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0" w:type="pct"/>
            <w:shd w:val="clear" w:color="auto" w:fill="auto"/>
            <w:hideMark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82" w:type="pct"/>
            <w:shd w:val="clear" w:color="auto" w:fill="auto"/>
            <w:hideMark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 (100%)</w:t>
            </w:r>
          </w:p>
        </w:tc>
        <w:tc>
          <w:tcPr>
            <w:tcW w:w="380" w:type="pct"/>
            <w:shd w:val="clear" w:color="auto" w:fill="auto"/>
            <w:hideMark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 (85.0%)</w:t>
            </w:r>
          </w:p>
        </w:tc>
        <w:tc>
          <w:tcPr>
            <w:tcW w:w="219" w:type="pct"/>
            <w:shd w:val="clear" w:color="auto" w:fill="auto"/>
            <w:hideMark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80" w:type="pct"/>
            <w:shd w:val="clear" w:color="auto" w:fill="auto"/>
            <w:hideMark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 (100%)</w:t>
            </w:r>
          </w:p>
        </w:tc>
        <w:tc>
          <w:tcPr>
            <w:tcW w:w="380" w:type="pct"/>
            <w:shd w:val="clear" w:color="auto" w:fill="auto"/>
            <w:hideMark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(72.0%)</w:t>
            </w:r>
          </w:p>
        </w:tc>
        <w:tc>
          <w:tcPr>
            <w:tcW w:w="1048" w:type="pct"/>
            <w:shd w:val="clear" w:color="auto" w:fill="auto"/>
            <w:hideMark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1.18 (1.05 to 1.33); p</w:t>
            </w:r>
            <w:r w:rsidR="00BB75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≤</w:t>
            </w: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274256" w:rsidTr="00BB75BF">
        <w:trPr>
          <w:trHeight w:val="440"/>
        </w:trPr>
        <w:tc>
          <w:tcPr>
            <w:tcW w:w="265" w:type="pct"/>
            <w:vMerge/>
            <w:textDirection w:val="btLr"/>
            <w:vAlign w:val="center"/>
          </w:tcPr>
          <w:p w:rsidR="005857EF" w:rsidRPr="00C814CE" w:rsidRDefault="005857EF" w:rsidP="00441B70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120mg TID</w:t>
            </w:r>
          </w:p>
        </w:tc>
        <w:tc>
          <w:tcPr>
            <w:tcW w:w="701" w:type="pct"/>
            <w:shd w:val="clear" w:color="auto" w:fill="auto"/>
            <w:hideMark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Maintenance of 5% weight loss [n]</w:t>
            </w:r>
          </w:p>
        </w:tc>
        <w:tc>
          <w:tcPr>
            <w:tcW w:w="258" w:type="pct"/>
            <w:shd w:val="clear" w:color="auto" w:fill="auto"/>
            <w:hideMark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0" w:type="pct"/>
            <w:shd w:val="clear" w:color="auto" w:fill="auto"/>
            <w:hideMark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82" w:type="pct"/>
            <w:shd w:val="clear" w:color="auto" w:fill="auto"/>
            <w:hideMark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 (100%)</w:t>
            </w:r>
          </w:p>
        </w:tc>
        <w:tc>
          <w:tcPr>
            <w:tcW w:w="380" w:type="pct"/>
            <w:shd w:val="clear" w:color="auto" w:fill="auto"/>
            <w:hideMark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 (67.0%)</w:t>
            </w:r>
          </w:p>
        </w:tc>
        <w:tc>
          <w:tcPr>
            <w:tcW w:w="219" w:type="pct"/>
            <w:shd w:val="clear" w:color="auto" w:fill="auto"/>
            <w:hideMark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80" w:type="pct"/>
            <w:shd w:val="clear" w:color="auto" w:fill="auto"/>
            <w:hideMark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 (100%)</w:t>
            </w:r>
          </w:p>
        </w:tc>
        <w:tc>
          <w:tcPr>
            <w:tcW w:w="380" w:type="pct"/>
            <w:shd w:val="clear" w:color="auto" w:fill="auto"/>
            <w:hideMark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 (56.0%)</w:t>
            </w:r>
          </w:p>
        </w:tc>
        <w:tc>
          <w:tcPr>
            <w:tcW w:w="1048" w:type="pct"/>
            <w:shd w:val="clear" w:color="auto" w:fill="auto"/>
            <w:hideMark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 (1.00 to 1.43); p</w:t>
            </w:r>
            <w:r w:rsidR="00BB75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≤</w:t>
            </w: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5857EF" w:rsidRPr="005B1F51" w:rsidTr="00BB75BF">
        <w:trPr>
          <w:trHeight w:val="170"/>
        </w:trPr>
        <w:tc>
          <w:tcPr>
            <w:tcW w:w="265" w:type="pct"/>
            <w:vMerge/>
            <w:textDirection w:val="btLr"/>
            <w:vAlign w:val="center"/>
          </w:tcPr>
          <w:p w:rsidR="005857EF" w:rsidRPr="00C814CE" w:rsidRDefault="005857EF" w:rsidP="00441B70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120mg TID</w:t>
            </w:r>
          </w:p>
        </w:tc>
        <w:tc>
          <w:tcPr>
            <w:tcW w:w="701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Maintenance of 10% weight loss [n]</w:t>
            </w:r>
          </w:p>
        </w:tc>
        <w:tc>
          <w:tcPr>
            <w:tcW w:w="258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0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82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80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 (34.0%)</w:t>
            </w:r>
          </w:p>
        </w:tc>
        <w:tc>
          <w:tcPr>
            <w:tcW w:w="219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80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80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 (29.0%)</w:t>
            </w:r>
          </w:p>
        </w:tc>
        <w:tc>
          <w:tcPr>
            <w:tcW w:w="1048" w:type="pct"/>
            <w:shd w:val="clear" w:color="auto" w:fill="auto"/>
          </w:tcPr>
          <w:p w:rsidR="005857EF" w:rsidRPr="006A06BD" w:rsidRDefault="005857EF" w:rsidP="00BB75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06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1.18 (0.85 to 1.64); p=NS, NR</w:t>
            </w:r>
          </w:p>
        </w:tc>
      </w:tr>
    </w:tbl>
    <w:p w:rsidR="005857EF" w:rsidRPr="00C94CE7" w:rsidRDefault="005857EF" w:rsidP="00441B70">
      <w:pPr>
        <w:rPr>
          <w:rFonts w:ascii="Times New Roman" w:hAnsi="Times New Roman"/>
          <w:sz w:val="18"/>
          <w:szCs w:val="18"/>
        </w:rPr>
      </w:pPr>
      <w:r w:rsidRPr="00B22110">
        <w:rPr>
          <w:rFonts w:ascii="Times New Roman" w:hAnsi="Times New Roman"/>
          <w:sz w:val="18"/>
          <w:szCs w:val="18"/>
        </w:rPr>
        <w:t>* Study-reported adjusted between group difference in mean change reported if available; otherwise, calculated unadjusted between group difference.</w:t>
      </w:r>
    </w:p>
    <w:p w:rsidR="005857EF" w:rsidRDefault="005857EF" w:rsidP="00441B70">
      <w:pPr>
        <w:rPr>
          <w:rFonts w:ascii="Times New Roman" w:hAnsi="Times New Roman"/>
          <w:b/>
          <w:sz w:val="18"/>
        </w:rPr>
      </w:pPr>
    </w:p>
    <w:p w:rsidR="005857EF" w:rsidRPr="009A19BC" w:rsidRDefault="005857EF" w:rsidP="00441B70">
      <w:pPr>
        <w:rPr>
          <w:rFonts w:ascii="Times New Roman" w:hAnsi="Times New Roman"/>
          <w:sz w:val="18"/>
        </w:rPr>
      </w:pPr>
      <w:r w:rsidRPr="00107A1C">
        <w:rPr>
          <w:rFonts w:ascii="Times New Roman" w:hAnsi="Times New Roman"/>
          <w:b/>
          <w:sz w:val="18"/>
        </w:rPr>
        <w:t>Abbreviations</w:t>
      </w:r>
      <w:r w:rsidRPr="009A19BC">
        <w:rPr>
          <w:rFonts w:ascii="Times New Roman" w:hAnsi="Times New Roman"/>
          <w:sz w:val="18"/>
        </w:rPr>
        <w:t xml:space="preserve">: </w:t>
      </w:r>
      <w:r>
        <w:rPr>
          <w:rFonts w:ascii="Times New Roman" w:hAnsi="Times New Roman"/>
          <w:sz w:val="18"/>
        </w:rPr>
        <w:t xml:space="preserve">CG = control group; </w:t>
      </w:r>
      <w:r w:rsidRPr="009A19BC">
        <w:rPr>
          <w:rFonts w:ascii="Times New Roman" w:hAnsi="Times New Roman"/>
          <w:sz w:val="18"/>
        </w:rPr>
        <w:t xml:space="preserve">CI = confidence interval; FU = followup; </w:t>
      </w:r>
      <w:r>
        <w:rPr>
          <w:rFonts w:ascii="Times New Roman" w:hAnsi="Times New Roman"/>
          <w:sz w:val="18"/>
        </w:rPr>
        <w:t xml:space="preserve">IG = intervention group; mg = milligrams; </w:t>
      </w:r>
      <w:r w:rsidRPr="009A19BC">
        <w:rPr>
          <w:rFonts w:ascii="Times New Roman" w:hAnsi="Times New Roman"/>
          <w:sz w:val="18"/>
        </w:rPr>
        <w:t>mos = months; NR = not reported; NS = not statistically significant;</w:t>
      </w:r>
      <w:r>
        <w:rPr>
          <w:rFonts w:ascii="Times New Roman" w:hAnsi="Times New Roman"/>
          <w:sz w:val="18"/>
        </w:rPr>
        <w:t xml:space="preserve"> rand = randomization; </w:t>
      </w:r>
      <w:r w:rsidRPr="00172009">
        <w:rPr>
          <w:rFonts w:ascii="Times New Roman" w:hAnsi="Times New Roman"/>
          <w:sz w:val="18"/>
          <w:szCs w:val="18"/>
        </w:rPr>
        <w:t>QD = once a day</w:t>
      </w:r>
      <w:r>
        <w:rPr>
          <w:rFonts w:ascii="Times New Roman" w:hAnsi="Times New Roman"/>
          <w:sz w:val="18"/>
          <w:szCs w:val="18"/>
        </w:rPr>
        <w:t>; rand = randomization; RR = risk ratio;</w:t>
      </w:r>
      <w:r w:rsidRPr="009A19BC">
        <w:rPr>
          <w:rFonts w:ascii="Times New Roman" w:hAnsi="Times New Roman"/>
          <w:sz w:val="18"/>
        </w:rPr>
        <w:t xml:space="preserve"> </w:t>
      </w:r>
      <w:r w:rsidRPr="00172009">
        <w:rPr>
          <w:rFonts w:ascii="Times New Roman" w:hAnsi="Times New Roman"/>
          <w:sz w:val="18"/>
          <w:szCs w:val="18"/>
        </w:rPr>
        <w:t>TID = three times a day</w:t>
      </w:r>
    </w:p>
    <w:sectPr w:rsidR="005857EF" w:rsidRPr="009A19BC" w:rsidSect="00082D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BF" w:rsidRDefault="00BB75BF" w:rsidP="001023C2">
      <w:r>
        <w:separator/>
      </w:r>
    </w:p>
  </w:endnote>
  <w:endnote w:type="continuationSeparator" w:id="0">
    <w:p w:rsidR="00BB75BF" w:rsidRDefault="00BB75BF" w:rsidP="001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Device Font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panose1 w:val="00000000000000000000"/>
    <w:charset w:val="00"/>
    <w:family w:val="auto"/>
    <w:pitch w:val="variable"/>
    <w:sig w:usb0="A1002AE7" w:usb1="C0000063" w:usb2="00000038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79" w:rsidRDefault="00E063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79" w:rsidRDefault="00C93AE0">
    <w:pPr>
      <w:pStyle w:val="Footer"/>
    </w:pPr>
    <w:r>
      <w:rPr>
        <w:rFonts w:ascii="Arial" w:hAnsi="Arial" w:cs="Arial"/>
        <w:sz w:val="16"/>
        <w:szCs w:val="16"/>
      </w:rPr>
      <w:t xml:space="preserve">Interventions for </w:t>
    </w:r>
    <w:r w:rsidRPr="00441B70">
      <w:rPr>
        <w:rFonts w:ascii="Arial" w:hAnsi="Arial" w:cs="Arial"/>
        <w:sz w:val="16"/>
        <w:szCs w:val="16"/>
      </w:rPr>
      <w:t>Obesity in Adults</w:t>
    </w:r>
    <w:r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>330</w:t>
    </w:r>
    <w:bookmarkStart w:id="0" w:name="_GoBack"/>
    <w:bookmarkEnd w:id="0"/>
    <w:r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441B70">
      <w:rPr>
        <w:rFonts w:ascii="Arial" w:hAnsi="Arial" w:cs="Arial"/>
        <w:sz w:val="16"/>
        <w:szCs w:val="16"/>
      </w:rPr>
      <w:t>Kaiser Permanente Research Affiliates 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79" w:rsidRDefault="00E063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BF" w:rsidRDefault="00BB75BF" w:rsidP="001023C2">
      <w:r>
        <w:separator/>
      </w:r>
    </w:p>
  </w:footnote>
  <w:footnote w:type="continuationSeparator" w:id="0">
    <w:p w:rsidR="00BB75BF" w:rsidRDefault="00BB75BF" w:rsidP="00102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BF" w:rsidRDefault="00BB75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BF" w:rsidRPr="00082D8F" w:rsidRDefault="00E06379" w:rsidP="00082D8F">
    <w:pPr>
      <w:pStyle w:val="Header"/>
      <w:rPr>
        <w:rFonts w:ascii="Arial" w:hAnsi="Arial" w:cs="Arial"/>
        <w:b/>
        <w:sz w:val="20"/>
      </w:rPr>
    </w:pPr>
    <w:r w:rsidRPr="008552EA">
      <w:rPr>
        <w:rFonts w:ascii="Arial" w:hAnsi="Arial" w:cs="Arial"/>
        <w:b/>
        <w:sz w:val="20"/>
      </w:rPr>
      <w:t>Appendix G Table 8. Detailed Results for Meeting Weight Maintenance Goals for Medication-</w:t>
    </w:r>
    <w:r>
      <w:rPr>
        <w:rFonts w:ascii="Arial" w:hAnsi="Arial" w:cs="Arial"/>
        <w:b/>
        <w:sz w:val="20"/>
      </w:rPr>
      <w:t>B</w:t>
    </w:r>
    <w:r w:rsidRPr="008552EA">
      <w:rPr>
        <w:rFonts w:ascii="Arial" w:hAnsi="Arial" w:cs="Arial"/>
        <w:b/>
        <w:sz w:val="20"/>
      </w:rPr>
      <w:t>ased Weight Loss Maintenance Interventions, By Drug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BF" w:rsidRDefault="00BB75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0EA2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C0943"/>
    <w:multiLevelType w:val="hybridMultilevel"/>
    <w:tmpl w:val="A5D2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37DDA"/>
    <w:multiLevelType w:val="hybridMultilevel"/>
    <w:tmpl w:val="DB82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B36C9"/>
    <w:multiLevelType w:val="hybridMultilevel"/>
    <w:tmpl w:val="16C49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5E6079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0C635A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FA60216"/>
    <w:multiLevelType w:val="hybridMultilevel"/>
    <w:tmpl w:val="8C6C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70E9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31672CF"/>
    <w:multiLevelType w:val="hybridMultilevel"/>
    <w:tmpl w:val="535ED0A2"/>
    <w:lvl w:ilvl="0" w:tplc="6C102C30">
      <w:start w:val="1"/>
      <w:numFmt w:val="decimal"/>
      <w:lvlText w:val="%1."/>
      <w:lvlJc w:val="left"/>
      <w:pPr>
        <w:ind w:left="432" w:hanging="432"/>
      </w:pPr>
      <w:rPr>
        <w:rFonts w:hint="default"/>
        <w:sz w:val="22"/>
        <w:szCs w:val="22"/>
      </w:rPr>
    </w:lvl>
    <w:lvl w:ilvl="1" w:tplc="B86462D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26E37"/>
    <w:multiLevelType w:val="hybridMultilevel"/>
    <w:tmpl w:val="F190BD58"/>
    <w:lvl w:ilvl="0" w:tplc="04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0">
    <w:nsid w:val="1A462683"/>
    <w:multiLevelType w:val="hybridMultilevel"/>
    <w:tmpl w:val="7208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C1B08"/>
    <w:multiLevelType w:val="hybridMultilevel"/>
    <w:tmpl w:val="BA7250C0"/>
    <w:lvl w:ilvl="0" w:tplc="EF2C09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9B77C4"/>
    <w:multiLevelType w:val="hybridMultilevel"/>
    <w:tmpl w:val="F000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217DC8"/>
    <w:multiLevelType w:val="hybridMultilevel"/>
    <w:tmpl w:val="246A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93A51"/>
    <w:multiLevelType w:val="hybridMultilevel"/>
    <w:tmpl w:val="DA349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2001D"/>
    <w:multiLevelType w:val="multilevel"/>
    <w:tmpl w:val="15BE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A93A07"/>
    <w:multiLevelType w:val="hybridMultilevel"/>
    <w:tmpl w:val="BCBA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C5AD7"/>
    <w:multiLevelType w:val="hybridMultilevel"/>
    <w:tmpl w:val="CF7A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F5B9D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393430A2"/>
    <w:multiLevelType w:val="hybridMultilevel"/>
    <w:tmpl w:val="02BA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A1AE1"/>
    <w:multiLevelType w:val="hybridMultilevel"/>
    <w:tmpl w:val="CCA44DFE"/>
    <w:lvl w:ilvl="0" w:tplc="B30A3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04CDC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793958"/>
    <w:multiLevelType w:val="multilevel"/>
    <w:tmpl w:val="39F4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A671B1"/>
    <w:multiLevelType w:val="hybridMultilevel"/>
    <w:tmpl w:val="A5D2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37705"/>
    <w:multiLevelType w:val="hybridMultilevel"/>
    <w:tmpl w:val="A5D2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87D8F"/>
    <w:multiLevelType w:val="multilevel"/>
    <w:tmpl w:val="5B34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540614"/>
    <w:multiLevelType w:val="hybridMultilevel"/>
    <w:tmpl w:val="346EC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744D0B"/>
    <w:multiLevelType w:val="multilevel"/>
    <w:tmpl w:val="D362F4D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C4482"/>
    <w:multiLevelType w:val="hybridMultilevel"/>
    <w:tmpl w:val="F6884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7E2BF5"/>
    <w:multiLevelType w:val="hybridMultilevel"/>
    <w:tmpl w:val="1234C16A"/>
    <w:lvl w:ilvl="0" w:tplc="8D44CBA4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B03BFF"/>
    <w:multiLevelType w:val="multilevel"/>
    <w:tmpl w:val="B3D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FD1902"/>
    <w:multiLevelType w:val="hybridMultilevel"/>
    <w:tmpl w:val="32E83CAE"/>
    <w:lvl w:ilvl="0" w:tplc="59348030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205056"/>
    <w:multiLevelType w:val="multilevel"/>
    <w:tmpl w:val="66E2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479E8"/>
    <w:multiLevelType w:val="hybridMultilevel"/>
    <w:tmpl w:val="AFBC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026F50"/>
    <w:multiLevelType w:val="hybridMultilevel"/>
    <w:tmpl w:val="51A4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2004F"/>
    <w:multiLevelType w:val="hybridMultilevel"/>
    <w:tmpl w:val="08E0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3533C9"/>
    <w:multiLevelType w:val="hybridMultilevel"/>
    <w:tmpl w:val="C9822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7822801"/>
    <w:multiLevelType w:val="hybridMultilevel"/>
    <w:tmpl w:val="BB3C9AAA"/>
    <w:lvl w:ilvl="0" w:tplc="69FC75C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107530"/>
    <w:multiLevelType w:val="hybridMultilevel"/>
    <w:tmpl w:val="597667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95B054B"/>
    <w:multiLevelType w:val="hybridMultilevel"/>
    <w:tmpl w:val="2FCCF8E6"/>
    <w:lvl w:ilvl="0" w:tplc="07ACB3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FC4B08"/>
    <w:multiLevelType w:val="multilevel"/>
    <w:tmpl w:val="4B28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7E67C0"/>
    <w:multiLevelType w:val="hybridMultilevel"/>
    <w:tmpl w:val="DB92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62642"/>
    <w:multiLevelType w:val="hybridMultilevel"/>
    <w:tmpl w:val="B4802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843C89"/>
    <w:multiLevelType w:val="hybridMultilevel"/>
    <w:tmpl w:val="C68EA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DC83E40"/>
    <w:multiLevelType w:val="hybridMultilevel"/>
    <w:tmpl w:val="A5D2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9"/>
  </w:num>
  <w:num w:numId="5">
    <w:abstractNumId w:val="31"/>
  </w:num>
  <w:num w:numId="6">
    <w:abstractNumId w:val="16"/>
  </w:num>
  <w:num w:numId="7">
    <w:abstractNumId w:val="34"/>
  </w:num>
  <w:num w:numId="8">
    <w:abstractNumId w:val="32"/>
  </w:num>
  <w:num w:numId="9">
    <w:abstractNumId w:val="32"/>
  </w:num>
  <w:num w:numId="10">
    <w:abstractNumId w:val="15"/>
  </w:num>
  <w:num w:numId="11">
    <w:abstractNumId w:val="26"/>
  </w:num>
  <w:num w:numId="12">
    <w:abstractNumId w:val="32"/>
  </w:num>
  <w:num w:numId="13">
    <w:abstractNumId w:val="32"/>
  </w:num>
  <w:num w:numId="14">
    <w:abstractNumId w:val="15"/>
  </w:num>
  <w:num w:numId="15">
    <w:abstractNumId w:val="26"/>
  </w:num>
  <w:num w:numId="16">
    <w:abstractNumId w:val="40"/>
  </w:num>
  <w:num w:numId="17">
    <w:abstractNumId w:val="27"/>
  </w:num>
  <w:num w:numId="18">
    <w:abstractNumId w:val="14"/>
  </w:num>
  <w:num w:numId="19">
    <w:abstractNumId w:val="45"/>
  </w:num>
  <w:num w:numId="20">
    <w:abstractNumId w:val="9"/>
  </w:num>
  <w:num w:numId="21">
    <w:abstractNumId w:val="3"/>
  </w:num>
  <w:num w:numId="22">
    <w:abstractNumId w:val="38"/>
  </w:num>
  <w:num w:numId="23">
    <w:abstractNumId w:val="44"/>
  </w:num>
  <w:num w:numId="24">
    <w:abstractNumId w:val="29"/>
  </w:num>
  <w:num w:numId="25">
    <w:abstractNumId w:val="37"/>
  </w:num>
  <w:num w:numId="26">
    <w:abstractNumId w:val="10"/>
  </w:num>
  <w:num w:numId="27">
    <w:abstractNumId w:val="2"/>
  </w:num>
  <w:num w:numId="28">
    <w:abstractNumId w:val="6"/>
  </w:num>
  <w:num w:numId="29">
    <w:abstractNumId w:val="8"/>
  </w:num>
  <w:num w:numId="30">
    <w:abstractNumId w:val="21"/>
  </w:num>
  <w:num w:numId="31">
    <w:abstractNumId w:val="41"/>
  </w:num>
  <w:num w:numId="32">
    <w:abstractNumId w:val="11"/>
  </w:num>
  <w:num w:numId="33">
    <w:abstractNumId w:val="24"/>
  </w:num>
  <w:num w:numId="34">
    <w:abstractNumId w:val="0"/>
  </w:num>
  <w:num w:numId="35">
    <w:abstractNumId w:val="18"/>
  </w:num>
  <w:num w:numId="36">
    <w:abstractNumId w:val="36"/>
  </w:num>
  <w:num w:numId="37">
    <w:abstractNumId w:val="20"/>
  </w:num>
  <w:num w:numId="38">
    <w:abstractNumId w:val="43"/>
  </w:num>
  <w:num w:numId="39">
    <w:abstractNumId w:val="35"/>
  </w:num>
  <w:num w:numId="40">
    <w:abstractNumId w:val="35"/>
  </w:num>
  <w:num w:numId="41">
    <w:abstractNumId w:val="43"/>
  </w:num>
  <w:num w:numId="42">
    <w:abstractNumId w:val="12"/>
  </w:num>
  <w:num w:numId="43">
    <w:abstractNumId w:val="17"/>
  </w:num>
  <w:num w:numId="44">
    <w:abstractNumId w:val="42"/>
  </w:num>
  <w:num w:numId="45">
    <w:abstractNumId w:val="23"/>
  </w:num>
  <w:num w:numId="46">
    <w:abstractNumId w:val="1"/>
  </w:num>
  <w:num w:numId="47">
    <w:abstractNumId w:val="46"/>
  </w:num>
  <w:num w:numId="48">
    <w:abstractNumId w:val="33"/>
  </w:num>
  <w:num w:numId="49">
    <w:abstractNumId w:val="30"/>
  </w:num>
  <w:num w:numId="50">
    <w:abstractNumId w:val="13"/>
  </w:num>
  <w:num w:numId="51">
    <w:abstractNumId w:val="39"/>
  </w:num>
  <w:num w:numId="52">
    <w:abstractNumId w:val="28"/>
  </w:num>
  <w:num w:numId="53">
    <w:abstractNumId w:val="22"/>
  </w:num>
  <w:num w:numId="54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r9srsza9xwaebez5we5avt9e0wtr2wr5sv9&quot;&gt;ADULT OBESITY&lt;record-ids&gt;&lt;item&gt;1&lt;/item&gt;&lt;item&gt;4&lt;/item&gt;&lt;item&gt;17&lt;/item&gt;&lt;item&gt;19&lt;/item&gt;&lt;item&gt;22&lt;/item&gt;&lt;item&gt;23&lt;/item&gt;&lt;item&gt;24&lt;/item&gt;&lt;item&gt;28&lt;/item&gt;&lt;item&gt;31&lt;/item&gt;&lt;item&gt;32&lt;/item&gt;&lt;item&gt;38&lt;/item&gt;&lt;item&gt;42&lt;/item&gt;&lt;item&gt;43&lt;/item&gt;&lt;item&gt;49&lt;/item&gt;&lt;item&gt;50&lt;/item&gt;&lt;item&gt;55&lt;/item&gt;&lt;item&gt;56&lt;/item&gt;&lt;item&gt;58&lt;/item&gt;&lt;item&gt;62&lt;/item&gt;&lt;item&gt;65&lt;/item&gt;&lt;item&gt;68&lt;/item&gt;&lt;item&gt;70&lt;/item&gt;&lt;item&gt;72&lt;/item&gt;&lt;item&gt;74&lt;/item&gt;&lt;item&gt;76&lt;/item&gt;&lt;item&gt;78&lt;/item&gt;&lt;item&gt;82&lt;/item&gt;&lt;item&gt;83&lt;/item&gt;&lt;item&gt;86&lt;/item&gt;&lt;item&gt;89&lt;/item&gt;&lt;item&gt;90&lt;/item&gt;&lt;item&gt;91&lt;/item&gt;&lt;item&gt;92&lt;/item&gt;&lt;item&gt;93&lt;/item&gt;&lt;item&gt;100&lt;/item&gt;&lt;item&gt;102&lt;/item&gt;&lt;item&gt;115&lt;/item&gt;&lt;item&gt;130&lt;/item&gt;&lt;item&gt;131&lt;/item&gt;&lt;item&gt;889&lt;/item&gt;&lt;item&gt;918&lt;/item&gt;&lt;item&gt;993&lt;/item&gt;&lt;item&gt;1030&lt;/item&gt;&lt;item&gt;1403&lt;/item&gt;&lt;item&gt;1410&lt;/item&gt;&lt;item&gt;1411&lt;/item&gt;&lt;item&gt;1413&lt;/item&gt;&lt;item&gt;1414&lt;/item&gt;&lt;item&gt;1415&lt;/item&gt;&lt;item&gt;1420&lt;/item&gt;&lt;item&gt;1421&lt;/item&gt;&lt;item&gt;1422&lt;/item&gt;&lt;item&gt;1423&lt;/item&gt;&lt;item&gt;1424&lt;/item&gt;&lt;item&gt;1425&lt;/item&gt;&lt;item&gt;1426&lt;/item&gt;&lt;item&gt;1427&lt;/item&gt;&lt;item&gt;1428&lt;/item&gt;&lt;item&gt;1429&lt;/item&gt;&lt;item&gt;1430&lt;/item&gt;&lt;item&gt;1431&lt;/item&gt;&lt;item&gt;1432&lt;/item&gt;&lt;item&gt;1433&lt;/item&gt;&lt;item&gt;1434&lt;/item&gt;&lt;item&gt;1435&lt;/item&gt;&lt;item&gt;1436&lt;/item&gt;&lt;item&gt;1437&lt;/item&gt;&lt;item&gt;1438&lt;/item&gt;&lt;item&gt;1439&lt;/item&gt;&lt;item&gt;1440&lt;/item&gt;&lt;item&gt;1441&lt;/item&gt;&lt;item&gt;1442&lt;/item&gt;&lt;item&gt;1443&lt;/item&gt;&lt;item&gt;1444&lt;/item&gt;&lt;item&gt;1445&lt;/item&gt;&lt;item&gt;1446&lt;/item&gt;&lt;item&gt;1447&lt;/item&gt;&lt;item&gt;1448&lt;/item&gt;&lt;item&gt;1449&lt;/item&gt;&lt;item&gt;1450&lt;/item&gt;&lt;item&gt;1451&lt;/item&gt;&lt;item&gt;1452&lt;/item&gt;&lt;item&gt;1453&lt;/item&gt;&lt;item&gt;1455&lt;/item&gt;&lt;item&gt;1456&lt;/item&gt;&lt;item&gt;1457&lt;/item&gt;&lt;item&gt;1458&lt;/item&gt;&lt;item&gt;1459&lt;/item&gt;&lt;item&gt;1460&lt;/item&gt;&lt;item&gt;1461&lt;/item&gt;&lt;item&gt;1462&lt;/item&gt;&lt;item&gt;1463&lt;/item&gt;&lt;item&gt;1464&lt;/item&gt;&lt;item&gt;1465&lt;/item&gt;&lt;item&gt;1466&lt;/item&gt;&lt;item&gt;1467&lt;/item&gt;&lt;item&gt;1468&lt;/item&gt;&lt;item&gt;1469&lt;/item&gt;&lt;item&gt;1470&lt;/item&gt;&lt;item&gt;1471&lt;/item&gt;&lt;item&gt;1472&lt;/item&gt;&lt;item&gt;1473&lt;/item&gt;&lt;item&gt;1474&lt;/item&gt;&lt;item&gt;1475&lt;/item&gt;&lt;item&gt;1476&lt;/item&gt;&lt;item&gt;1477&lt;/item&gt;&lt;item&gt;1498&lt;/item&gt;&lt;item&gt;1504&lt;/item&gt;&lt;item&gt;1506&lt;/item&gt;&lt;item&gt;1507&lt;/item&gt;&lt;item&gt;1521&lt;/item&gt;&lt;item&gt;1522&lt;/item&gt;&lt;item&gt;1546&lt;/item&gt;&lt;item&gt;1558&lt;/item&gt;&lt;item&gt;1569&lt;/item&gt;&lt;item&gt;1570&lt;/item&gt;&lt;item&gt;1652&lt;/item&gt;&lt;item&gt;1681&lt;/item&gt;&lt;item&gt;1715&lt;/item&gt;&lt;item&gt;1720&lt;/item&gt;&lt;item&gt;1725&lt;/item&gt;&lt;item&gt;2029&lt;/item&gt;&lt;item&gt;2081&lt;/item&gt;&lt;item&gt;2277&lt;/item&gt;&lt;item&gt;2320&lt;/item&gt;&lt;item&gt;2446&lt;/item&gt;&lt;item&gt;2535&lt;/item&gt;&lt;item&gt;2601&lt;/item&gt;&lt;item&gt;2910&lt;/item&gt;&lt;item&gt;3007&lt;/item&gt;&lt;item&gt;3094&lt;/item&gt;&lt;item&gt;3331&lt;/item&gt;&lt;item&gt;3476&lt;/item&gt;&lt;item&gt;3509&lt;/item&gt;&lt;item&gt;3573&lt;/item&gt;&lt;item&gt;3635&lt;/item&gt;&lt;item&gt;3910&lt;/item&gt;&lt;item&gt;4000&lt;/item&gt;&lt;item&gt;4024&lt;/item&gt;&lt;item&gt;4044&lt;/item&gt;&lt;item&gt;4145&lt;/item&gt;&lt;item&gt;4412&lt;/item&gt;&lt;item&gt;4601&lt;/item&gt;&lt;item&gt;5011&lt;/item&gt;&lt;item&gt;5017&lt;/item&gt;&lt;item&gt;5341&lt;/item&gt;&lt;item&gt;5365&lt;/item&gt;&lt;item&gt;5775&lt;/item&gt;&lt;item&gt;6134&lt;/item&gt;&lt;item&gt;6174&lt;/item&gt;&lt;item&gt;6183&lt;/item&gt;&lt;item&gt;6280&lt;/item&gt;&lt;item&gt;6338&lt;/item&gt;&lt;item&gt;6373&lt;/item&gt;&lt;item&gt;6384&lt;/item&gt;&lt;item&gt;6440&lt;/item&gt;&lt;item&gt;6602&lt;/item&gt;&lt;item&gt;6732&lt;/item&gt;&lt;item&gt;6791&lt;/item&gt;&lt;item&gt;7047&lt;/item&gt;&lt;item&gt;7104&lt;/item&gt;&lt;item&gt;7242&lt;/item&gt;&lt;item&gt;7454&lt;/item&gt;&lt;item&gt;7456&lt;/item&gt;&lt;item&gt;7457&lt;/item&gt;&lt;item&gt;7465&lt;/item&gt;&lt;item&gt;7839&lt;/item&gt;&lt;item&gt;7894&lt;/item&gt;&lt;item&gt;10414&lt;/item&gt;&lt;item&gt;16414&lt;/item&gt;&lt;item&gt;16427&lt;/item&gt;&lt;item&gt;16446&lt;/item&gt;&lt;item&gt;16447&lt;/item&gt;&lt;item&gt;16448&lt;/item&gt;&lt;item&gt;16454&lt;/item&gt;&lt;item&gt;16457&lt;/item&gt;&lt;item&gt;16461&lt;/item&gt;&lt;item&gt;16462&lt;/item&gt;&lt;item&gt;16463&lt;/item&gt;&lt;item&gt;16464&lt;/item&gt;&lt;item&gt;16465&lt;/item&gt;&lt;item&gt;16466&lt;/item&gt;&lt;item&gt;16467&lt;/item&gt;&lt;item&gt;16468&lt;/item&gt;&lt;item&gt;16469&lt;/item&gt;&lt;item&gt;16470&lt;/item&gt;&lt;item&gt;16471&lt;/item&gt;&lt;item&gt;16472&lt;/item&gt;&lt;item&gt;16473&lt;/item&gt;&lt;item&gt;16474&lt;/item&gt;&lt;item&gt;16475&lt;/item&gt;&lt;item&gt;16476&lt;/item&gt;&lt;item&gt;16477&lt;/item&gt;&lt;item&gt;16478&lt;/item&gt;&lt;item&gt;16479&lt;/item&gt;&lt;item&gt;16480&lt;/item&gt;&lt;item&gt;16481&lt;/item&gt;&lt;item&gt;16482&lt;/item&gt;&lt;item&gt;16483&lt;/item&gt;&lt;item&gt;16484&lt;/item&gt;&lt;item&gt;16485&lt;/item&gt;&lt;item&gt;16486&lt;/item&gt;&lt;item&gt;16487&lt;/item&gt;&lt;item&gt;16488&lt;/item&gt;&lt;item&gt;16489&lt;/item&gt;&lt;item&gt;16490&lt;/item&gt;&lt;item&gt;16491&lt;/item&gt;&lt;item&gt;16492&lt;/item&gt;&lt;item&gt;16493&lt;/item&gt;&lt;item&gt;16494&lt;/item&gt;&lt;item&gt;16496&lt;/item&gt;&lt;item&gt;16497&lt;/item&gt;&lt;item&gt;16498&lt;/item&gt;&lt;item&gt;16499&lt;/item&gt;&lt;item&gt;16500&lt;/item&gt;&lt;item&gt;16501&lt;/item&gt;&lt;item&gt;16502&lt;/item&gt;&lt;item&gt;16503&lt;/item&gt;&lt;item&gt;16504&lt;/item&gt;&lt;item&gt;16505&lt;/item&gt;&lt;item&gt;16506&lt;/item&gt;&lt;item&gt;16951&lt;/item&gt;&lt;item&gt;17906&lt;/item&gt;&lt;item&gt;18435&lt;/item&gt;&lt;item&gt;18518&lt;/item&gt;&lt;item&gt;18805&lt;/item&gt;&lt;item&gt;19118&lt;/item&gt;&lt;item&gt;19354&lt;/item&gt;&lt;item&gt;19434&lt;/item&gt;&lt;item&gt;19608&lt;/item&gt;&lt;item&gt;19609&lt;/item&gt;&lt;item&gt;19611&lt;/item&gt;&lt;item&gt;19629&lt;/item&gt;&lt;item&gt;19630&lt;/item&gt;&lt;item&gt;19632&lt;/item&gt;&lt;item&gt;19633&lt;/item&gt;&lt;item&gt;19634&lt;/item&gt;&lt;item&gt;19636&lt;/item&gt;&lt;item&gt;19639&lt;/item&gt;&lt;item&gt;19649&lt;/item&gt;&lt;item&gt;19650&lt;/item&gt;&lt;item&gt;19659&lt;/item&gt;&lt;item&gt;19704&lt;/item&gt;&lt;item&gt;20801&lt;/item&gt;&lt;item&gt;21529&lt;/item&gt;&lt;item&gt;21938&lt;/item&gt;&lt;item&gt;28892&lt;/item&gt;&lt;item&gt;29508&lt;/item&gt;&lt;item&gt;32278&lt;/item&gt;&lt;item&gt;32282&lt;/item&gt;&lt;/record-ids&gt;&lt;/item&gt;&lt;/Libraries&gt;"/>
  </w:docVars>
  <w:rsids>
    <w:rsidRoot w:val="009F3AC9"/>
    <w:rsid w:val="0000321A"/>
    <w:rsid w:val="00005427"/>
    <w:rsid w:val="00006FE5"/>
    <w:rsid w:val="00007F3D"/>
    <w:rsid w:val="00014FBF"/>
    <w:rsid w:val="00015F31"/>
    <w:rsid w:val="00021833"/>
    <w:rsid w:val="0002440E"/>
    <w:rsid w:val="00041DF8"/>
    <w:rsid w:val="000450EB"/>
    <w:rsid w:val="000469B2"/>
    <w:rsid w:val="000613BD"/>
    <w:rsid w:val="00066660"/>
    <w:rsid w:val="00072828"/>
    <w:rsid w:val="00073160"/>
    <w:rsid w:val="00075A70"/>
    <w:rsid w:val="000819E2"/>
    <w:rsid w:val="00082D8F"/>
    <w:rsid w:val="00083D8E"/>
    <w:rsid w:val="000A1F9B"/>
    <w:rsid w:val="000A45AB"/>
    <w:rsid w:val="000C070B"/>
    <w:rsid w:val="000E7B57"/>
    <w:rsid w:val="000F37BF"/>
    <w:rsid w:val="00101702"/>
    <w:rsid w:val="001023C2"/>
    <w:rsid w:val="001045FD"/>
    <w:rsid w:val="00105EE7"/>
    <w:rsid w:val="0011489F"/>
    <w:rsid w:val="0012135A"/>
    <w:rsid w:val="001321C5"/>
    <w:rsid w:val="001362A2"/>
    <w:rsid w:val="00140174"/>
    <w:rsid w:val="00157567"/>
    <w:rsid w:val="00157E13"/>
    <w:rsid w:val="001733D1"/>
    <w:rsid w:val="00181495"/>
    <w:rsid w:val="00184901"/>
    <w:rsid w:val="00184A3D"/>
    <w:rsid w:val="0018756F"/>
    <w:rsid w:val="001912E2"/>
    <w:rsid w:val="00193101"/>
    <w:rsid w:val="0019343E"/>
    <w:rsid w:val="001C3AA8"/>
    <w:rsid w:val="001C56DA"/>
    <w:rsid w:val="001D3A8B"/>
    <w:rsid w:val="001E2CFC"/>
    <w:rsid w:val="001E32A6"/>
    <w:rsid w:val="001E3F5B"/>
    <w:rsid w:val="001F22E2"/>
    <w:rsid w:val="001F478A"/>
    <w:rsid w:val="001F75C8"/>
    <w:rsid w:val="00203D1E"/>
    <w:rsid w:val="00210633"/>
    <w:rsid w:val="00220653"/>
    <w:rsid w:val="00225F6E"/>
    <w:rsid w:val="00231F58"/>
    <w:rsid w:val="00242490"/>
    <w:rsid w:val="0024625B"/>
    <w:rsid w:val="00260305"/>
    <w:rsid w:val="00266DDB"/>
    <w:rsid w:val="002807CA"/>
    <w:rsid w:val="00291EFC"/>
    <w:rsid w:val="002B1070"/>
    <w:rsid w:val="002B1E86"/>
    <w:rsid w:val="002C0451"/>
    <w:rsid w:val="002C1EC8"/>
    <w:rsid w:val="002C4FF3"/>
    <w:rsid w:val="002D213E"/>
    <w:rsid w:val="002D5C2E"/>
    <w:rsid w:val="002E2859"/>
    <w:rsid w:val="002E37B4"/>
    <w:rsid w:val="002E7259"/>
    <w:rsid w:val="002F2529"/>
    <w:rsid w:val="002F67C3"/>
    <w:rsid w:val="0030053B"/>
    <w:rsid w:val="00324198"/>
    <w:rsid w:val="0032606C"/>
    <w:rsid w:val="00330758"/>
    <w:rsid w:val="00332F25"/>
    <w:rsid w:val="00336E65"/>
    <w:rsid w:val="003424F2"/>
    <w:rsid w:val="00365351"/>
    <w:rsid w:val="00374C1C"/>
    <w:rsid w:val="00385108"/>
    <w:rsid w:val="00385C56"/>
    <w:rsid w:val="00395B94"/>
    <w:rsid w:val="003A7166"/>
    <w:rsid w:val="003B3542"/>
    <w:rsid w:val="003B3919"/>
    <w:rsid w:val="003D3439"/>
    <w:rsid w:val="003D4364"/>
    <w:rsid w:val="003E30AF"/>
    <w:rsid w:val="003E5820"/>
    <w:rsid w:val="003F690A"/>
    <w:rsid w:val="00407D03"/>
    <w:rsid w:val="00420044"/>
    <w:rsid w:val="004215D9"/>
    <w:rsid w:val="00425A3E"/>
    <w:rsid w:val="00430F19"/>
    <w:rsid w:val="004316B6"/>
    <w:rsid w:val="00431E64"/>
    <w:rsid w:val="00441B70"/>
    <w:rsid w:val="004453F6"/>
    <w:rsid w:val="00454865"/>
    <w:rsid w:val="00455A1C"/>
    <w:rsid w:val="00465EDD"/>
    <w:rsid w:val="00473C80"/>
    <w:rsid w:val="004743DF"/>
    <w:rsid w:val="00477DFC"/>
    <w:rsid w:val="00485815"/>
    <w:rsid w:val="00491717"/>
    <w:rsid w:val="00492890"/>
    <w:rsid w:val="0049523D"/>
    <w:rsid w:val="00497124"/>
    <w:rsid w:val="004A1140"/>
    <w:rsid w:val="004A4616"/>
    <w:rsid w:val="004A5D45"/>
    <w:rsid w:val="004B0DA4"/>
    <w:rsid w:val="004B4FD0"/>
    <w:rsid w:val="004D2702"/>
    <w:rsid w:val="004F439C"/>
    <w:rsid w:val="00511D81"/>
    <w:rsid w:val="005125C2"/>
    <w:rsid w:val="00517074"/>
    <w:rsid w:val="005360E0"/>
    <w:rsid w:val="00540CEC"/>
    <w:rsid w:val="005454E4"/>
    <w:rsid w:val="00571C43"/>
    <w:rsid w:val="0057388E"/>
    <w:rsid w:val="00575452"/>
    <w:rsid w:val="005771EB"/>
    <w:rsid w:val="00580288"/>
    <w:rsid w:val="005857EF"/>
    <w:rsid w:val="00590151"/>
    <w:rsid w:val="00596B4D"/>
    <w:rsid w:val="005978A2"/>
    <w:rsid w:val="005B3375"/>
    <w:rsid w:val="005C0177"/>
    <w:rsid w:val="005C3615"/>
    <w:rsid w:val="005E0951"/>
    <w:rsid w:val="005E329C"/>
    <w:rsid w:val="005E4951"/>
    <w:rsid w:val="005E50C3"/>
    <w:rsid w:val="005F1BB2"/>
    <w:rsid w:val="00607838"/>
    <w:rsid w:val="00612B98"/>
    <w:rsid w:val="0062423A"/>
    <w:rsid w:val="00625529"/>
    <w:rsid w:val="0064474B"/>
    <w:rsid w:val="00647C73"/>
    <w:rsid w:val="00653B49"/>
    <w:rsid w:val="00657F51"/>
    <w:rsid w:val="00664F93"/>
    <w:rsid w:val="00673A06"/>
    <w:rsid w:val="00682D2C"/>
    <w:rsid w:val="00683708"/>
    <w:rsid w:val="00687EBC"/>
    <w:rsid w:val="00694177"/>
    <w:rsid w:val="00694982"/>
    <w:rsid w:val="006A599F"/>
    <w:rsid w:val="006A5DB0"/>
    <w:rsid w:val="006C0CCD"/>
    <w:rsid w:val="006D64C5"/>
    <w:rsid w:val="006E2AC7"/>
    <w:rsid w:val="00700636"/>
    <w:rsid w:val="0070121E"/>
    <w:rsid w:val="00713FEB"/>
    <w:rsid w:val="007324CD"/>
    <w:rsid w:val="00740D43"/>
    <w:rsid w:val="00743859"/>
    <w:rsid w:val="00743B60"/>
    <w:rsid w:val="00743FD2"/>
    <w:rsid w:val="0074573B"/>
    <w:rsid w:val="0075798E"/>
    <w:rsid w:val="00761DB3"/>
    <w:rsid w:val="00771D7C"/>
    <w:rsid w:val="007759AD"/>
    <w:rsid w:val="007B085F"/>
    <w:rsid w:val="007B4379"/>
    <w:rsid w:val="007C1E12"/>
    <w:rsid w:val="007E42D6"/>
    <w:rsid w:val="007E7340"/>
    <w:rsid w:val="007E7A37"/>
    <w:rsid w:val="007F0F89"/>
    <w:rsid w:val="007F6FC6"/>
    <w:rsid w:val="00807BFD"/>
    <w:rsid w:val="008152A9"/>
    <w:rsid w:val="00815D1C"/>
    <w:rsid w:val="00821D9C"/>
    <w:rsid w:val="008316D1"/>
    <w:rsid w:val="008410DB"/>
    <w:rsid w:val="00841F11"/>
    <w:rsid w:val="00846BE6"/>
    <w:rsid w:val="008552EA"/>
    <w:rsid w:val="0086640D"/>
    <w:rsid w:val="00870A93"/>
    <w:rsid w:val="00882210"/>
    <w:rsid w:val="008B1037"/>
    <w:rsid w:val="008B4A94"/>
    <w:rsid w:val="008C765C"/>
    <w:rsid w:val="008C7780"/>
    <w:rsid w:val="008D7E56"/>
    <w:rsid w:val="008E05AB"/>
    <w:rsid w:val="008E1524"/>
    <w:rsid w:val="008E4809"/>
    <w:rsid w:val="008F2789"/>
    <w:rsid w:val="008F5EBC"/>
    <w:rsid w:val="00903DBA"/>
    <w:rsid w:val="00912AC9"/>
    <w:rsid w:val="00923BC0"/>
    <w:rsid w:val="00925E8C"/>
    <w:rsid w:val="00925EC5"/>
    <w:rsid w:val="00926DAF"/>
    <w:rsid w:val="009272A7"/>
    <w:rsid w:val="00933379"/>
    <w:rsid w:val="00981F3A"/>
    <w:rsid w:val="009868F8"/>
    <w:rsid w:val="0098745C"/>
    <w:rsid w:val="00993B0E"/>
    <w:rsid w:val="009A5226"/>
    <w:rsid w:val="009A7E7C"/>
    <w:rsid w:val="009C37FA"/>
    <w:rsid w:val="009C7BF5"/>
    <w:rsid w:val="009E5D59"/>
    <w:rsid w:val="009F243A"/>
    <w:rsid w:val="009F28BD"/>
    <w:rsid w:val="009F3AC9"/>
    <w:rsid w:val="009F54E7"/>
    <w:rsid w:val="009F70BE"/>
    <w:rsid w:val="00A0064F"/>
    <w:rsid w:val="00A038EB"/>
    <w:rsid w:val="00A12CB2"/>
    <w:rsid w:val="00A20105"/>
    <w:rsid w:val="00A264D0"/>
    <w:rsid w:val="00A32F21"/>
    <w:rsid w:val="00A43214"/>
    <w:rsid w:val="00A521AA"/>
    <w:rsid w:val="00A52D9B"/>
    <w:rsid w:val="00A64237"/>
    <w:rsid w:val="00A702A4"/>
    <w:rsid w:val="00A81744"/>
    <w:rsid w:val="00A90AC5"/>
    <w:rsid w:val="00A97B38"/>
    <w:rsid w:val="00AA3772"/>
    <w:rsid w:val="00AB3965"/>
    <w:rsid w:val="00AB74D4"/>
    <w:rsid w:val="00AD0373"/>
    <w:rsid w:val="00AD2FA1"/>
    <w:rsid w:val="00AD5862"/>
    <w:rsid w:val="00AD6C48"/>
    <w:rsid w:val="00AF5E9A"/>
    <w:rsid w:val="00B10289"/>
    <w:rsid w:val="00B1406C"/>
    <w:rsid w:val="00B14B1E"/>
    <w:rsid w:val="00B1660E"/>
    <w:rsid w:val="00B275BB"/>
    <w:rsid w:val="00B337B2"/>
    <w:rsid w:val="00B46458"/>
    <w:rsid w:val="00B47912"/>
    <w:rsid w:val="00B50708"/>
    <w:rsid w:val="00B50F23"/>
    <w:rsid w:val="00B519FE"/>
    <w:rsid w:val="00B56907"/>
    <w:rsid w:val="00B57793"/>
    <w:rsid w:val="00B631DB"/>
    <w:rsid w:val="00B70E76"/>
    <w:rsid w:val="00B7219C"/>
    <w:rsid w:val="00B77237"/>
    <w:rsid w:val="00B81198"/>
    <w:rsid w:val="00B81931"/>
    <w:rsid w:val="00BA379F"/>
    <w:rsid w:val="00BB54DD"/>
    <w:rsid w:val="00BB5C74"/>
    <w:rsid w:val="00BB60A6"/>
    <w:rsid w:val="00BB75BF"/>
    <w:rsid w:val="00BC44C2"/>
    <w:rsid w:val="00BC48E5"/>
    <w:rsid w:val="00BD7384"/>
    <w:rsid w:val="00BE31A9"/>
    <w:rsid w:val="00BE6CBB"/>
    <w:rsid w:val="00BF7359"/>
    <w:rsid w:val="00C00076"/>
    <w:rsid w:val="00C064B1"/>
    <w:rsid w:val="00C072B7"/>
    <w:rsid w:val="00C12857"/>
    <w:rsid w:val="00C16A93"/>
    <w:rsid w:val="00C23502"/>
    <w:rsid w:val="00C24D67"/>
    <w:rsid w:val="00C27523"/>
    <w:rsid w:val="00C34AFC"/>
    <w:rsid w:val="00C35BF6"/>
    <w:rsid w:val="00C42FD4"/>
    <w:rsid w:val="00C5494C"/>
    <w:rsid w:val="00C558E6"/>
    <w:rsid w:val="00C61577"/>
    <w:rsid w:val="00C67548"/>
    <w:rsid w:val="00C77348"/>
    <w:rsid w:val="00C81800"/>
    <w:rsid w:val="00C93AE0"/>
    <w:rsid w:val="00CA31F4"/>
    <w:rsid w:val="00CA65E4"/>
    <w:rsid w:val="00CA756B"/>
    <w:rsid w:val="00CB0C56"/>
    <w:rsid w:val="00CB1147"/>
    <w:rsid w:val="00CB635F"/>
    <w:rsid w:val="00CD4D1A"/>
    <w:rsid w:val="00CF01BD"/>
    <w:rsid w:val="00D01F8C"/>
    <w:rsid w:val="00D0294A"/>
    <w:rsid w:val="00D06699"/>
    <w:rsid w:val="00D06BA7"/>
    <w:rsid w:val="00D11398"/>
    <w:rsid w:val="00D17C6F"/>
    <w:rsid w:val="00D24175"/>
    <w:rsid w:val="00D3145D"/>
    <w:rsid w:val="00D319D8"/>
    <w:rsid w:val="00D334EA"/>
    <w:rsid w:val="00D34525"/>
    <w:rsid w:val="00D40AAB"/>
    <w:rsid w:val="00D4777C"/>
    <w:rsid w:val="00D6258E"/>
    <w:rsid w:val="00D62C01"/>
    <w:rsid w:val="00D67657"/>
    <w:rsid w:val="00D80192"/>
    <w:rsid w:val="00D80C0F"/>
    <w:rsid w:val="00DA3228"/>
    <w:rsid w:val="00DA68C5"/>
    <w:rsid w:val="00DA7B48"/>
    <w:rsid w:val="00DB6282"/>
    <w:rsid w:val="00DC2464"/>
    <w:rsid w:val="00DC51D8"/>
    <w:rsid w:val="00DD0471"/>
    <w:rsid w:val="00DE0A54"/>
    <w:rsid w:val="00DE31BB"/>
    <w:rsid w:val="00E06379"/>
    <w:rsid w:val="00E13BAA"/>
    <w:rsid w:val="00E45F4C"/>
    <w:rsid w:val="00E66795"/>
    <w:rsid w:val="00E83D84"/>
    <w:rsid w:val="00E95267"/>
    <w:rsid w:val="00E96288"/>
    <w:rsid w:val="00EA0E96"/>
    <w:rsid w:val="00EB1AFA"/>
    <w:rsid w:val="00EB2D5D"/>
    <w:rsid w:val="00EB7C36"/>
    <w:rsid w:val="00EC05E5"/>
    <w:rsid w:val="00ED38D4"/>
    <w:rsid w:val="00ED7659"/>
    <w:rsid w:val="00EE02BF"/>
    <w:rsid w:val="00EE73B8"/>
    <w:rsid w:val="00F10FBB"/>
    <w:rsid w:val="00F22F34"/>
    <w:rsid w:val="00F25767"/>
    <w:rsid w:val="00F408B6"/>
    <w:rsid w:val="00F44106"/>
    <w:rsid w:val="00F53D4B"/>
    <w:rsid w:val="00F552E1"/>
    <w:rsid w:val="00F81A10"/>
    <w:rsid w:val="00F82D0B"/>
    <w:rsid w:val="00F82F60"/>
    <w:rsid w:val="00F8313C"/>
    <w:rsid w:val="00F8628D"/>
    <w:rsid w:val="00F86D90"/>
    <w:rsid w:val="00FA5ACF"/>
    <w:rsid w:val="00FB0B81"/>
    <w:rsid w:val="00FB5848"/>
    <w:rsid w:val="00FC6E41"/>
    <w:rsid w:val="00FD367E"/>
    <w:rsid w:val="00FF026F"/>
    <w:rsid w:val="00FF0655"/>
    <w:rsid w:val="00FF2A58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iPriority="35" w:unhideWhenUsed="1" w:qFormat="1"/>
    <w:lsdException w:name="line number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2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62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2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</w:latentStyles>
  <w:style w:type="paragraph" w:default="1" w:styleId="Normal">
    <w:name w:val="Normal"/>
    <w:qFormat/>
    <w:rsid w:val="001045FD"/>
    <w:rPr>
      <w:rFonts w:ascii="Times" w:hAnsi="Times" w:cs="Device Font 10cp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5F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45F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45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45FD"/>
    <w:pPr>
      <w:keepNext/>
      <w:spacing w:before="240" w:after="60"/>
      <w:outlineLvl w:val="3"/>
    </w:pPr>
    <w:rPr>
      <w:rFonts w:ascii="Calibri" w:eastAsia="MS Mincho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aliases w:val="1 / 1.a/ 1.a.1,1 / 1.a/ 1.a.11"/>
    <w:basedOn w:val="NoList"/>
    <w:rsid w:val="00454865"/>
    <w:pPr>
      <w:numPr>
        <w:numId w:val="2"/>
      </w:numPr>
    </w:pPr>
  </w:style>
  <w:style w:type="character" w:styleId="CommentReference">
    <w:name w:val="annotation reference"/>
    <w:rsid w:val="00AB74D4"/>
    <w:rPr>
      <w:sz w:val="18"/>
      <w:szCs w:val="18"/>
    </w:rPr>
  </w:style>
  <w:style w:type="paragraph" w:styleId="CommentText">
    <w:name w:val="annotation text"/>
    <w:basedOn w:val="Normal"/>
    <w:link w:val="CommentTextChar"/>
    <w:rsid w:val="00AB74D4"/>
  </w:style>
  <w:style w:type="character" w:customStyle="1" w:styleId="CommentTextChar">
    <w:name w:val="Comment Text Char"/>
    <w:link w:val="CommentText"/>
    <w:rsid w:val="00AB74D4"/>
    <w:rPr>
      <w:rFonts w:ascii="Device Font 10cpi" w:hAnsi="Device Font 10cpi" w:cs="Device Font 10cp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B74D4"/>
    <w:rPr>
      <w:b/>
      <w:bCs/>
      <w:sz w:val="20"/>
    </w:rPr>
  </w:style>
  <w:style w:type="character" w:customStyle="1" w:styleId="CommentSubjectChar">
    <w:name w:val="Comment Subject Char"/>
    <w:link w:val="CommentSubject"/>
    <w:rsid w:val="00AB74D4"/>
    <w:rPr>
      <w:rFonts w:ascii="Device Font 10cpi" w:hAnsi="Device Font 10cpi" w:cs="Device Font 10cpi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AB74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AB74D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1045FD"/>
    <w:rPr>
      <w:rFonts w:ascii="Cambria" w:hAnsi="Cambria"/>
      <w:b/>
      <w:bCs/>
      <w:kern w:val="32"/>
      <w:sz w:val="32"/>
      <w:szCs w:val="32"/>
    </w:rPr>
  </w:style>
  <w:style w:type="character" w:customStyle="1" w:styleId="highwire-cite-metadata-doi">
    <w:name w:val="highwire-cite-metadata-doi"/>
    <w:rsid w:val="00083D8E"/>
  </w:style>
  <w:style w:type="character" w:customStyle="1" w:styleId="highwire-cite-metadata-journal">
    <w:name w:val="highwire-cite-metadata-journal"/>
    <w:rsid w:val="00083D8E"/>
  </w:style>
  <w:style w:type="character" w:customStyle="1" w:styleId="highwire-cite-metadata-date">
    <w:name w:val="highwire-cite-metadata-date"/>
    <w:rsid w:val="00083D8E"/>
  </w:style>
  <w:style w:type="character" w:customStyle="1" w:styleId="highwire-cite-metadata-pages">
    <w:name w:val="highwire-cite-metadata-pages"/>
    <w:rsid w:val="00083D8E"/>
  </w:style>
  <w:style w:type="character" w:customStyle="1" w:styleId="highwire-cite-metadata-pubdate">
    <w:name w:val="highwire-cite-metadata-pubdate"/>
    <w:rsid w:val="00083D8E"/>
  </w:style>
  <w:style w:type="paragraph" w:customStyle="1" w:styleId="ParagraphNoIndent">
    <w:name w:val="ParagraphNoIndent"/>
    <w:link w:val="ParagraphNoIndentChar"/>
    <w:qFormat/>
    <w:rsid w:val="001045FD"/>
    <w:rPr>
      <w:rFonts w:ascii="Times New Roman" w:hAnsi="Times New Roman"/>
      <w:bCs/>
      <w:sz w:val="24"/>
      <w:szCs w:val="24"/>
    </w:rPr>
  </w:style>
  <w:style w:type="paragraph" w:styleId="BodyText">
    <w:name w:val="Body Text"/>
    <w:basedOn w:val="Normal"/>
    <w:link w:val="BodyTextChar"/>
    <w:rsid w:val="00014FBF"/>
    <w:rPr>
      <w:rFonts w:ascii="Times New Roman" w:hAnsi="Times New Roman" w:cs="Times New Roman"/>
      <w:bCs/>
      <w:i/>
      <w:iCs/>
    </w:rPr>
  </w:style>
  <w:style w:type="character" w:customStyle="1" w:styleId="BodyTextChar">
    <w:name w:val="Body Text Char"/>
    <w:link w:val="BodyText"/>
    <w:rsid w:val="00014FBF"/>
    <w:rPr>
      <w:bCs/>
      <w:i/>
      <w:iCs/>
      <w:sz w:val="24"/>
      <w:szCs w:val="24"/>
    </w:rPr>
  </w:style>
  <w:style w:type="character" w:customStyle="1" w:styleId="ParagraphNoIndentChar">
    <w:name w:val="ParagraphNoIndent Char"/>
    <w:link w:val="ParagraphNoIndent"/>
    <w:rsid w:val="001045FD"/>
    <w:rPr>
      <w:rFonts w:ascii="Times New Roman" w:hAnsi="Times New Roman"/>
      <w:bCs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14FBF"/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link w:val="EndNoteBibliography"/>
    <w:rsid w:val="00014FBF"/>
    <w:rPr>
      <w:rFonts w:ascii="Times New Roman" w:hAnsi="Times New Roman"/>
      <w:noProof/>
      <w:sz w:val="24"/>
    </w:rPr>
  </w:style>
  <w:style w:type="paragraph" w:customStyle="1" w:styleId="LightList-Accent31">
    <w:name w:val="Light List - Accent 31"/>
    <w:hidden/>
    <w:uiPriority w:val="99"/>
    <w:semiHidden/>
    <w:rsid w:val="00743859"/>
    <w:rPr>
      <w:rFonts w:ascii="Device Font 10cpi" w:hAnsi="Device Font 10cpi" w:cs="Device Font 10cpi"/>
      <w:sz w:val="24"/>
      <w:szCs w:val="24"/>
    </w:rPr>
  </w:style>
  <w:style w:type="character" w:styleId="Hyperlink">
    <w:name w:val="Hyperlink"/>
    <w:uiPriority w:val="99"/>
    <w:unhideWhenUsed/>
    <w:rsid w:val="00D24175"/>
    <w:rPr>
      <w:color w:val="0000FF"/>
      <w:u w:val="single"/>
    </w:rPr>
  </w:style>
  <w:style w:type="character" w:customStyle="1" w:styleId="cit">
    <w:name w:val="cit"/>
    <w:rsid w:val="00D24175"/>
  </w:style>
  <w:style w:type="character" w:customStyle="1" w:styleId="fm-vol-iss-date">
    <w:name w:val="fm-vol-iss-date"/>
    <w:rsid w:val="00D24175"/>
  </w:style>
  <w:style w:type="character" w:customStyle="1" w:styleId="doi">
    <w:name w:val="doi"/>
    <w:rsid w:val="00D24175"/>
  </w:style>
  <w:style w:type="character" w:customStyle="1" w:styleId="fm-citation-ids-label">
    <w:name w:val="fm-citation-ids-label"/>
    <w:rsid w:val="00D24175"/>
  </w:style>
  <w:style w:type="paragraph" w:customStyle="1" w:styleId="headinganchor">
    <w:name w:val="headinganchor"/>
    <w:basedOn w:val="Normal"/>
    <w:rsid w:val="00395B94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nowrap">
    <w:name w:val="nowrap"/>
    <w:rsid w:val="00395B94"/>
  </w:style>
  <w:style w:type="character" w:customStyle="1" w:styleId="hiddenreadable">
    <w:name w:val="hiddenreadable"/>
    <w:rsid w:val="007F0F89"/>
  </w:style>
  <w:style w:type="character" w:customStyle="1" w:styleId="oalabel">
    <w:name w:val="oalabel"/>
    <w:rsid w:val="007F0F89"/>
  </w:style>
  <w:style w:type="character" w:customStyle="1" w:styleId="altmetric-embed">
    <w:name w:val="altmetric-embed"/>
    <w:rsid w:val="007F0F89"/>
  </w:style>
  <w:style w:type="paragraph" w:customStyle="1" w:styleId="p">
    <w:name w:val="p"/>
    <w:basedOn w:val="Normal"/>
    <w:rsid w:val="00BE6CBB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">
    <w:name w:val="Heading 4 Char"/>
    <w:link w:val="Heading4"/>
    <w:uiPriority w:val="9"/>
    <w:rsid w:val="001045FD"/>
    <w:rPr>
      <w:rFonts w:eastAsia="MS Mincho"/>
      <w:b/>
      <w:bCs/>
      <w:sz w:val="28"/>
      <w:szCs w:val="28"/>
    </w:rPr>
  </w:style>
  <w:style w:type="character" w:customStyle="1" w:styleId="label">
    <w:name w:val="label"/>
    <w:rsid w:val="008B1037"/>
  </w:style>
  <w:style w:type="character" w:customStyle="1" w:styleId="separator">
    <w:name w:val="separator"/>
    <w:rsid w:val="008B1037"/>
  </w:style>
  <w:style w:type="character" w:customStyle="1" w:styleId="value">
    <w:name w:val="value"/>
    <w:rsid w:val="008B1037"/>
  </w:style>
  <w:style w:type="paragraph" w:customStyle="1" w:styleId="EndNoteBibliographyTitle">
    <w:name w:val="EndNote Bibliography Title"/>
    <w:basedOn w:val="Normal"/>
    <w:link w:val="EndNoteBibliographyTitleChar"/>
    <w:rsid w:val="00673A06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">
    <w:name w:val="EndNote Bibliography Title Char"/>
    <w:link w:val="EndNoteBibliographyTitle"/>
    <w:rsid w:val="00673A06"/>
    <w:rPr>
      <w:rFonts w:ascii="Times New Roman" w:hAnsi="Times New Roman"/>
      <w:noProof/>
      <w:sz w:val="24"/>
    </w:rPr>
  </w:style>
  <w:style w:type="character" w:styleId="FollowedHyperlink">
    <w:name w:val="FollowedHyperlink"/>
    <w:rsid w:val="00841F1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362A2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tgc">
    <w:name w:val="_tgc"/>
    <w:rsid w:val="001362A2"/>
  </w:style>
  <w:style w:type="paragraph" w:customStyle="1" w:styleId="ParagraphIndent">
    <w:name w:val="ParagraphIndent"/>
    <w:link w:val="ParagraphIndentChar"/>
    <w:qFormat/>
    <w:rsid w:val="001045FD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045FD"/>
    <w:rPr>
      <w:rFonts w:ascii="Times New Roman" w:hAnsi="Times New Roman"/>
      <w:color w:val="000000"/>
      <w:sz w:val="24"/>
      <w:szCs w:val="24"/>
    </w:rPr>
  </w:style>
  <w:style w:type="paragraph" w:customStyle="1" w:styleId="ReportType">
    <w:name w:val="ReportType"/>
    <w:qFormat/>
    <w:rsid w:val="001045FD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045FD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045FD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1045FD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1045FD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1045F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045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045FD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">
    <w:name w:val="TableTitle"/>
    <w:qFormat/>
    <w:rsid w:val="001045FD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1045FD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1045F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1045FD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045FD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1045FD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1045FD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045F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1045FD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045FD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1045FD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1045FD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1045FD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045FD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1045FD"/>
    <w:pPr>
      <w:numPr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1045FD"/>
    <w:pPr>
      <w:numPr>
        <w:ilvl w:val="1"/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1045FD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1045FD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1045FD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1045FD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1045FD"/>
    <w:pPr>
      <w:keepLines/>
      <w:numPr>
        <w:numId w:val="1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045FD"/>
    <w:pPr>
      <w:numPr>
        <w:numId w:val="15"/>
      </w:numPr>
    </w:pPr>
  </w:style>
  <w:style w:type="paragraph" w:customStyle="1" w:styleId="ReportSubtitle">
    <w:name w:val="ReportSubtitle"/>
    <w:qFormat/>
    <w:rsid w:val="001045FD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045FD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">
    <w:name w:val="FigureTitle"/>
    <w:basedOn w:val="TableTitle"/>
    <w:qFormat/>
    <w:rsid w:val="001045FD"/>
  </w:style>
  <w:style w:type="paragraph" w:customStyle="1" w:styleId="Bullet3">
    <w:name w:val="Bullet3"/>
    <w:basedOn w:val="Bullet2"/>
    <w:qFormat/>
    <w:rsid w:val="001045FD"/>
    <w:pPr>
      <w:numPr>
        <w:ilvl w:val="0"/>
        <w:numId w:val="0"/>
      </w:numPr>
      <w:ind w:left="1440" w:hanging="360"/>
    </w:pPr>
  </w:style>
  <w:style w:type="paragraph" w:customStyle="1" w:styleId="LightList-Accent51">
    <w:name w:val="Light List - Accent 51"/>
    <w:basedOn w:val="Normal"/>
    <w:uiPriority w:val="99"/>
    <w:qFormat/>
    <w:rsid w:val="001045FD"/>
    <w:pPr>
      <w:ind w:left="720"/>
    </w:pPr>
    <w:rPr>
      <w:rFonts w:eastAsia="Times New Roman" w:cs="Times New Roman"/>
    </w:rPr>
  </w:style>
  <w:style w:type="paragraph" w:customStyle="1" w:styleId="LightGrid-Accent31">
    <w:name w:val="Light Grid - Accent 31"/>
    <w:basedOn w:val="Normal"/>
    <w:uiPriority w:val="99"/>
    <w:qFormat/>
    <w:rsid w:val="001045FD"/>
    <w:pPr>
      <w:ind w:left="720"/>
    </w:pPr>
    <w:rPr>
      <w:rFonts w:eastAsia="Times New Roman" w:cs="Times New Roman"/>
    </w:rPr>
  </w:style>
  <w:style w:type="paragraph" w:customStyle="1" w:styleId="SubtleEmphasis1">
    <w:name w:val="Subtle Emphasis1"/>
    <w:basedOn w:val="Normal"/>
    <w:uiPriority w:val="34"/>
    <w:qFormat/>
    <w:rsid w:val="001045FD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045FD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">
    <w:name w:val="ParagraphNoIndent111"/>
    <w:qFormat/>
    <w:rsid w:val="001045FD"/>
    <w:rPr>
      <w:rFonts w:ascii="Times New Roman" w:eastAsia="Times New Roman" w:hAnsi="Times New Roman"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1045F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1045FD"/>
    <w:rPr>
      <w:rFonts w:ascii="Cambria" w:eastAsia="Times New Roman" w:hAnsi="Cambria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qFormat/>
    <w:rsid w:val="001045FD"/>
    <w:rPr>
      <w:rFonts w:ascii="Times New Roman" w:eastAsia="Times New Roman" w:hAnsi="Times New Roman" w:cs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1045FD"/>
    <w:pPr>
      <w:ind w:left="240"/>
    </w:pPr>
    <w:rPr>
      <w:rFonts w:ascii="Times New Roman" w:eastAsia="Times New Roman" w:hAnsi="Times New Roman" w:cs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045FD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/>
    </w:rPr>
  </w:style>
  <w:style w:type="character" w:styleId="Emphasis">
    <w:name w:val="Emphasis"/>
    <w:qFormat/>
    <w:rsid w:val="001045FD"/>
    <w:rPr>
      <w:i/>
      <w:iCs/>
    </w:rPr>
  </w:style>
  <w:style w:type="paragraph" w:styleId="Header">
    <w:name w:val="header"/>
    <w:basedOn w:val="Normal"/>
    <w:link w:val="HeaderChar"/>
    <w:uiPriority w:val="99"/>
    <w:rsid w:val="001023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23C2"/>
    <w:rPr>
      <w:rFonts w:ascii="Times" w:hAnsi="Times" w:cs="Device Font 10cpi"/>
      <w:sz w:val="24"/>
    </w:rPr>
  </w:style>
  <w:style w:type="paragraph" w:styleId="Footer">
    <w:name w:val="footer"/>
    <w:basedOn w:val="Normal"/>
    <w:link w:val="FooterChar"/>
    <w:rsid w:val="001023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23C2"/>
    <w:rPr>
      <w:rFonts w:ascii="Times" w:hAnsi="Times" w:cs="Device Font 10cpi"/>
      <w:sz w:val="24"/>
    </w:rPr>
  </w:style>
  <w:style w:type="character" w:styleId="Strong">
    <w:name w:val="Strong"/>
    <w:uiPriority w:val="22"/>
    <w:qFormat/>
    <w:rsid w:val="00993B0E"/>
    <w:rPr>
      <w:b/>
      <w:bCs/>
    </w:rPr>
  </w:style>
  <w:style w:type="paragraph" w:styleId="BodyTextIndent">
    <w:name w:val="Body Text Indent"/>
    <w:basedOn w:val="Normal"/>
    <w:link w:val="BodyTextIndentChar"/>
    <w:rsid w:val="00993B0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93B0E"/>
    <w:rPr>
      <w:rFonts w:ascii="Times" w:hAnsi="Times" w:cs="Device Font 10cpi"/>
      <w:sz w:val="24"/>
    </w:rPr>
  </w:style>
  <w:style w:type="paragraph" w:customStyle="1" w:styleId="ChapterHeading1211">
    <w:name w:val="ChapterHeading1211"/>
    <w:qFormat/>
    <w:rsid w:val="00993B0E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customStyle="1" w:styleId="h3">
    <w:name w:val="h3"/>
    <w:rsid w:val="00993B0E"/>
  </w:style>
  <w:style w:type="character" w:customStyle="1" w:styleId="h2">
    <w:name w:val="h2"/>
    <w:rsid w:val="00993B0E"/>
  </w:style>
  <w:style w:type="paragraph" w:customStyle="1" w:styleId="MediumGrid1-Accent21">
    <w:name w:val="Medium Grid 1 - Accent 21"/>
    <w:basedOn w:val="Normal"/>
    <w:uiPriority w:val="34"/>
    <w:qFormat/>
    <w:rsid w:val="00993B0E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ableNote1211">
    <w:name w:val="TableNote1211"/>
    <w:qFormat/>
    <w:rsid w:val="008D7E56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1212">
    <w:name w:val="TableText1212"/>
    <w:qFormat/>
    <w:rsid w:val="008D7E56"/>
    <w:rPr>
      <w:rFonts w:ascii="Arial" w:hAnsi="Arial" w:cs="Arial"/>
      <w:sz w:val="18"/>
      <w:szCs w:val="18"/>
    </w:rPr>
  </w:style>
  <w:style w:type="table" w:styleId="LightGrid-Accent2">
    <w:name w:val="Light Grid Accent 2"/>
    <w:basedOn w:val="TableNormal"/>
    <w:uiPriority w:val="62"/>
    <w:rsid w:val="00A2010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xl65">
    <w:name w:val="xl65"/>
    <w:basedOn w:val="Normal"/>
    <w:rsid w:val="00A2010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">
    <w:name w:val="xl66"/>
    <w:basedOn w:val="Normal"/>
    <w:rsid w:val="00A201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">
    <w:name w:val="xl67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">
    <w:name w:val="xl68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">
    <w:name w:val="xl69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">
    <w:name w:val="xl70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Level1Heading1311">
    <w:name w:val="Level1Heading1311"/>
    <w:qFormat/>
    <w:rsid w:val="00385108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385108"/>
    <w:pPr>
      <w:jc w:val="center"/>
    </w:pPr>
    <w:rPr>
      <w:rFonts w:ascii="Arial" w:hAnsi="Arial" w:cs="Arial"/>
      <w:b/>
      <w:bCs/>
      <w:sz w:val="18"/>
      <w:szCs w:val="18"/>
    </w:rPr>
  </w:style>
  <w:style w:type="table" w:customStyle="1" w:styleId="AHRQ1">
    <w:name w:val="AHRQ1"/>
    <w:basedOn w:val="TableGrid"/>
    <w:rsid w:val="005360E0"/>
    <w:tblPr/>
  </w:style>
  <w:style w:type="table" w:styleId="TableGrid">
    <w:name w:val="Table Grid"/>
    <w:basedOn w:val="TableNormal"/>
    <w:uiPriority w:val="59"/>
    <w:rsid w:val="005360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eyQuestion">
    <w:name w:val="KeyQuestion"/>
    <w:rsid w:val="005360E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0">
    <w:name w:val="BodyText"/>
    <w:basedOn w:val="Normal"/>
    <w:link w:val="BodyTextChar0"/>
    <w:rsid w:val="005360E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0">
    <w:name w:val="BodyText Char"/>
    <w:link w:val="BodyText0"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5360E0"/>
    <w:rPr>
      <w:rFonts w:ascii="Arial" w:eastAsia="Times" w:hAnsi="Arial" w:cs="Times New Roman"/>
      <w:b/>
      <w:sz w:val="28"/>
    </w:rPr>
  </w:style>
  <w:style w:type="paragraph" w:customStyle="1" w:styleId="Default">
    <w:name w:val="Default"/>
    <w:rsid w:val="005360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2">
    <w:name w:val="List 2"/>
    <w:basedOn w:val="Normal"/>
    <w:rsid w:val="005360E0"/>
    <w:pPr>
      <w:ind w:left="720" w:hanging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5360E0"/>
    <w:pPr>
      <w:spacing w:after="120"/>
      <w:ind w:left="720"/>
    </w:pPr>
    <w:rPr>
      <w:rFonts w:ascii="Times New Roman" w:eastAsia="Times New Roman" w:hAnsi="Times New Roman" w:cs="Times New Roman"/>
      <w:szCs w:val="24"/>
    </w:rPr>
  </w:style>
  <w:style w:type="paragraph" w:styleId="TableofFigures">
    <w:name w:val="table of figures"/>
    <w:basedOn w:val="Normal"/>
    <w:next w:val="Normal"/>
    <w:rsid w:val="005360E0"/>
    <w:rPr>
      <w:rFonts w:ascii="Arial" w:eastAsia="Times New Roman" w:hAnsi="Arial" w:cs="Times New Roman"/>
      <w:sz w:val="18"/>
      <w:szCs w:val="24"/>
    </w:rPr>
  </w:style>
  <w:style w:type="paragraph" w:customStyle="1" w:styleId="AHRQUpdateChapterHeading2">
    <w:name w:val="AHRQ Update Chapter Heading2"/>
    <w:basedOn w:val="Normal"/>
    <w:rsid w:val="005360E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">
    <w:name w:val="Light Shading - Accent 51"/>
    <w:hidden/>
    <w:uiPriority w:val="71"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AHRQLevel3Heading">
    <w:name w:val="AHRQ Level 3 Heading"/>
    <w:basedOn w:val="Normal"/>
    <w:rsid w:val="005360E0"/>
    <w:rPr>
      <w:rFonts w:ascii="Times New Roman" w:eastAsia="Times New Roman" w:hAnsi="Times New Roman" w:cs="Times New Roman"/>
      <w:b/>
      <w:color w:val="000000"/>
      <w:szCs w:val="24"/>
    </w:rPr>
  </w:style>
  <w:style w:type="character" w:customStyle="1" w:styleId="apple-style-span">
    <w:name w:val="apple-style-span"/>
    <w:rsid w:val="005360E0"/>
  </w:style>
  <w:style w:type="paragraph" w:customStyle="1" w:styleId="headinganchor1">
    <w:name w:val="headinganchor1"/>
    <w:basedOn w:val="Normal"/>
    <w:rsid w:val="005360E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12">
    <w:name w:val="h12"/>
    <w:rsid w:val="005360E0"/>
    <w:rPr>
      <w:b/>
      <w:bCs/>
    </w:rPr>
  </w:style>
  <w:style w:type="character" w:customStyle="1" w:styleId="h22">
    <w:name w:val="h22"/>
    <w:rsid w:val="005360E0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ColorfulGrid-Accent61">
    <w:name w:val="Colorful Grid - Accent 61"/>
    <w:hidden/>
    <w:uiPriority w:val="99"/>
    <w:semiHidden/>
    <w:rsid w:val="005360E0"/>
    <w:rPr>
      <w:rFonts w:ascii="Times New Roman" w:eastAsia="Times New Roman" w:hAnsi="Times New Roman"/>
      <w:sz w:val="24"/>
      <w:szCs w:val="24"/>
    </w:rPr>
  </w:style>
  <w:style w:type="character" w:customStyle="1" w:styleId="headingendmark">
    <w:name w:val="headingendmark"/>
    <w:rsid w:val="005360E0"/>
  </w:style>
  <w:style w:type="character" w:customStyle="1" w:styleId="hlfld-fulltext">
    <w:name w:val="hlfld-fulltext"/>
    <w:rsid w:val="005360E0"/>
  </w:style>
  <w:style w:type="character" w:styleId="LineNumber">
    <w:name w:val="line number"/>
    <w:uiPriority w:val="99"/>
    <w:unhideWhenUsed/>
    <w:rsid w:val="005360E0"/>
  </w:style>
  <w:style w:type="character" w:customStyle="1" w:styleId="apple-converted-space">
    <w:name w:val="apple-converted-space"/>
    <w:rsid w:val="005360E0"/>
  </w:style>
  <w:style w:type="paragraph" w:customStyle="1" w:styleId="ColorfulGrid-Accent62">
    <w:name w:val="Colorful Grid - Accent 62"/>
    <w:hidden/>
    <w:uiPriority w:val="71"/>
    <w:rsid w:val="005360E0"/>
    <w:rPr>
      <w:rFonts w:ascii="Times" w:eastAsia="Times New Roman" w:hAnsi="Times"/>
      <w:sz w:val="24"/>
    </w:rPr>
  </w:style>
  <w:style w:type="paragraph" w:customStyle="1" w:styleId="ColorfulGrid-Accent63">
    <w:name w:val="Colorful Grid - Accent 63"/>
    <w:hidden/>
    <w:uiPriority w:val="71"/>
    <w:rsid w:val="005360E0"/>
    <w:rPr>
      <w:rFonts w:ascii="Times" w:eastAsia="Times New Roman" w:hAnsi="Times"/>
      <w:sz w:val="24"/>
    </w:rPr>
  </w:style>
  <w:style w:type="paragraph" w:customStyle="1" w:styleId="ColorfulGrid-Accent64">
    <w:name w:val="Colorful Grid - Accent 64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ColorfulGrid-Accent65">
    <w:name w:val="Colorful Grid - Accent 65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ColorfulGrid-Accent66">
    <w:name w:val="Colorful Grid - Accent 66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GridTable32">
    <w:name w:val="Grid Table 32"/>
    <w:basedOn w:val="Heading1"/>
    <w:next w:val="Normal"/>
    <w:uiPriority w:val="39"/>
    <w:unhideWhenUsed/>
    <w:qFormat/>
    <w:rsid w:val="005360E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Grid-Accent67">
    <w:name w:val="Colorful Grid - Accent 67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FigureTitle112">
    <w:name w:val="FigureTitle112"/>
    <w:basedOn w:val="Normal"/>
    <w:qFormat/>
    <w:rsid w:val="005360E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character" w:customStyle="1" w:styleId="HeaderChar1">
    <w:name w:val="Header Char1"/>
    <w:uiPriority w:val="99"/>
    <w:rsid w:val="005360E0"/>
  </w:style>
  <w:style w:type="paragraph" w:customStyle="1" w:styleId="PageNumber1">
    <w:name w:val="PageNumber1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">
    <w:name w:val="FigureTitle1121"/>
    <w:basedOn w:val="Normal"/>
    <w:qFormat/>
    <w:rsid w:val="005360E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">
    <w:name w:val="TableNote31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1">
    <w:name w:val="ChapterHeading1"/>
    <w:qFormat/>
    <w:rsid w:val="005360E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">
    <w:name w:val="Level1Heading1"/>
    <w:qFormat/>
    <w:rsid w:val="005360E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">
    <w:name w:val="ParagraphNoInden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TableNote1">
    <w:name w:val="TableNote1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">
    <w:name w:val="ParagraphNoIndent Char1"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HeaderChar2">
    <w:name w:val="Header Char2"/>
    <w:uiPriority w:val="99"/>
    <w:rsid w:val="005360E0"/>
    <w:rPr>
      <w:sz w:val="22"/>
      <w:szCs w:val="22"/>
    </w:rPr>
  </w:style>
  <w:style w:type="character" w:customStyle="1" w:styleId="FooterChar1">
    <w:name w:val="Footer Char1"/>
    <w:uiPriority w:val="99"/>
    <w:rsid w:val="005360E0"/>
    <w:rPr>
      <w:sz w:val="22"/>
      <w:szCs w:val="22"/>
    </w:rPr>
  </w:style>
  <w:style w:type="paragraph" w:customStyle="1" w:styleId="ParagraphIndent1">
    <w:name w:val="ParagraphIndent1"/>
    <w:qFormat/>
    <w:rsid w:val="005360E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">
    <w:name w:val="ParagraphIndent Char1"/>
    <w:rsid w:val="005360E0"/>
    <w:rPr>
      <w:rFonts w:ascii="Times New Roman" w:hAnsi="Times New Roman"/>
      <w:color w:val="000000"/>
      <w:sz w:val="24"/>
      <w:szCs w:val="24"/>
    </w:rPr>
  </w:style>
  <w:style w:type="paragraph" w:customStyle="1" w:styleId="ReportType1">
    <w:name w:val="ReportType1"/>
    <w:qFormat/>
    <w:rsid w:val="005360E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5360E0"/>
    <w:rPr>
      <w:rFonts w:ascii="Arial" w:eastAsia="Times New Roman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5360E0"/>
    <w:rPr>
      <w:rFonts w:ascii="Arial" w:eastAsia="Times New Roman" w:hAnsi="Arial"/>
      <w:b/>
      <w:bCs/>
      <w:sz w:val="36"/>
      <w:szCs w:val="36"/>
    </w:rPr>
  </w:style>
  <w:style w:type="paragraph" w:customStyle="1" w:styleId="PageNumber2">
    <w:name w:val="PageNumber2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">
    <w:name w:val="FrontMatterHead1"/>
    <w:qFormat/>
    <w:rsid w:val="005360E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">
    <w:name w:val="Level2Heading1"/>
    <w:qFormat/>
    <w:rsid w:val="005360E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">
    <w:name w:val="TableTitle1"/>
    <w:qFormat/>
    <w:rsid w:val="005360E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">
    <w:name w:val="Level5Heading1"/>
    <w:qFormat/>
    <w:rsid w:val="005360E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">
    <w:name w:val="Level3Heading1"/>
    <w:qFormat/>
    <w:rsid w:val="005360E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">
    <w:name w:val="PreparedForTex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5360E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">
    <w:name w:val="ContentsSubhead1"/>
    <w:qFormat/>
    <w:rsid w:val="005360E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5360E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5360E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5360E0"/>
    <w:rPr>
      <w:rFonts w:ascii="Arial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5360E0"/>
    <w:rPr>
      <w:rFonts w:ascii="Arial" w:hAnsi="Arial" w:cs="Arial"/>
      <w:sz w:val="18"/>
      <w:szCs w:val="18"/>
    </w:rPr>
  </w:style>
  <w:style w:type="paragraph" w:customStyle="1" w:styleId="Level6Heading1">
    <w:name w:val="Level6Heading1"/>
    <w:qFormat/>
    <w:rsid w:val="005360E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5360E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5360E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5360E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">
    <w:name w:val="Bullet21"/>
    <w:qFormat/>
    <w:rsid w:val="005360E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5360E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">
    <w:name w:val="TableLeftText1"/>
    <w:qFormat/>
    <w:rsid w:val="005360E0"/>
    <w:rPr>
      <w:rFonts w:ascii="Arial" w:hAnsi="Arial" w:cs="Arial"/>
      <w:sz w:val="18"/>
      <w:szCs w:val="18"/>
    </w:rPr>
  </w:style>
  <w:style w:type="paragraph" w:customStyle="1" w:styleId="TableBoldText1">
    <w:name w:val="TableBoldText1"/>
    <w:qFormat/>
    <w:rsid w:val="005360E0"/>
    <w:rPr>
      <w:rFonts w:ascii="Arial" w:hAnsi="Arial" w:cs="Arial"/>
      <w:b/>
      <w:sz w:val="18"/>
      <w:szCs w:val="18"/>
    </w:rPr>
  </w:style>
  <w:style w:type="paragraph" w:customStyle="1" w:styleId="Studies11">
    <w:name w:val="Studies11"/>
    <w:qFormat/>
    <w:rsid w:val="005360E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5360E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5360E0"/>
    <w:pPr>
      <w:numPr>
        <w:numId w:val="0"/>
      </w:numPr>
      <w:ind w:left="1080" w:hanging="360"/>
    </w:pPr>
  </w:style>
  <w:style w:type="paragraph" w:customStyle="1" w:styleId="ReportSubtitle1">
    <w:name w:val="ReportSubtitle1"/>
    <w:qFormat/>
    <w:rsid w:val="005360E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5360E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">
    <w:name w:val="FigureTitle1"/>
    <w:basedOn w:val="TableTitle"/>
    <w:qFormat/>
    <w:rsid w:val="005360E0"/>
  </w:style>
  <w:style w:type="paragraph" w:customStyle="1" w:styleId="Bullet31">
    <w:name w:val="Bullet31"/>
    <w:basedOn w:val="Bullet2"/>
    <w:qFormat/>
    <w:rsid w:val="005360E0"/>
    <w:pPr>
      <w:numPr>
        <w:ilvl w:val="0"/>
        <w:numId w:val="0"/>
      </w:numPr>
      <w:ind w:left="1440" w:hanging="360"/>
    </w:pPr>
  </w:style>
  <w:style w:type="paragraph" w:customStyle="1" w:styleId="LightList-Accent511">
    <w:name w:val="Light List - Accent 511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LightGrid-Accent311">
    <w:name w:val="Light Grid - Accent 311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SubtleEmphasis11">
    <w:name w:val="Subtle Emphasis11"/>
    <w:basedOn w:val="Normal"/>
    <w:uiPriority w:val="34"/>
    <w:qFormat/>
    <w:rsid w:val="005360E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">
    <w:name w:val="Heading 1 Char1"/>
    <w:uiPriority w:val="9"/>
    <w:rsid w:val="005360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">
    <w:name w:val="ParagraphNoIndent1111"/>
    <w:qFormat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">
    <w:name w:val="Comment Text Char1"/>
    <w:uiPriority w:val="99"/>
    <w:rsid w:val="005360E0"/>
  </w:style>
  <w:style w:type="character" w:customStyle="1" w:styleId="CommentSubjectChar1">
    <w:name w:val="Comment Subject Char1"/>
    <w:uiPriority w:val="99"/>
    <w:semiHidden/>
    <w:rsid w:val="005360E0"/>
    <w:rPr>
      <w:b/>
      <w:bCs/>
    </w:rPr>
  </w:style>
  <w:style w:type="character" w:customStyle="1" w:styleId="BalloonTextChar1">
    <w:name w:val="Balloon Text Char1"/>
    <w:uiPriority w:val="99"/>
    <w:semiHidden/>
    <w:rsid w:val="005360E0"/>
    <w:rPr>
      <w:rFonts w:ascii="Tahoma" w:hAnsi="Tahoma" w:cs="Tahoma"/>
      <w:sz w:val="16"/>
      <w:szCs w:val="16"/>
    </w:rPr>
  </w:style>
  <w:style w:type="paragraph" w:customStyle="1" w:styleId="EndNoteBibliographyTitle1">
    <w:name w:val="EndNote Bibliography Title1"/>
    <w:basedOn w:val="Normal"/>
    <w:rsid w:val="005360E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">
    <w:name w:val="EndNote Bibliography Title Char1"/>
    <w:rsid w:val="005360E0"/>
    <w:rPr>
      <w:noProof/>
    </w:rPr>
  </w:style>
  <w:style w:type="paragraph" w:customStyle="1" w:styleId="EndNoteBibliography1">
    <w:name w:val="EndNote Bibliography1"/>
    <w:basedOn w:val="Normal"/>
    <w:rsid w:val="005360E0"/>
    <w:rPr>
      <w:rFonts w:ascii="Calibri" w:hAnsi="Calibri" w:cs="Times New Roman"/>
      <w:noProof/>
      <w:sz w:val="20"/>
    </w:rPr>
  </w:style>
  <w:style w:type="character" w:customStyle="1" w:styleId="EndNoteBibliographyChar1">
    <w:name w:val="EndNote Bibliography Char1"/>
    <w:rsid w:val="005360E0"/>
    <w:rPr>
      <w:noProof/>
    </w:rPr>
  </w:style>
  <w:style w:type="paragraph" w:customStyle="1" w:styleId="xl63">
    <w:name w:val="xl63"/>
    <w:basedOn w:val="Normal"/>
    <w:rsid w:val="00536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5360E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536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CommentTextChar2">
    <w:name w:val="Comment Text Char2"/>
    <w:uiPriority w:val="99"/>
    <w:rsid w:val="005360E0"/>
    <w:rPr>
      <w:rFonts w:ascii="Device Font 10cpi" w:hAnsi="Device Font 10cpi" w:cs="Device Font 10cpi"/>
      <w:sz w:val="24"/>
      <w:szCs w:val="24"/>
    </w:rPr>
  </w:style>
  <w:style w:type="character" w:customStyle="1" w:styleId="CommentSubjectChar2">
    <w:name w:val="Comment Subject Char2"/>
    <w:uiPriority w:val="99"/>
    <w:rsid w:val="005360E0"/>
    <w:rPr>
      <w:rFonts w:ascii="Device Font 10cpi" w:hAnsi="Device Font 10cpi" w:cs="Device Font 10cpi"/>
      <w:b/>
      <w:bCs/>
      <w:sz w:val="24"/>
      <w:szCs w:val="24"/>
    </w:rPr>
  </w:style>
  <w:style w:type="character" w:customStyle="1" w:styleId="BalloonTextChar2">
    <w:name w:val="Balloon Text Char2"/>
    <w:uiPriority w:val="99"/>
    <w:rsid w:val="005360E0"/>
    <w:rPr>
      <w:rFonts w:ascii="Lucida Grande" w:hAnsi="Lucida Grande" w:cs="Lucida Grande"/>
      <w:sz w:val="18"/>
      <w:szCs w:val="18"/>
    </w:rPr>
  </w:style>
  <w:style w:type="character" w:customStyle="1" w:styleId="Heading1Char2">
    <w:name w:val="Heading 1 Char2"/>
    <w:uiPriority w:val="9"/>
    <w:rsid w:val="005360E0"/>
    <w:rPr>
      <w:rFonts w:ascii="Cambria" w:hAnsi="Cambria"/>
      <w:b/>
      <w:bCs/>
      <w:kern w:val="32"/>
      <w:sz w:val="32"/>
      <w:szCs w:val="32"/>
    </w:rPr>
  </w:style>
  <w:style w:type="paragraph" w:customStyle="1" w:styleId="ParagraphNoIndent2">
    <w:name w:val="ParagraphNoIndent2"/>
    <w:qFormat/>
    <w:rsid w:val="005360E0"/>
    <w:rPr>
      <w:rFonts w:ascii="Times New Roman" w:hAnsi="Times New Roman"/>
      <w:bCs/>
      <w:sz w:val="24"/>
      <w:szCs w:val="24"/>
    </w:rPr>
  </w:style>
  <w:style w:type="character" w:customStyle="1" w:styleId="BodyTextChar1">
    <w:name w:val="Body Text Char1"/>
    <w:rsid w:val="005360E0"/>
    <w:rPr>
      <w:bCs/>
      <w:i/>
      <w:iCs/>
      <w:sz w:val="24"/>
      <w:szCs w:val="24"/>
    </w:rPr>
  </w:style>
  <w:style w:type="character" w:customStyle="1" w:styleId="ParagraphNoIndentChar2">
    <w:name w:val="ParagraphNoIndent Char2"/>
    <w:rsid w:val="005360E0"/>
    <w:rPr>
      <w:rFonts w:ascii="Times New Roman" w:hAnsi="Times New Roman"/>
      <w:bCs/>
      <w:sz w:val="24"/>
      <w:szCs w:val="24"/>
    </w:rPr>
  </w:style>
  <w:style w:type="paragraph" w:customStyle="1" w:styleId="EndNoteBibliography2">
    <w:name w:val="EndNote Bibliography2"/>
    <w:basedOn w:val="Normal"/>
    <w:rsid w:val="005360E0"/>
    <w:rPr>
      <w:rFonts w:ascii="Times New Roman" w:hAnsi="Times New Roman" w:cs="Times New Roman"/>
      <w:noProof/>
    </w:rPr>
  </w:style>
  <w:style w:type="character" w:customStyle="1" w:styleId="EndNoteBibliographyChar2">
    <w:name w:val="EndNote Bibliography Char2"/>
    <w:rsid w:val="005360E0"/>
    <w:rPr>
      <w:rFonts w:ascii="Times New Roman" w:hAnsi="Times New Roman"/>
      <w:noProof/>
      <w:sz w:val="24"/>
    </w:rPr>
  </w:style>
  <w:style w:type="paragraph" w:customStyle="1" w:styleId="headinganchor2">
    <w:name w:val="headinganchor2"/>
    <w:basedOn w:val="Normal"/>
    <w:rsid w:val="005360E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1">
    <w:name w:val="Heading 4 Char1"/>
    <w:uiPriority w:val="9"/>
    <w:rsid w:val="005360E0"/>
    <w:rPr>
      <w:rFonts w:eastAsia="MS Mincho"/>
      <w:b/>
      <w:bCs/>
      <w:sz w:val="28"/>
      <w:szCs w:val="28"/>
    </w:rPr>
  </w:style>
  <w:style w:type="paragraph" w:customStyle="1" w:styleId="EndNoteBibliographyTitle2">
    <w:name w:val="EndNote Bibliography Title2"/>
    <w:basedOn w:val="Normal"/>
    <w:rsid w:val="005360E0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2">
    <w:name w:val="EndNote Bibliography Title Char2"/>
    <w:rsid w:val="005360E0"/>
    <w:rPr>
      <w:rFonts w:ascii="Times New Roman" w:hAnsi="Times New Roman"/>
      <w:noProof/>
      <w:sz w:val="24"/>
    </w:rPr>
  </w:style>
  <w:style w:type="paragraph" w:customStyle="1" w:styleId="ParagraphIndent2">
    <w:name w:val="ParagraphIndent2"/>
    <w:qFormat/>
    <w:rsid w:val="005360E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2">
    <w:name w:val="ParagraphIndent Char2"/>
    <w:rsid w:val="005360E0"/>
    <w:rPr>
      <w:rFonts w:ascii="Times New Roman" w:hAnsi="Times New Roman"/>
      <w:color w:val="000000"/>
      <w:sz w:val="24"/>
      <w:szCs w:val="24"/>
    </w:rPr>
  </w:style>
  <w:style w:type="paragraph" w:customStyle="1" w:styleId="ReportType2">
    <w:name w:val="ReportType2"/>
    <w:qFormat/>
    <w:rsid w:val="005360E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5360E0"/>
    <w:rPr>
      <w:rFonts w:ascii="Arial" w:eastAsia="Times New Roman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5360E0"/>
    <w:rPr>
      <w:rFonts w:ascii="Arial" w:eastAsia="Times New Roman" w:hAnsi="Arial"/>
      <w:b/>
      <w:bCs/>
      <w:sz w:val="36"/>
      <w:szCs w:val="36"/>
    </w:rPr>
  </w:style>
  <w:style w:type="paragraph" w:customStyle="1" w:styleId="PageNumber3">
    <w:name w:val="PageNumber3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2">
    <w:name w:val="FrontMatterHead2"/>
    <w:qFormat/>
    <w:rsid w:val="005360E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2">
    <w:name w:val="ChapterHeading2"/>
    <w:qFormat/>
    <w:rsid w:val="005360E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2">
    <w:name w:val="Level1Heading2"/>
    <w:qFormat/>
    <w:rsid w:val="005360E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2">
    <w:name w:val="Level2Heading2"/>
    <w:qFormat/>
    <w:rsid w:val="005360E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2">
    <w:name w:val="TableTitle2"/>
    <w:qFormat/>
    <w:rsid w:val="005360E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2">
    <w:name w:val="TableNote2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5360E0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2">
    <w:name w:val="Level5Heading2"/>
    <w:qFormat/>
    <w:rsid w:val="005360E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2">
    <w:name w:val="Level3Heading2"/>
    <w:qFormat/>
    <w:rsid w:val="005360E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2">
    <w:name w:val="PreparedForText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2">
    <w:name w:val="SuggestedCitation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5360E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2">
    <w:name w:val="ContentsSubhead2"/>
    <w:qFormat/>
    <w:rsid w:val="005360E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5360E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5360E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5360E0"/>
    <w:rPr>
      <w:rFonts w:ascii="Arial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5360E0"/>
    <w:rPr>
      <w:rFonts w:ascii="Arial" w:hAnsi="Arial" w:cs="Arial"/>
      <w:sz w:val="18"/>
      <w:szCs w:val="18"/>
    </w:rPr>
  </w:style>
  <w:style w:type="paragraph" w:customStyle="1" w:styleId="Level6Heading2">
    <w:name w:val="Level6Heading2"/>
    <w:qFormat/>
    <w:rsid w:val="005360E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5360E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5360E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5360E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2">
    <w:name w:val="Bullet22"/>
    <w:qFormat/>
    <w:rsid w:val="005360E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5360E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2">
    <w:name w:val="TableLeftText2"/>
    <w:qFormat/>
    <w:rsid w:val="005360E0"/>
    <w:rPr>
      <w:rFonts w:ascii="Arial" w:hAnsi="Arial" w:cs="Arial"/>
      <w:sz w:val="18"/>
      <w:szCs w:val="18"/>
    </w:rPr>
  </w:style>
  <w:style w:type="paragraph" w:customStyle="1" w:styleId="TableBoldText2">
    <w:name w:val="TableBoldText2"/>
    <w:qFormat/>
    <w:rsid w:val="005360E0"/>
    <w:rPr>
      <w:rFonts w:ascii="Arial" w:hAnsi="Arial" w:cs="Arial"/>
      <w:b/>
      <w:sz w:val="18"/>
      <w:szCs w:val="18"/>
    </w:rPr>
  </w:style>
  <w:style w:type="paragraph" w:customStyle="1" w:styleId="Studies12">
    <w:name w:val="Studies12"/>
    <w:qFormat/>
    <w:rsid w:val="005360E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5360E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5360E0"/>
    <w:pPr>
      <w:numPr>
        <w:numId w:val="0"/>
      </w:numPr>
      <w:ind w:left="1080" w:hanging="360"/>
    </w:pPr>
  </w:style>
  <w:style w:type="paragraph" w:customStyle="1" w:styleId="ReportSubtitle2">
    <w:name w:val="ReportSubtitle2"/>
    <w:qFormat/>
    <w:rsid w:val="005360E0"/>
    <w:rPr>
      <w:rFonts w:ascii="Arial" w:eastAsia="Times New Roman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5360E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2">
    <w:name w:val="FigureTitle2"/>
    <w:basedOn w:val="TableTitle"/>
    <w:qFormat/>
    <w:rsid w:val="005360E0"/>
  </w:style>
  <w:style w:type="paragraph" w:customStyle="1" w:styleId="Bullet32">
    <w:name w:val="Bullet32"/>
    <w:basedOn w:val="Bullet2"/>
    <w:qFormat/>
    <w:rsid w:val="005360E0"/>
    <w:pPr>
      <w:numPr>
        <w:ilvl w:val="0"/>
        <w:numId w:val="0"/>
      </w:numPr>
      <w:ind w:left="1440" w:hanging="360"/>
    </w:pPr>
  </w:style>
  <w:style w:type="paragraph" w:customStyle="1" w:styleId="LightList-Accent512">
    <w:name w:val="Light List - Accent 512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LightGrid-Accent312">
    <w:name w:val="Light Grid - Accent 312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SubtleEmphasis12">
    <w:name w:val="Subtle Emphasis12"/>
    <w:basedOn w:val="Normal"/>
    <w:uiPriority w:val="34"/>
    <w:qFormat/>
    <w:rsid w:val="005360E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1">
    <w:name w:val="TOC Heading11"/>
    <w:basedOn w:val="Heading1"/>
    <w:next w:val="Normal"/>
    <w:uiPriority w:val="39"/>
    <w:semiHidden/>
    <w:unhideWhenUsed/>
    <w:qFormat/>
    <w:rsid w:val="005360E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2">
    <w:name w:val="ParagraphNoIndent1112"/>
    <w:qFormat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HeaderChar3">
    <w:name w:val="Header Char3"/>
    <w:uiPriority w:val="99"/>
    <w:rsid w:val="005360E0"/>
    <w:rPr>
      <w:rFonts w:ascii="Times" w:hAnsi="Times" w:cs="Device Font 10cpi"/>
      <w:sz w:val="24"/>
    </w:rPr>
  </w:style>
  <w:style w:type="character" w:customStyle="1" w:styleId="FooterChar2">
    <w:name w:val="Footer Char2"/>
    <w:uiPriority w:val="99"/>
    <w:rsid w:val="005360E0"/>
    <w:rPr>
      <w:rFonts w:ascii="Times" w:hAnsi="Times" w:cs="Device Font 10cpi"/>
      <w:sz w:val="24"/>
    </w:rPr>
  </w:style>
  <w:style w:type="character" w:customStyle="1" w:styleId="BodyTextIndentChar1">
    <w:name w:val="Body Text Indent Char1"/>
    <w:rsid w:val="005360E0"/>
    <w:rPr>
      <w:rFonts w:ascii="Times" w:hAnsi="Times" w:cs="Device Font 10cpi"/>
      <w:sz w:val="24"/>
    </w:rPr>
  </w:style>
  <w:style w:type="paragraph" w:customStyle="1" w:styleId="xl651">
    <w:name w:val="xl651"/>
    <w:basedOn w:val="Normal"/>
    <w:rsid w:val="005360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1">
    <w:name w:val="xl661"/>
    <w:basedOn w:val="Normal"/>
    <w:rsid w:val="005360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1">
    <w:name w:val="xl67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1">
    <w:name w:val="xl68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1">
    <w:name w:val="xl69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1">
    <w:name w:val="xl70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Mention">
    <w:name w:val="Mention"/>
    <w:uiPriority w:val="99"/>
    <w:semiHidden/>
    <w:unhideWhenUsed/>
    <w:rsid w:val="00657F51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C064B1"/>
    <w:rPr>
      <w:color w:val="808080"/>
      <w:shd w:val="clear" w:color="auto" w:fill="E6E6E6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lainTable21">
    <w:name w:val="Plain Table 21"/>
    <w:hidden/>
    <w:uiPriority w:val="71"/>
    <w:rsid w:val="00F81A10"/>
    <w:rPr>
      <w:rFonts w:ascii="Times" w:eastAsia="Times New Roman" w:hAnsi="Times"/>
      <w:sz w:val="24"/>
    </w:rPr>
  </w:style>
  <w:style w:type="table" w:styleId="LightList-Accent4">
    <w:name w:val="Light List Accent 4"/>
    <w:basedOn w:val="TableNormal"/>
    <w:uiPriority w:val="62"/>
    <w:rsid w:val="00F81A1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HRQ11">
    <w:name w:val="AHRQ11"/>
    <w:basedOn w:val="TableGrid"/>
    <w:rsid w:val="00F81A10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eyQuestion1">
    <w:name w:val="KeyQuestion1"/>
    <w:rsid w:val="00F81A1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1">
    <w:name w:val="BodyText1"/>
    <w:basedOn w:val="Normal"/>
    <w:rsid w:val="00F81A1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10">
    <w:name w:val="BodyText Char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F81A10"/>
    <w:rPr>
      <w:rFonts w:ascii="Arial" w:eastAsia="Times" w:hAnsi="Arial" w:cs="Times New Roman"/>
      <w:b/>
      <w:sz w:val="28"/>
    </w:rPr>
  </w:style>
  <w:style w:type="paragraph" w:customStyle="1" w:styleId="Default1">
    <w:name w:val="Default1"/>
    <w:rsid w:val="00F81A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F81A1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1">
    <w:name w:val="Light Shading - Accent 511"/>
    <w:hidden/>
    <w:uiPriority w:val="7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Level3Heading1">
    <w:name w:val="AHRQ Level 3 Heading1"/>
    <w:basedOn w:val="Normal"/>
    <w:rsid w:val="00F81A10"/>
    <w:rPr>
      <w:rFonts w:ascii="Times New Roman" w:eastAsia="Times New Roman" w:hAnsi="Times New Roman" w:cs="Times New Roman"/>
      <w:b/>
      <w:color w:val="000000"/>
      <w:szCs w:val="24"/>
    </w:rPr>
  </w:style>
  <w:style w:type="paragraph" w:customStyle="1" w:styleId="headinganchor11">
    <w:name w:val="headinganchor11"/>
    <w:basedOn w:val="Normal"/>
    <w:rsid w:val="00F81A1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orfulShading-Accent111">
    <w:name w:val="Colorful Shading - Accent 111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11">
    <w:name w:val="Colorful Grid - Accent 611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21">
    <w:name w:val="Colorful Grid - Accent 621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31">
    <w:name w:val="Colorful Grid - Accent 631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41">
    <w:name w:val="Colorful Grid - Accent 64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51">
    <w:name w:val="Colorful Grid - Accent 65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61">
    <w:name w:val="Colorful Grid - Accent 66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71">
    <w:name w:val="Colorful Grid - Accent 671"/>
    <w:hidden/>
    <w:uiPriority w:val="99"/>
    <w:semiHidden/>
    <w:rsid w:val="00F81A10"/>
    <w:rPr>
      <w:rFonts w:ascii="Times" w:eastAsia="Times New Roman" w:hAnsi="Times"/>
      <w:sz w:val="24"/>
    </w:rPr>
  </w:style>
  <w:style w:type="character" w:customStyle="1" w:styleId="HeaderChar11">
    <w:name w:val="Header Char11"/>
    <w:uiPriority w:val="99"/>
    <w:rsid w:val="00F81A10"/>
  </w:style>
  <w:style w:type="paragraph" w:customStyle="1" w:styleId="PageNumber11">
    <w:name w:val="PageNumber1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1">
    <w:name w:val="FigureTitle11211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ChapterHeading11">
    <w:name w:val="ChapterHeading1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1">
    <w:name w:val="Level1Heading1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1">
    <w:name w:val="ParagraphNoInden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11">
    <w:name w:val="TableNote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1">
    <w:name w:val="ParagraphNoIndent Char11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FooterChar11">
    <w:name w:val="Footer Char11"/>
    <w:uiPriority w:val="99"/>
    <w:rsid w:val="00F81A10"/>
    <w:rPr>
      <w:sz w:val="22"/>
      <w:szCs w:val="22"/>
    </w:rPr>
  </w:style>
  <w:style w:type="paragraph" w:customStyle="1" w:styleId="ParagraphIndent11">
    <w:name w:val="ParagraphIndent11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1">
    <w:name w:val="ParagraphIndent Char11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11">
    <w:name w:val="ReportType11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FrontMatterHead11">
    <w:name w:val="FrontMatterHead11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1">
    <w:name w:val="Level2Heading11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1">
    <w:name w:val="TableTitle11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1">
    <w:name w:val="Level5Heading11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1">
    <w:name w:val="Level3Heading11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1">
    <w:name w:val="SuggestedCitation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F81A10"/>
    <w:rPr>
      <w:rFonts w:ascii="Arial" w:hAnsi="Arial" w:cs="Arial"/>
      <w:sz w:val="18"/>
      <w:szCs w:val="18"/>
    </w:rPr>
  </w:style>
  <w:style w:type="paragraph" w:customStyle="1" w:styleId="Level6Heading11">
    <w:name w:val="Level6Heading11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1">
    <w:name w:val="TableLeftText11"/>
    <w:qFormat/>
    <w:rsid w:val="00F81A10"/>
    <w:rPr>
      <w:rFonts w:ascii="Arial" w:hAnsi="Arial" w:cs="Arial"/>
      <w:sz w:val="18"/>
      <w:szCs w:val="18"/>
    </w:rPr>
  </w:style>
  <w:style w:type="paragraph" w:customStyle="1" w:styleId="TableBoldText11">
    <w:name w:val="TableBoldText11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11">
    <w:name w:val="Studies111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1">
    <w:name w:val="Studies211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1">
    <w:name w:val="NumberedList11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11">
    <w:name w:val="ReportSubtitle11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1">
    <w:name w:val="FigureTitle11"/>
    <w:basedOn w:val="TableTitle"/>
    <w:qFormat/>
    <w:rsid w:val="00F81A10"/>
  </w:style>
  <w:style w:type="paragraph" w:customStyle="1" w:styleId="Bullet311">
    <w:name w:val="Bullet311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11">
    <w:name w:val="Light List - Accent 511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11">
    <w:name w:val="Light Grid - Accent 311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11">
    <w:name w:val="Subtle Emphasis111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1">
    <w:name w:val="Heading 1 Char11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1">
    <w:name w:val="ParagraphNoIndent11111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1">
    <w:name w:val="Comment Text Char11"/>
    <w:uiPriority w:val="99"/>
    <w:semiHidden/>
    <w:rsid w:val="00F81A10"/>
  </w:style>
  <w:style w:type="character" w:customStyle="1" w:styleId="CommentSubjectChar11">
    <w:name w:val="Comment Subject Char11"/>
    <w:uiPriority w:val="99"/>
    <w:semiHidden/>
    <w:rsid w:val="00F81A10"/>
    <w:rPr>
      <w:b/>
      <w:bCs/>
    </w:rPr>
  </w:style>
  <w:style w:type="character" w:customStyle="1" w:styleId="BalloonTextChar11">
    <w:name w:val="Balloon Text Char11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11">
    <w:name w:val="EndNote Bibliography Title11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1">
    <w:name w:val="EndNote Bibliography Title Char11"/>
    <w:rsid w:val="00F81A10"/>
    <w:rPr>
      <w:noProof/>
    </w:rPr>
  </w:style>
  <w:style w:type="paragraph" w:customStyle="1" w:styleId="EndNoteBibliography11">
    <w:name w:val="EndNote Bibliography11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11">
    <w:name w:val="EndNote Bibliography Char11"/>
    <w:rsid w:val="00F81A10"/>
    <w:rPr>
      <w:noProof/>
    </w:rPr>
  </w:style>
  <w:style w:type="character" w:customStyle="1" w:styleId="BodyTextChar11">
    <w:name w:val="Body Text Char11"/>
    <w:rsid w:val="00F81A10"/>
    <w:rPr>
      <w:bCs/>
      <w:i/>
      <w:iCs/>
      <w:sz w:val="24"/>
      <w:szCs w:val="24"/>
    </w:rPr>
  </w:style>
  <w:style w:type="paragraph" w:customStyle="1" w:styleId="headinganchor21">
    <w:name w:val="headinganchor21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BodyTextIndentChar11">
    <w:name w:val="Body Text Indent Char11"/>
    <w:rsid w:val="00F81A10"/>
    <w:rPr>
      <w:rFonts w:ascii="Times" w:hAnsi="Times" w:cs="Device Font 10cpi"/>
      <w:sz w:val="24"/>
    </w:rPr>
  </w:style>
  <w:style w:type="character" w:customStyle="1" w:styleId="HeaderChar4">
    <w:name w:val="Header Char4"/>
    <w:uiPriority w:val="99"/>
    <w:rsid w:val="00F81A10"/>
  </w:style>
  <w:style w:type="paragraph" w:customStyle="1" w:styleId="PageNumber4">
    <w:name w:val="PageNumber4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2">
    <w:name w:val="FigureTitle1122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1">
    <w:name w:val="TableNote3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3">
    <w:name w:val="ChapterHeading3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3">
    <w:name w:val="Level1Heading3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3">
    <w:name w:val="ParagraphNoInden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3">
    <w:name w:val="TableNote3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3">
    <w:name w:val="ParagraphNoIndent Char3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5">
    <w:name w:val="Header Char5"/>
    <w:uiPriority w:val="99"/>
    <w:rsid w:val="00F81A10"/>
    <w:rPr>
      <w:sz w:val="22"/>
      <w:szCs w:val="22"/>
    </w:rPr>
  </w:style>
  <w:style w:type="character" w:customStyle="1" w:styleId="FooterChar3">
    <w:name w:val="Footer Char3"/>
    <w:rsid w:val="00F81A10"/>
    <w:rPr>
      <w:sz w:val="22"/>
      <w:szCs w:val="22"/>
    </w:rPr>
  </w:style>
  <w:style w:type="paragraph" w:customStyle="1" w:styleId="ParagraphIndent3">
    <w:name w:val="ParagraphIndent3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3">
    <w:name w:val="ParagraphIndent Char3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3">
    <w:name w:val="ReportType3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5">
    <w:name w:val="PageNumber5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3">
    <w:name w:val="FrontMatterHead3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3">
    <w:name w:val="Level2Heading3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3">
    <w:name w:val="TableTitle3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3">
    <w:name w:val="Level5Heading3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3">
    <w:name w:val="Level3Heading3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3">
    <w:name w:val="PreparedForTex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3">
    <w:name w:val="ContentsSubhead3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F81A10"/>
    <w:rPr>
      <w:rFonts w:ascii="Arial" w:hAnsi="Arial" w:cs="Arial"/>
      <w:sz w:val="18"/>
      <w:szCs w:val="18"/>
    </w:rPr>
  </w:style>
  <w:style w:type="paragraph" w:customStyle="1" w:styleId="Level6Heading3">
    <w:name w:val="Level6Heading3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3">
    <w:name w:val="Bullet23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3">
    <w:name w:val="TableLeftText3"/>
    <w:qFormat/>
    <w:rsid w:val="00F81A10"/>
    <w:rPr>
      <w:rFonts w:ascii="Arial" w:hAnsi="Arial" w:cs="Arial"/>
      <w:sz w:val="18"/>
      <w:szCs w:val="18"/>
    </w:rPr>
  </w:style>
  <w:style w:type="paragraph" w:customStyle="1" w:styleId="TableBoldText3">
    <w:name w:val="TableBoldText3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3">
    <w:name w:val="Studies13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3">
    <w:name w:val="ReportSubtitle3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3">
    <w:name w:val="FigureTitle3"/>
    <w:basedOn w:val="TableTitle"/>
    <w:qFormat/>
    <w:rsid w:val="00F81A10"/>
  </w:style>
  <w:style w:type="paragraph" w:customStyle="1" w:styleId="Bullet33">
    <w:name w:val="Bullet33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3">
    <w:name w:val="Light List - Accent 513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3">
    <w:name w:val="Light Grid - Accent 313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3">
    <w:name w:val="Subtle Emphasis13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2">
    <w:name w:val="TOC Heading12"/>
    <w:basedOn w:val="Heading1"/>
    <w:next w:val="Normal"/>
    <w:uiPriority w:val="39"/>
    <w:semiHidden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1Char3">
    <w:name w:val="Heading 1 Char3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3">
    <w:name w:val="ParagraphNoIndent1113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3">
    <w:name w:val="Comment Text Char3"/>
    <w:uiPriority w:val="99"/>
    <w:rsid w:val="00F81A10"/>
  </w:style>
  <w:style w:type="character" w:customStyle="1" w:styleId="CommentSubjectChar3">
    <w:name w:val="Comment Subject Char3"/>
    <w:semiHidden/>
    <w:rsid w:val="00F81A10"/>
    <w:rPr>
      <w:b/>
      <w:bCs/>
    </w:rPr>
  </w:style>
  <w:style w:type="character" w:customStyle="1" w:styleId="BalloonTextChar3">
    <w:name w:val="Balloon Text Char3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3">
    <w:name w:val="EndNote Bibliography Title3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3">
    <w:name w:val="EndNote Bibliography Title Char3"/>
    <w:rsid w:val="00F81A10"/>
    <w:rPr>
      <w:noProof/>
    </w:rPr>
  </w:style>
  <w:style w:type="paragraph" w:customStyle="1" w:styleId="EndNoteBibliography3">
    <w:name w:val="EndNote Bibliography3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3">
    <w:name w:val="EndNote Bibliography Char3"/>
    <w:rsid w:val="00F81A10"/>
    <w:rPr>
      <w:noProof/>
    </w:rPr>
  </w:style>
  <w:style w:type="paragraph" w:customStyle="1" w:styleId="xl631">
    <w:name w:val="xl631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41">
    <w:name w:val="xl641"/>
    <w:basedOn w:val="Normal"/>
    <w:rsid w:val="00F81A1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52">
    <w:name w:val="xl652"/>
    <w:basedOn w:val="Normal"/>
    <w:rsid w:val="00F81A10"/>
    <w:pP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62">
    <w:name w:val="xl66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72">
    <w:name w:val="xl67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82">
    <w:name w:val="xl68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92">
    <w:name w:val="xl69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02">
    <w:name w:val="xl70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11">
    <w:name w:val="xl711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table" w:customStyle="1" w:styleId="AHRQ12">
    <w:name w:val="AHRQ12"/>
    <w:basedOn w:val="TableGrid"/>
    <w:rsid w:val="00F81A10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eyQuestion2">
    <w:name w:val="KeyQuestion2"/>
    <w:rsid w:val="00F81A1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2">
    <w:name w:val="BodyText2"/>
    <w:basedOn w:val="Normal"/>
    <w:rsid w:val="00F81A1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2">
    <w:name w:val="BodyText Char2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F81A10"/>
    <w:rPr>
      <w:rFonts w:ascii="Arial" w:eastAsia="Times" w:hAnsi="Arial" w:cs="Times New Roman"/>
      <w:b/>
      <w:sz w:val="28"/>
    </w:rPr>
  </w:style>
  <w:style w:type="paragraph" w:customStyle="1" w:styleId="Default2">
    <w:name w:val="Default2"/>
    <w:rsid w:val="00F81A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Char20">
    <w:name w:val="Body Text Char2"/>
    <w:rsid w:val="00F81A10"/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BodyTextIndentChar2">
    <w:name w:val="Body Text Indent Char2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UpdateChapterHeading22">
    <w:name w:val="AHRQ Update Chapter Heading22"/>
    <w:basedOn w:val="Normal"/>
    <w:rsid w:val="00F81A1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2">
    <w:name w:val="Light Shading - Accent 512"/>
    <w:hidden/>
    <w:uiPriority w:val="7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Level3Heading2">
    <w:name w:val="AHRQ Level 3 Heading2"/>
    <w:basedOn w:val="Normal"/>
    <w:rsid w:val="00F81A10"/>
    <w:rPr>
      <w:rFonts w:ascii="Times New Roman" w:eastAsia="Times New Roman" w:hAnsi="Times New Roman" w:cs="Times New Roman"/>
      <w:b/>
      <w:color w:val="000000"/>
      <w:szCs w:val="24"/>
    </w:rPr>
  </w:style>
  <w:style w:type="paragraph" w:customStyle="1" w:styleId="headinganchor12">
    <w:name w:val="headinganchor12"/>
    <w:basedOn w:val="Normal"/>
    <w:rsid w:val="00F81A1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orfulShading-Accent112">
    <w:name w:val="Colorful Shading - Accent 112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12">
    <w:name w:val="Colorful Grid - Accent 612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headinganchor3">
    <w:name w:val="headinganchor3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paragraph" w:customStyle="1" w:styleId="ColorfulGrid-Accent622">
    <w:name w:val="Colorful Grid - Accent 622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32">
    <w:name w:val="Colorful Grid - Accent 632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42">
    <w:name w:val="Colorful Grid - Accent 64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52">
    <w:name w:val="Colorful Grid - Accent 65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62">
    <w:name w:val="Colorful Grid - Accent 66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72">
    <w:name w:val="Colorful Grid - Accent 67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FigureTitle1123">
    <w:name w:val="FigureTitle1123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character" w:customStyle="1" w:styleId="HeaderChar12">
    <w:name w:val="Header Char12"/>
    <w:uiPriority w:val="99"/>
    <w:rsid w:val="00F81A10"/>
  </w:style>
  <w:style w:type="paragraph" w:customStyle="1" w:styleId="PageNumber12">
    <w:name w:val="PageNumber12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2">
    <w:name w:val="FigureTitle11212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2">
    <w:name w:val="TableNote312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12">
    <w:name w:val="ChapterHeading12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2">
    <w:name w:val="Level1Heading12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2">
    <w:name w:val="ParagraphNoInden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12">
    <w:name w:val="TableNote12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2">
    <w:name w:val="ParagraphNoIndent Char12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21">
    <w:name w:val="Header Char21"/>
    <w:uiPriority w:val="99"/>
    <w:rsid w:val="00F81A10"/>
    <w:rPr>
      <w:sz w:val="22"/>
      <w:szCs w:val="22"/>
    </w:rPr>
  </w:style>
  <w:style w:type="character" w:customStyle="1" w:styleId="FooterChar12">
    <w:name w:val="Footer Char12"/>
    <w:uiPriority w:val="99"/>
    <w:rsid w:val="00F81A10"/>
    <w:rPr>
      <w:sz w:val="22"/>
      <w:szCs w:val="22"/>
    </w:rPr>
  </w:style>
  <w:style w:type="paragraph" w:customStyle="1" w:styleId="ParagraphIndent12">
    <w:name w:val="ParagraphIndent12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2">
    <w:name w:val="ParagraphIndent Char12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12">
    <w:name w:val="ReportType12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21">
    <w:name w:val="PageNumber2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2">
    <w:name w:val="FrontMatterHead12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2">
    <w:name w:val="Level2Heading12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2">
    <w:name w:val="TableTitle12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2">
    <w:name w:val="Level5Heading12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2">
    <w:name w:val="Level3Heading12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2">
    <w:name w:val="SuggestedCitation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F81A10"/>
    <w:rPr>
      <w:rFonts w:ascii="Arial" w:hAnsi="Arial" w:cs="Arial"/>
      <w:sz w:val="18"/>
      <w:szCs w:val="18"/>
    </w:rPr>
  </w:style>
  <w:style w:type="paragraph" w:customStyle="1" w:styleId="Level6Heading12">
    <w:name w:val="Level6Heading12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2">
    <w:name w:val="TableLeftText12"/>
    <w:qFormat/>
    <w:rsid w:val="00F81A10"/>
    <w:rPr>
      <w:rFonts w:ascii="Arial" w:hAnsi="Arial" w:cs="Arial"/>
      <w:sz w:val="18"/>
      <w:szCs w:val="18"/>
    </w:rPr>
  </w:style>
  <w:style w:type="paragraph" w:customStyle="1" w:styleId="TableBoldText12">
    <w:name w:val="TableBoldText12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12">
    <w:name w:val="Studies112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2">
    <w:name w:val="Studies212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2">
    <w:name w:val="NumberedList12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12">
    <w:name w:val="ReportSubtitle12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2">
    <w:name w:val="FigureTitle12"/>
    <w:basedOn w:val="TableTitle"/>
    <w:qFormat/>
    <w:rsid w:val="00F81A10"/>
  </w:style>
  <w:style w:type="paragraph" w:customStyle="1" w:styleId="Bullet312">
    <w:name w:val="Bullet312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12">
    <w:name w:val="Light List - Accent 5112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12">
    <w:name w:val="Light Grid - Accent 3112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12">
    <w:name w:val="Subtle Emphasis112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2">
    <w:name w:val="Heading 1 Char12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2">
    <w:name w:val="ParagraphNoIndent11112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2">
    <w:name w:val="Comment Text Char12"/>
    <w:uiPriority w:val="99"/>
    <w:semiHidden/>
    <w:rsid w:val="00F81A10"/>
  </w:style>
  <w:style w:type="character" w:customStyle="1" w:styleId="CommentSubjectChar12">
    <w:name w:val="Comment Subject Char12"/>
    <w:uiPriority w:val="99"/>
    <w:semiHidden/>
    <w:rsid w:val="00F81A10"/>
    <w:rPr>
      <w:b/>
      <w:bCs/>
    </w:rPr>
  </w:style>
  <w:style w:type="character" w:customStyle="1" w:styleId="BalloonTextChar12">
    <w:name w:val="Balloon Text Char12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12">
    <w:name w:val="EndNote Bibliography Title12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2">
    <w:name w:val="EndNote Bibliography Title Char12"/>
    <w:rsid w:val="00F81A10"/>
    <w:rPr>
      <w:noProof/>
    </w:rPr>
  </w:style>
  <w:style w:type="paragraph" w:customStyle="1" w:styleId="EndNoteBibliography12">
    <w:name w:val="EndNote Bibliography12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12">
    <w:name w:val="EndNote Bibliography Char12"/>
    <w:rsid w:val="00F81A10"/>
    <w:rPr>
      <w:noProof/>
    </w:rPr>
  </w:style>
  <w:style w:type="character" w:customStyle="1" w:styleId="CommentTextChar21">
    <w:name w:val="Comment Text Char21"/>
    <w:uiPriority w:val="99"/>
    <w:rsid w:val="00F81A10"/>
    <w:rPr>
      <w:rFonts w:ascii="Device Font 10cpi" w:hAnsi="Device Font 10cpi" w:cs="Device Font 10cpi"/>
      <w:sz w:val="24"/>
      <w:szCs w:val="24"/>
    </w:rPr>
  </w:style>
  <w:style w:type="character" w:customStyle="1" w:styleId="CommentSubjectChar21">
    <w:name w:val="Comment Subject Char21"/>
    <w:uiPriority w:val="99"/>
    <w:rsid w:val="00F81A10"/>
    <w:rPr>
      <w:rFonts w:ascii="Device Font 10cpi" w:hAnsi="Device Font 10cpi" w:cs="Device Font 10cpi"/>
      <w:b/>
      <w:bCs/>
      <w:sz w:val="24"/>
      <w:szCs w:val="24"/>
    </w:rPr>
  </w:style>
  <w:style w:type="character" w:customStyle="1" w:styleId="BalloonTextChar21">
    <w:name w:val="Balloon Text Char21"/>
    <w:uiPriority w:val="99"/>
    <w:rsid w:val="00F81A10"/>
    <w:rPr>
      <w:rFonts w:ascii="Lucida Grande" w:hAnsi="Lucida Grande" w:cs="Lucida Grande"/>
      <w:sz w:val="18"/>
      <w:szCs w:val="18"/>
    </w:rPr>
  </w:style>
  <w:style w:type="character" w:customStyle="1" w:styleId="Heading1Char21">
    <w:name w:val="Heading 1 Char21"/>
    <w:uiPriority w:val="9"/>
    <w:rsid w:val="00F81A10"/>
    <w:rPr>
      <w:rFonts w:ascii="Cambria" w:hAnsi="Cambria"/>
      <w:b/>
      <w:bCs/>
      <w:kern w:val="32"/>
      <w:sz w:val="32"/>
      <w:szCs w:val="32"/>
    </w:rPr>
  </w:style>
  <w:style w:type="character" w:customStyle="1" w:styleId="highwire-cite-metadata-doi1">
    <w:name w:val="highwire-cite-metadata-doi1"/>
    <w:rsid w:val="00F81A10"/>
  </w:style>
  <w:style w:type="character" w:customStyle="1" w:styleId="highwire-cite-metadata-journal1">
    <w:name w:val="highwire-cite-metadata-journal1"/>
    <w:rsid w:val="00F81A10"/>
  </w:style>
  <w:style w:type="character" w:customStyle="1" w:styleId="highwire-cite-metadata-date1">
    <w:name w:val="highwire-cite-metadata-date1"/>
    <w:rsid w:val="00F81A10"/>
  </w:style>
  <w:style w:type="character" w:customStyle="1" w:styleId="highwire-cite-metadata-pages1">
    <w:name w:val="highwire-cite-metadata-pages1"/>
    <w:rsid w:val="00F81A10"/>
  </w:style>
  <w:style w:type="character" w:customStyle="1" w:styleId="highwire-cite-metadata-pubdate1">
    <w:name w:val="highwire-cite-metadata-pubdate1"/>
    <w:rsid w:val="00F81A10"/>
  </w:style>
  <w:style w:type="paragraph" w:customStyle="1" w:styleId="ParagraphNoIndent21">
    <w:name w:val="ParagraphNoIndent21"/>
    <w:qFormat/>
    <w:rsid w:val="00F81A10"/>
    <w:rPr>
      <w:rFonts w:ascii="Times New Roman" w:hAnsi="Times New Roman"/>
      <w:bCs/>
      <w:sz w:val="24"/>
      <w:szCs w:val="24"/>
    </w:rPr>
  </w:style>
  <w:style w:type="character" w:customStyle="1" w:styleId="BodyTextChar12">
    <w:name w:val="Body Text Char12"/>
    <w:rsid w:val="00F81A10"/>
    <w:rPr>
      <w:bCs/>
      <w:i/>
      <w:iCs/>
      <w:sz w:val="24"/>
      <w:szCs w:val="24"/>
    </w:rPr>
  </w:style>
  <w:style w:type="character" w:customStyle="1" w:styleId="ParagraphNoIndentChar21">
    <w:name w:val="ParagraphNoIndent Char21"/>
    <w:rsid w:val="00F81A10"/>
    <w:rPr>
      <w:rFonts w:ascii="Times New Roman" w:hAnsi="Times New Roman"/>
      <w:bCs/>
      <w:sz w:val="24"/>
      <w:szCs w:val="24"/>
    </w:rPr>
  </w:style>
  <w:style w:type="paragraph" w:customStyle="1" w:styleId="EndNoteBibliography21">
    <w:name w:val="EndNote Bibliography21"/>
    <w:basedOn w:val="Normal"/>
    <w:rsid w:val="00F81A10"/>
    <w:rPr>
      <w:rFonts w:ascii="Times New Roman" w:hAnsi="Times New Roman" w:cs="Times New Roman"/>
      <w:noProof/>
    </w:rPr>
  </w:style>
  <w:style w:type="character" w:customStyle="1" w:styleId="EndNoteBibliographyChar21">
    <w:name w:val="EndNote Bibliography Char21"/>
    <w:rsid w:val="00F81A10"/>
    <w:rPr>
      <w:rFonts w:ascii="Times New Roman" w:hAnsi="Times New Roman"/>
      <w:noProof/>
      <w:sz w:val="24"/>
    </w:rPr>
  </w:style>
  <w:style w:type="character" w:customStyle="1" w:styleId="cit1">
    <w:name w:val="cit1"/>
    <w:rsid w:val="00F81A10"/>
  </w:style>
  <w:style w:type="character" w:customStyle="1" w:styleId="fm-vol-iss-date1">
    <w:name w:val="fm-vol-iss-date1"/>
    <w:rsid w:val="00F81A10"/>
  </w:style>
  <w:style w:type="character" w:customStyle="1" w:styleId="doi1">
    <w:name w:val="doi1"/>
    <w:rsid w:val="00F81A10"/>
  </w:style>
  <w:style w:type="character" w:customStyle="1" w:styleId="fm-citation-ids-label1">
    <w:name w:val="fm-citation-ids-label1"/>
    <w:rsid w:val="00F81A10"/>
  </w:style>
  <w:style w:type="paragraph" w:customStyle="1" w:styleId="headinganchor22">
    <w:name w:val="headinganchor22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iddenreadable1">
    <w:name w:val="hiddenreadable1"/>
    <w:rsid w:val="00F81A10"/>
  </w:style>
  <w:style w:type="character" w:customStyle="1" w:styleId="oalabel1">
    <w:name w:val="oalabel1"/>
    <w:rsid w:val="00F81A10"/>
  </w:style>
  <w:style w:type="character" w:customStyle="1" w:styleId="altmetric-embed1">
    <w:name w:val="altmetric-embed1"/>
    <w:rsid w:val="00F81A10"/>
  </w:style>
  <w:style w:type="paragraph" w:customStyle="1" w:styleId="p1">
    <w:name w:val="p1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11">
    <w:name w:val="Heading 4 Char11"/>
    <w:uiPriority w:val="9"/>
    <w:rsid w:val="00F81A10"/>
    <w:rPr>
      <w:rFonts w:eastAsia="MS Mincho"/>
      <w:b/>
      <w:bCs/>
      <w:sz w:val="28"/>
      <w:szCs w:val="28"/>
    </w:rPr>
  </w:style>
  <w:style w:type="character" w:customStyle="1" w:styleId="label1">
    <w:name w:val="label1"/>
    <w:rsid w:val="00F81A10"/>
  </w:style>
  <w:style w:type="character" w:customStyle="1" w:styleId="separator1">
    <w:name w:val="separator1"/>
    <w:rsid w:val="00F81A10"/>
  </w:style>
  <w:style w:type="character" w:customStyle="1" w:styleId="value1">
    <w:name w:val="value1"/>
    <w:rsid w:val="00F81A10"/>
  </w:style>
  <w:style w:type="paragraph" w:customStyle="1" w:styleId="EndNoteBibliographyTitle21">
    <w:name w:val="EndNote Bibliography Title21"/>
    <w:basedOn w:val="Normal"/>
    <w:rsid w:val="00F81A10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21">
    <w:name w:val="EndNote Bibliography Title Char21"/>
    <w:rsid w:val="00F81A10"/>
    <w:rPr>
      <w:rFonts w:ascii="Times New Roman" w:hAnsi="Times New Roman"/>
      <w:noProof/>
      <w:sz w:val="24"/>
    </w:rPr>
  </w:style>
  <w:style w:type="paragraph" w:customStyle="1" w:styleId="ParagraphIndent21">
    <w:name w:val="ParagraphIndent21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21">
    <w:name w:val="ParagraphIndent Char21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21">
    <w:name w:val="ReportType21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31">
    <w:name w:val="PageNumber3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21">
    <w:name w:val="FrontMatterHead21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21">
    <w:name w:val="ChapterHeading2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21">
    <w:name w:val="Level1Heading2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21">
    <w:name w:val="Level2Heading21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21">
    <w:name w:val="TableTitle21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21">
    <w:name w:val="TableNote2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F81A10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21">
    <w:name w:val="Level5Heading21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21">
    <w:name w:val="Level3Heading21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21">
    <w:name w:val="SuggestedCitation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F81A10"/>
    <w:rPr>
      <w:rFonts w:ascii="Arial" w:hAnsi="Arial" w:cs="Arial"/>
      <w:sz w:val="18"/>
      <w:szCs w:val="18"/>
    </w:rPr>
  </w:style>
  <w:style w:type="paragraph" w:customStyle="1" w:styleId="Level6Heading21">
    <w:name w:val="Level6Heading21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21">
    <w:name w:val="Level7Heading21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21">
    <w:name w:val="TableLeftText21"/>
    <w:qFormat/>
    <w:rsid w:val="00F81A10"/>
    <w:rPr>
      <w:rFonts w:ascii="Arial" w:hAnsi="Arial" w:cs="Arial"/>
      <w:sz w:val="18"/>
      <w:szCs w:val="18"/>
    </w:rPr>
  </w:style>
  <w:style w:type="paragraph" w:customStyle="1" w:styleId="TableBoldText21">
    <w:name w:val="TableBoldText21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21">
    <w:name w:val="Studies121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21">
    <w:name w:val="Studies221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1">
    <w:name w:val="NumberedList21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21">
    <w:name w:val="ReportSubtitle21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21">
    <w:name w:val="FigureTitle21"/>
    <w:basedOn w:val="TableTitle"/>
    <w:qFormat/>
    <w:rsid w:val="00F81A10"/>
  </w:style>
  <w:style w:type="paragraph" w:customStyle="1" w:styleId="Bullet321">
    <w:name w:val="Bullet321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21">
    <w:name w:val="Light List - Accent 512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21">
    <w:name w:val="Light Grid - Accent 312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21">
    <w:name w:val="Subtle Emphasis121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11">
    <w:name w:val="TOC Heading111"/>
    <w:basedOn w:val="Heading1"/>
    <w:next w:val="Normal"/>
    <w:uiPriority w:val="39"/>
    <w:semiHidden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21">
    <w:name w:val="ParagraphNoIndent11121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31">
    <w:name w:val="Header Char31"/>
    <w:uiPriority w:val="99"/>
    <w:rsid w:val="00F81A10"/>
    <w:rPr>
      <w:rFonts w:ascii="Times" w:hAnsi="Times" w:cs="Device Font 10cpi"/>
      <w:sz w:val="24"/>
    </w:rPr>
  </w:style>
  <w:style w:type="character" w:customStyle="1" w:styleId="FooterChar21">
    <w:name w:val="Footer Char21"/>
    <w:uiPriority w:val="99"/>
    <w:rsid w:val="00F81A10"/>
    <w:rPr>
      <w:rFonts w:ascii="Times" w:hAnsi="Times" w:cs="Device Font 10cpi"/>
      <w:sz w:val="24"/>
    </w:rPr>
  </w:style>
  <w:style w:type="character" w:customStyle="1" w:styleId="BodyTextIndentChar12">
    <w:name w:val="Body Text Indent Char12"/>
    <w:rsid w:val="00F81A10"/>
    <w:rPr>
      <w:rFonts w:ascii="Times" w:hAnsi="Times" w:cs="Device Font 10cpi"/>
      <w:sz w:val="24"/>
    </w:rPr>
  </w:style>
  <w:style w:type="paragraph" w:customStyle="1" w:styleId="ChapterHeading12111">
    <w:name w:val="ChapterHeading1211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TableNote12111">
    <w:name w:val="TableNote121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12121">
    <w:name w:val="TableText12121"/>
    <w:qFormat/>
    <w:rsid w:val="00F81A10"/>
    <w:rPr>
      <w:rFonts w:ascii="Arial" w:hAnsi="Arial" w:cs="Arial"/>
      <w:sz w:val="18"/>
      <w:szCs w:val="18"/>
    </w:rPr>
  </w:style>
  <w:style w:type="paragraph" w:customStyle="1" w:styleId="xl6511">
    <w:name w:val="xl6511"/>
    <w:basedOn w:val="Normal"/>
    <w:rsid w:val="00F81A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11">
    <w:name w:val="xl6611"/>
    <w:basedOn w:val="Normal"/>
    <w:rsid w:val="00F81A1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11">
    <w:name w:val="xl67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11">
    <w:name w:val="xl68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11">
    <w:name w:val="xl69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11">
    <w:name w:val="xl70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Level1Heading13111">
    <w:name w:val="Level1Heading1311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ColumnHead22111">
    <w:name w:val="TableColumnHead2211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rticle-headercategory">
    <w:name w:val="article-header__category"/>
    <w:rsid w:val="00F81A10"/>
  </w:style>
  <w:style w:type="character" w:customStyle="1" w:styleId="article-headermeta-info-label">
    <w:name w:val="article-header__meta-info-label"/>
    <w:rsid w:val="00F81A10"/>
  </w:style>
  <w:style w:type="character" w:customStyle="1" w:styleId="article-headermeta-info-data">
    <w:name w:val="article-header__meta-info-data"/>
    <w:rsid w:val="00F81A10"/>
  </w:style>
  <w:style w:type="table" w:styleId="MediumGrid1-Accent1">
    <w:name w:val="Medium Grid 1 Accent 1"/>
    <w:basedOn w:val="TableNormal"/>
    <w:uiPriority w:val="62"/>
    <w:rsid w:val="005857E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List2-Accent3">
    <w:name w:val="Medium List 2 Accent 3"/>
    <w:basedOn w:val="TableNormal"/>
    <w:uiPriority w:val="62"/>
    <w:rsid w:val="005857E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iPriority="35" w:unhideWhenUsed="1" w:qFormat="1"/>
    <w:lsdException w:name="line number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2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62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2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</w:latentStyles>
  <w:style w:type="paragraph" w:default="1" w:styleId="Normal">
    <w:name w:val="Normal"/>
    <w:qFormat/>
    <w:rsid w:val="001045FD"/>
    <w:rPr>
      <w:rFonts w:ascii="Times" w:hAnsi="Times" w:cs="Device Font 10cp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5F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45F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45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45FD"/>
    <w:pPr>
      <w:keepNext/>
      <w:spacing w:before="240" w:after="60"/>
      <w:outlineLvl w:val="3"/>
    </w:pPr>
    <w:rPr>
      <w:rFonts w:ascii="Calibri" w:eastAsia="MS Mincho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aliases w:val="1 / 1.a/ 1.a.1,1 / 1.a/ 1.a.11"/>
    <w:basedOn w:val="NoList"/>
    <w:rsid w:val="00454865"/>
    <w:pPr>
      <w:numPr>
        <w:numId w:val="2"/>
      </w:numPr>
    </w:pPr>
  </w:style>
  <w:style w:type="character" w:styleId="CommentReference">
    <w:name w:val="annotation reference"/>
    <w:rsid w:val="00AB74D4"/>
    <w:rPr>
      <w:sz w:val="18"/>
      <w:szCs w:val="18"/>
    </w:rPr>
  </w:style>
  <w:style w:type="paragraph" w:styleId="CommentText">
    <w:name w:val="annotation text"/>
    <w:basedOn w:val="Normal"/>
    <w:link w:val="CommentTextChar"/>
    <w:rsid w:val="00AB74D4"/>
  </w:style>
  <w:style w:type="character" w:customStyle="1" w:styleId="CommentTextChar">
    <w:name w:val="Comment Text Char"/>
    <w:link w:val="CommentText"/>
    <w:rsid w:val="00AB74D4"/>
    <w:rPr>
      <w:rFonts w:ascii="Device Font 10cpi" w:hAnsi="Device Font 10cpi" w:cs="Device Font 10cp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B74D4"/>
    <w:rPr>
      <w:b/>
      <w:bCs/>
      <w:sz w:val="20"/>
    </w:rPr>
  </w:style>
  <w:style w:type="character" w:customStyle="1" w:styleId="CommentSubjectChar">
    <w:name w:val="Comment Subject Char"/>
    <w:link w:val="CommentSubject"/>
    <w:rsid w:val="00AB74D4"/>
    <w:rPr>
      <w:rFonts w:ascii="Device Font 10cpi" w:hAnsi="Device Font 10cpi" w:cs="Device Font 10cpi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AB74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AB74D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1045FD"/>
    <w:rPr>
      <w:rFonts w:ascii="Cambria" w:hAnsi="Cambria"/>
      <w:b/>
      <w:bCs/>
      <w:kern w:val="32"/>
      <w:sz w:val="32"/>
      <w:szCs w:val="32"/>
    </w:rPr>
  </w:style>
  <w:style w:type="character" w:customStyle="1" w:styleId="highwire-cite-metadata-doi">
    <w:name w:val="highwire-cite-metadata-doi"/>
    <w:rsid w:val="00083D8E"/>
  </w:style>
  <w:style w:type="character" w:customStyle="1" w:styleId="highwire-cite-metadata-journal">
    <w:name w:val="highwire-cite-metadata-journal"/>
    <w:rsid w:val="00083D8E"/>
  </w:style>
  <w:style w:type="character" w:customStyle="1" w:styleId="highwire-cite-metadata-date">
    <w:name w:val="highwire-cite-metadata-date"/>
    <w:rsid w:val="00083D8E"/>
  </w:style>
  <w:style w:type="character" w:customStyle="1" w:styleId="highwire-cite-metadata-pages">
    <w:name w:val="highwire-cite-metadata-pages"/>
    <w:rsid w:val="00083D8E"/>
  </w:style>
  <w:style w:type="character" w:customStyle="1" w:styleId="highwire-cite-metadata-pubdate">
    <w:name w:val="highwire-cite-metadata-pubdate"/>
    <w:rsid w:val="00083D8E"/>
  </w:style>
  <w:style w:type="paragraph" w:customStyle="1" w:styleId="ParagraphNoIndent">
    <w:name w:val="ParagraphNoIndent"/>
    <w:link w:val="ParagraphNoIndentChar"/>
    <w:qFormat/>
    <w:rsid w:val="001045FD"/>
    <w:rPr>
      <w:rFonts w:ascii="Times New Roman" w:hAnsi="Times New Roman"/>
      <w:bCs/>
      <w:sz w:val="24"/>
      <w:szCs w:val="24"/>
    </w:rPr>
  </w:style>
  <w:style w:type="paragraph" w:styleId="BodyText">
    <w:name w:val="Body Text"/>
    <w:basedOn w:val="Normal"/>
    <w:link w:val="BodyTextChar"/>
    <w:rsid w:val="00014FBF"/>
    <w:rPr>
      <w:rFonts w:ascii="Times New Roman" w:hAnsi="Times New Roman" w:cs="Times New Roman"/>
      <w:bCs/>
      <w:i/>
      <w:iCs/>
    </w:rPr>
  </w:style>
  <w:style w:type="character" w:customStyle="1" w:styleId="BodyTextChar">
    <w:name w:val="Body Text Char"/>
    <w:link w:val="BodyText"/>
    <w:rsid w:val="00014FBF"/>
    <w:rPr>
      <w:bCs/>
      <w:i/>
      <w:iCs/>
      <w:sz w:val="24"/>
      <w:szCs w:val="24"/>
    </w:rPr>
  </w:style>
  <w:style w:type="character" w:customStyle="1" w:styleId="ParagraphNoIndentChar">
    <w:name w:val="ParagraphNoIndent Char"/>
    <w:link w:val="ParagraphNoIndent"/>
    <w:rsid w:val="001045FD"/>
    <w:rPr>
      <w:rFonts w:ascii="Times New Roman" w:hAnsi="Times New Roman"/>
      <w:bCs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14FBF"/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link w:val="EndNoteBibliography"/>
    <w:rsid w:val="00014FBF"/>
    <w:rPr>
      <w:rFonts w:ascii="Times New Roman" w:hAnsi="Times New Roman"/>
      <w:noProof/>
      <w:sz w:val="24"/>
    </w:rPr>
  </w:style>
  <w:style w:type="paragraph" w:customStyle="1" w:styleId="LightList-Accent31">
    <w:name w:val="Light List - Accent 31"/>
    <w:hidden/>
    <w:uiPriority w:val="99"/>
    <w:semiHidden/>
    <w:rsid w:val="00743859"/>
    <w:rPr>
      <w:rFonts w:ascii="Device Font 10cpi" w:hAnsi="Device Font 10cpi" w:cs="Device Font 10cpi"/>
      <w:sz w:val="24"/>
      <w:szCs w:val="24"/>
    </w:rPr>
  </w:style>
  <w:style w:type="character" w:styleId="Hyperlink">
    <w:name w:val="Hyperlink"/>
    <w:uiPriority w:val="99"/>
    <w:unhideWhenUsed/>
    <w:rsid w:val="00D24175"/>
    <w:rPr>
      <w:color w:val="0000FF"/>
      <w:u w:val="single"/>
    </w:rPr>
  </w:style>
  <w:style w:type="character" w:customStyle="1" w:styleId="cit">
    <w:name w:val="cit"/>
    <w:rsid w:val="00D24175"/>
  </w:style>
  <w:style w:type="character" w:customStyle="1" w:styleId="fm-vol-iss-date">
    <w:name w:val="fm-vol-iss-date"/>
    <w:rsid w:val="00D24175"/>
  </w:style>
  <w:style w:type="character" w:customStyle="1" w:styleId="doi">
    <w:name w:val="doi"/>
    <w:rsid w:val="00D24175"/>
  </w:style>
  <w:style w:type="character" w:customStyle="1" w:styleId="fm-citation-ids-label">
    <w:name w:val="fm-citation-ids-label"/>
    <w:rsid w:val="00D24175"/>
  </w:style>
  <w:style w:type="paragraph" w:customStyle="1" w:styleId="headinganchor">
    <w:name w:val="headinganchor"/>
    <w:basedOn w:val="Normal"/>
    <w:rsid w:val="00395B94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nowrap">
    <w:name w:val="nowrap"/>
    <w:rsid w:val="00395B94"/>
  </w:style>
  <w:style w:type="character" w:customStyle="1" w:styleId="hiddenreadable">
    <w:name w:val="hiddenreadable"/>
    <w:rsid w:val="007F0F89"/>
  </w:style>
  <w:style w:type="character" w:customStyle="1" w:styleId="oalabel">
    <w:name w:val="oalabel"/>
    <w:rsid w:val="007F0F89"/>
  </w:style>
  <w:style w:type="character" w:customStyle="1" w:styleId="altmetric-embed">
    <w:name w:val="altmetric-embed"/>
    <w:rsid w:val="007F0F89"/>
  </w:style>
  <w:style w:type="paragraph" w:customStyle="1" w:styleId="p">
    <w:name w:val="p"/>
    <w:basedOn w:val="Normal"/>
    <w:rsid w:val="00BE6CBB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">
    <w:name w:val="Heading 4 Char"/>
    <w:link w:val="Heading4"/>
    <w:uiPriority w:val="9"/>
    <w:rsid w:val="001045FD"/>
    <w:rPr>
      <w:rFonts w:eastAsia="MS Mincho"/>
      <w:b/>
      <w:bCs/>
      <w:sz w:val="28"/>
      <w:szCs w:val="28"/>
    </w:rPr>
  </w:style>
  <w:style w:type="character" w:customStyle="1" w:styleId="label">
    <w:name w:val="label"/>
    <w:rsid w:val="008B1037"/>
  </w:style>
  <w:style w:type="character" w:customStyle="1" w:styleId="separator">
    <w:name w:val="separator"/>
    <w:rsid w:val="008B1037"/>
  </w:style>
  <w:style w:type="character" w:customStyle="1" w:styleId="value">
    <w:name w:val="value"/>
    <w:rsid w:val="008B1037"/>
  </w:style>
  <w:style w:type="paragraph" w:customStyle="1" w:styleId="EndNoteBibliographyTitle">
    <w:name w:val="EndNote Bibliography Title"/>
    <w:basedOn w:val="Normal"/>
    <w:link w:val="EndNoteBibliographyTitleChar"/>
    <w:rsid w:val="00673A06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">
    <w:name w:val="EndNote Bibliography Title Char"/>
    <w:link w:val="EndNoteBibliographyTitle"/>
    <w:rsid w:val="00673A06"/>
    <w:rPr>
      <w:rFonts w:ascii="Times New Roman" w:hAnsi="Times New Roman"/>
      <w:noProof/>
      <w:sz w:val="24"/>
    </w:rPr>
  </w:style>
  <w:style w:type="character" w:styleId="FollowedHyperlink">
    <w:name w:val="FollowedHyperlink"/>
    <w:rsid w:val="00841F1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362A2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tgc">
    <w:name w:val="_tgc"/>
    <w:rsid w:val="001362A2"/>
  </w:style>
  <w:style w:type="paragraph" w:customStyle="1" w:styleId="ParagraphIndent">
    <w:name w:val="ParagraphIndent"/>
    <w:link w:val="ParagraphIndentChar"/>
    <w:qFormat/>
    <w:rsid w:val="001045FD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045FD"/>
    <w:rPr>
      <w:rFonts w:ascii="Times New Roman" w:hAnsi="Times New Roman"/>
      <w:color w:val="000000"/>
      <w:sz w:val="24"/>
      <w:szCs w:val="24"/>
    </w:rPr>
  </w:style>
  <w:style w:type="paragraph" w:customStyle="1" w:styleId="ReportType">
    <w:name w:val="ReportType"/>
    <w:qFormat/>
    <w:rsid w:val="001045FD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045FD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045FD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1045FD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1045FD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1045F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045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045FD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">
    <w:name w:val="TableTitle"/>
    <w:qFormat/>
    <w:rsid w:val="001045FD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1045FD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1045F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1045FD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045FD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1045FD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1045FD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045F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1045FD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045FD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1045FD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1045FD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1045FD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045FD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1045FD"/>
    <w:pPr>
      <w:numPr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1045FD"/>
    <w:pPr>
      <w:numPr>
        <w:ilvl w:val="1"/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1045FD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1045FD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1045FD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1045FD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1045FD"/>
    <w:pPr>
      <w:keepLines/>
      <w:numPr>
        <w:numId w:val="1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045FD"/>
    <w:pPr>
      <w:numPr>
        <w:numId w:val="15"/>
      </w:numPr>
    </w:pPr>
  </w:style>
  <w:style w:type="paragraph" w:customStyle="1" w:styleId="ReportSubtitle">
    <w:name w:val="ReportSubtitle"/>
    <w:qFormat/>
    <w:rsid w:val="001045FD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045FD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">
    <w:name w:val="FigureTitle"/>
    <w:basedOn w:val="TableTitle"/>
    <w:qFormat/>
    <w:rsid w:val="001045FD"/>
  </w:style>
  <w:style w:type="paragraph" w:customStyle="1" w:styleId="Bullet3">
    <w:name w:val="Bullet3"/>
    <w:basedOn w:val="Bullet2"/>
    <w:qFormat/>
    <w:rsid w:val="001045FD"/>
    <w:pPr>
      <w:numPr>
        <w:ilvl w:val="0"/>
        <w:numId w:val="0"/>
      </w:numPr>
      <w:ind w:left="1440" w:hanging="360"/>
    </w:pPr>
  </w:style>
  <w:style w:type="paragraph" w:customStyle="1" w:styleId="LightList-Accent51">
    <w:name w:val="Light List - Accent 51"/>
    <w:basedOn w:val="Normal"/>
    <w:uiPriority w:val="99"/>
    <w:qFormat/>
    <w:rsid w:val="001045FD"/>
    <w:pPr>
      <w:ind w:left="720"/>
    </w:pPr>
    <w:rPr>
      <w:rFonts w:eastAsia="Times New Roman" w:cs="Times New Roman"/>
    </w:rPr>
  </w:style>
  <w:style w:type="paragraph" w:customStyle="1" w:styleId="LightGrid-Accent31">
    <w:name w:val="Light Grid - Accent 31"/>
    <w:basedOn w:val="Normal"/>
    <w:uiPriority w:val="99"/>
    <w:qFormat/>
    <w:rsid w:val="001045FD"/>
    <w:pPr>
      <w:ind w:left="720"/>
    </w:pPr>
    <w:rPr>
      <w:rFonts w:eastAsia="Times New Roman" w:cs="Times New Roman"/>
    </w:rPr>
  </w:style>
  <w:style w:type="paragraph" w:customStyle="1" w:styleId="SubtleEmphasis1">
    <w:name w:val="Subtle Emphasis1"/>
    <w:basedOn w:val="Normal"/>
    <w:uiPriority w:val="34"/>
    <w:qFormat/>
    <w:rsid w:val="001045FD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045FD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">
    <w:name w:val="ParagraphNoIndent111"/>
    <w:qFormat/>
    <w:rsid w:val="001045FD"/>
    <w:rPr>
      <w:rFonts w:ascii="Times New Roman" w:eastAsia="Times New Roman" w:hAnsi="Times New Roman"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1045F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1045FD"/>
    <w:rPr>
      <w:rFonts w:ascii="Cambria" w:eastAsia="Times New Roman" w:hAnsi="Cambria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qFormat/>
    <w:rsid w:val="001045FD"/>
    <w:rPr>
      <w:rFonts w:ascii="Times New Roman" w:eastAsia="Times New Roman" w:hAnsi="Times New Roman" w:cs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1045FD"/>
    <w:pPr>
      <w:ind w:left="240"/>
    </w:pPr>
    <w:rPr>
      <w:rFonts w:ascii="Times New Roman" w:eastAsia="Times New Roman" w:hAnsi="Times New Roman" w:cs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045FD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/>
    </w:rPr>
  </w:style>
  <w:style w:type="character" w:styleId="Emphasis">
    <w:name w:val="Emphasis"/>
    <w:qFormat/>
    <w:rsid w:val="001045FD"/>
    <w:rPr>
      <w:i/>
      <w:iCs/>
    </w:rPr>
  </w:style>
  <w:style w:type="paragraph" w:styleId="Header">
    <w:name w:val="header"/>
    <w:basedOn w:val="Normal"/>
    <w:link w:val="HeaderChar"/>
    <w:uiPriority w:val="99"/>
    <w:rsid w:val="001023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23C2"/>
    <w:rPr>
      <w:rFonts w:ascii="Times" w:hAnsi="Times" w:cs="Device Font 10cpi"/>
      <w:sz w:val="24"/>
    </w:rPr>
  </w:style>
  <w:style w:type="paragraph" w:styleId="Footer">
    <w:name w:val="footer"/>
    <w:basedOn w:val="Normal"/>
    <w:link w:val="FooterChar"/>
    <w:rsid w:val="001023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23C2"/>
    <w:rPr>
      <w:rFonts w:ascii="Times" w:hAnsi="Times" w:cs="Device Font 10cpi"/>
      <w:sz w:val="24"/>
    </w:rPr>
  </w:style>
  <w:style w:type="character" w:styleId="Strong">
    <w:name w:val="Strong"/>
    <w:uiPriority w:val="22"/>
    <w:qFormat/>
    <w:rsid w:val="00993B0E"/>
    <w:rPr>
      <w:b/>
      <w:bCs/>
    </w:rPr>
  </w:style>
  <w:style w:type="paragraph" w:styleId="BodyTextIndent">
    <w:name w:val="Body Text Indent"/>
    <w:basedOn w:val="Normal"/>
    <w:link w:val="BodyTextIndentChar"/>
    <w:rsid w:val="00993B0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93B0E"/>
    <w:rPr>
      <w:rFonts w:ascii="Times" w:hAnsi="Times" w:cs="Device Font 10cpi"/>
      <w:sz w:val="24"/>
    </w:rPr>
  </w:style>
  <w:style w:type="paragraph" w:customStyle="1" w:styleId="ChapterHeading1211">
    <w:name w:val="ChapterHeading1211"/>
    <w:qFormat/>
    <w:rsid w:val="00993B0E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customStyle="1" w:styleId="h3">
    <w:name w:val="h3"/>
    <w:rsid w:val="00993B0E"/>
  </w:style>
  <w:style w:type="character" w:customStyle="1" w:styleId="h2">
    <w:name w:val="h2"/>
    <w:rsid w:val="00993B0E"/>
  </w:style>
  <w:style w:type="paragraph" w:customStyle="1" w:styleId="MediumGrid1-Accent21">
    <w:name w:val="Medium Grid 1 - Accent 21"/>
    <w:basedOn w:val="Normal"/>
    <w:uiPriority w:val="34"/>
    <w:qFormat/>
    <w:rsid w:val="00993B0E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ableNote1211">
    <w:name w:val="TableNote1211"/>
    <w:qFormat/>
    <w:rsid w:val="008D7E56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1212">
    <w:name w:val="TableText1212"/>
    <w:qFormat/>
    <w:rsid w:val="008D7E56"/>
    <w:rPr>
      <w:rFonts w:ascii="Arial" w:hAnsi="Arial" w:cs="Arial"/>
      <w:sz w:val="18"/>
      <w:szCs w:val="18"/>
    </w:rPr>
  </w:style>
  <w:style w:type="table" w:styleId="LightGrid-Accent2">
    <w:name w:val="Light Grid Accent 2"/>
    <w:basedOn w:val="TableNormal"/>
    <w:uiPriority w:val="62"/>
    <w:rsid w:val="00A2010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xl65">
    <w:name w:val="xl65"/>
    <w:basedOn w:val="Normal"/>
    <w:rsid w:val="00A2010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">
    <w:name w:val="xl66"/>
    <w:basedOn w:val="Normal"/>
    <w:rsid w:val="00A201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">
    <w:name w:val="xl67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">
    <w:name w:val="xl68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">
    <w:name w:val="xl69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">
    <w:name w:val="xl70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Level1Heading1311">
    <w:name w:val="Level1Heading1311"/>
    <w:qFormat/>
    <w:rsid w:val="00385108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385108"/>
    <w:pPr>
      <w:jc w:val="center"/>
    </w:pPr>
    <w:rPr>
      <w:rFonts w:ascii="Arial" w:hAnsi="Arial" w:cs="Arial"/>
      <w:b/>
      <w:bCs/>
      <w:sz w:val="18"/>
      <w:szCs w:val="18"/>
    </w:rPr>
  </w:style>
  <w:style w:type="table" w:customStyle="1" w:styleId="AHRQ1">
    <w:name w:val="AHRQ1"/>
    <w:basedOn w:val="TableGrid"/>
    <w:rsid w:val="005360E0"/>
    <w:tblPr/>
  </w:style>
  <w:style w:type="table" w:styleId="TableGrid">
    <w:name w:val="Table Grid"/>
    <w:basedOn w:val="TableNormal"/>
    <w:uiPriority w:val="59"/>
    <w:rsid w:val="005360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eyQuestion">
    <w:name w:val="KeyQuestion"/>
    <w:rsid w:val="005360E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0">
    <w:name w:val="BodyText"/>
    <w:basedOn w:val="Normal"/>
    <w:link w:val="BodyTextChar0"/>
    <w:rsid w:val="005360E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0">
    <w:name w:val="BodyText Char"/>
    <w:link w:val="BodyText0"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5360E0"/>
    <w:rPr>
      <w:rFonts w:ascii="Arial" w:eastAsia="Times" w:hAnsi="Arial" w:cs="Times New Roman"/>
      <w:b/>
      <w:sz w:val="28"/>
    </w:rPr>
  </w:style>
  <w:style w:type="paragraph" w:customStyle="1" w:styleId="Default">
    <w:name w:val="Default"/>
    <w:rsid w:val="005360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2">
    <w:name w:val="List 2"/>
    <w:basedOn w:val="Normal"/>
    <w:rsid w:val="005360E0"/>
    <w:pPr>
      <w:ind w:left="720" w:hanging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5360E0"/>
    <w:pPr>
      <w:spacing w:after="120"/>
      <w:ind w:left="720"/>
    </w:pPr>
    <w:rPr>
      <w:rFonts w:ascii="Times New Roman" w:eastAsia="Times New Roman" w:hAnsi="Times New Roman" w:cs="Times New Roman"/>
      <w:szCs w:val="24"/>
    </w:rPr>
  </w:style>
  <w:style w:type="paragraph" w:styleId="TableofFigures">
    <w:name w:val="table of figures"/>
    <w:basedOn w:val="Normal"/>
    <w:next w:val="Normal"/>
    <w:rsid w:val="005360E0"/>
    <w:rPr>
      <w:rFonts w:ascii="Arial" w:eastAsia="Times New Roman" w:hAnsi="Arial" w:cs="Times New Roman"/>
      <w:sz w:val="18"/>
      <w:szCs w:val="24"/>
    </w:rPr>
  </w:style>
  <w:style w:type="paragraph" w:customStyle="1" w:styleId="AHRQUpdateChapterHeading2">
    <w:name w:val="AHRQ Update Chapter Heading2"/>
    <w:basedOn w:val="Normal"/>
    <w:rsid w:val="005360E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">
    <w:name w:val="Light Shading - Accent 51"/>
    <w:hidden/>
    <w:uiPriority w:val="71"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AHRQLevel3Heading">
    <w:name w:val="AHRQ Level 3 Heading"/>
    <w:basedOn w:val="Normal"/>
    <w:rsid w:val="005360E0"/>
    <w:rPr>
      <w:rFonts w:ascii="Times New Roman" w:eastAsia="Times New Roman" w:hAnsi="Times New Roman" w:cs="Times New Roman"/>
      <w:b/>
      <w:color w:val="000000"/>
      <w:szCs w:val="24"/>
    </w:rPr>
  </w:style>
  <w:style w:type="character" w:customStyle="1" w:styleId="apple-style-span">
    <w:name w:val="apple-style-span"/>
    <w:rsid w:val="005360E0"/>
  </w:style>
  <w:style w:type="paragraph" w:customStyle="1" w:styleId="headinganchor1">
    <w:name w:val="headinganchor1"/>
    <w:basedOn w:val="Normal"/>
    <w:rsid w:val="005360E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12">
    <w:name w:val="h12"/>
    <w:rsid w:val="005360E0"/>
    <w:rPr>
      <w:b/>
      <w:bCs/>
    </w:rPr>
  </w:style>
  <w:style w:type="character" w:customStyle="1" w:styleId="h22">
    <w:name w:val="h22"/>
    <w:rsid w:val="005360E0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ColorfulGrid-Accent61">
    <w:name w:val="Colorful Grid - Accent 61"/>
    <w:hidden/>
    <w:uiPriority w:val="99"/>
    <w:semiHidden/>
    <w:rsid w:val="005360E0"/>
    <w:rPr>
      <w:rFonts w:ascii="Times New Roman" w:eastAsia="Times New Roman" w:hAnsi="Times New Roman"/>
      <w:sz w:val="24"/>
      <w:szCs w:val="24"/>
    </w:rPr>
  </w:style>
  <w:style w:type="character" w:customStyle="1" w:styleId="headingendmark">
    <w:name w:val="headingendmark"/>
    <w:rsid w:val="005360E0"/>
  </w:style>
  <w:style w:type="character" w:customStyle="1" w:styleId="hlfld-fulltext">
    <w:name w:val="hlfld-fulltext"/>
    <w:rsid w:val="005360E0"/>
  </w:style>
  <w:style w:type="character" w:styleId="LineNumber">
    <w:name w:val="line number"/>
    <w:uiPriority w:val="99"/>
    <w:unhideWhenUsed/>
    <w:rsid w:val="005360E0"/>
  </w:style>
  <w:style w:type="character" w:customStyle="1" w:styleId="apple-converted-space">
    <w:name w:val="apple-converted-space"/>
    <w:rsid w:val="005360E0"/>
  </w:style>
  <w:style w:type="paragraph" w:customStyle="1" w:styleId="ColorfulGrid-Accent62">
    <w:name w:val="Colorful Grid - Accent 62"/>
    <w:hidden/>
    <w:uiPriority w:val="71"/>
    <w:rsid w:val="005360E0"/>
    <w:rPr>
      <w:rFonts w:ascii="Times" w:eastAsia="Times New Roman" w:hAnsi="Times"/>
      <w:sz w:val="24"/>
    </w:rPr>
  </w:style>
  <w:style w:type="paragraph" w:customStyle="1" w:styleId="ColorfulGrid-Accent63">
    <w:name w:val="Colorful Grid - Accent 63"/>
    <w:hidden/>
    <w:uiPriority w:val="71"/>
    <w:rsid w:val="005360E0"/>
    <w:rPr>
      <w:rFonts w:ascii="Times" w:eastAsia="Times New Roman" w:hAnsi="Times"/>
      <w:sz w:val="24"/>
    </w:rPr>
  </w:style>
  <w:style w:type="paragraph" w:customStyle="1" w:styleId="ColorfulGrid-Accent64">
    <w:name w:val="Colorful Grid - Accent 64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ColorfulGrid-Accent65">
    <w:name w:val="Colorful Grid - Accent 65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ColorfulGrid-Accent66">
    <w:name w:val="Colorful Grid - Accent 66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GridTable32">
    <w:name w:val="Grid Table 32"/>
    <w:basedOn w:val="Heading1"/>
    <w:next w:val="Normal"/>
    <w:uiPriority w:val="39"/>
    <w:unhideWhenUsed/>
    <w:qFormat/>
    <w:rsid w:val="005360E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Grid-Accent67">
    <w:name w:val="Colorful Grid - Accent 67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FigureTitle112">
    <w:name w:val="FigureTitle112"/>
    <w:basedOn w:val="Normal"/>
    <w:qFormat/>
    <w:rsid w:val="005360E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character" w:customStyle="1" w:styleId="HeaderChar1">
    <w:name w:val="Header Char1"/>
    <w:uiPriority w:val="99"/>
    <w:rsid w:val="005360E0"/>
  </w:style>
  <w:style w:type="paragraph" w:customStyle="1" w:styleId="PageNumber1">
    <w:name w:val="PageNumber1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">
    <w:name w:val="FigureTitle1121"/>
    <w:basedOn w:val="Normal"/>
    <w:qFormat/>
    <w:rsid w:val="005360E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">
    <w:name w:val="TableNote31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1">
    <w:name w:val="ChapterHeading1"/>
    <w:qFormat/>
    <w:rsid w:val="005360E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">
    <w:name w:val="Level1Heading1"/>
    <w:qFormat/>
    <w:rsid w:val="005360E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">
    <w:name w:val="ParagraphNoInden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TableNote1">
    <w:name w:val="TableNote1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">
    <w:name w:val="ParagraphNoIndent Char1"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HeaderChar2">
    <w:name w:val="Header Char2"/>
    <w:uiPriority w:val="99"/>
    <w:rsid w:val="005360E0"/>
    <w:rPr>
      <w:sz w:val="22"/>
      <w:szCs w:val="22"/>
    </w:rPr>
  </w:style>
  <w:style w:type="character" w:customStyle="1" w:styleId="FooterChar1">
    <w:name w:val="Footer Char1"/>
    <w:uiPriority w:val="99"/>
    <w:rsid w:val="005360E0"/>
    <w:rPr>
      <w:sz w:val="22"/>
      <w:szCs w:val="22"/>
    </w:rPr>
  </w:style>
  <w:style w:type="paragraph" w:customStyle="1" w:styleId="ParagraphIndent1">
    <w:name w:val="ParagraphIndent1"/>
    <w:qFormat/>
    <w:rsid w:val="005360E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">
    <w:name w:val="ParagraphIndent Char1"/>
    <w:rsid w:val="005360E0"/>
    <w:rPr>
      <w:rFonts w:ascii="Times New Roman" w:hAnsi="Times New Roman"/>
      <w:color w:val="000000"/>
      <w:sz w:val="24"/>
      <w:szCs w:val="24"/>
    </w:rPr>
  </w:style>
  <w:style w:type="paragraph" w:customStyle="1" w:styleId="ReportType1">
    <w:name w:val="ReportType1"/>
    <w:qFormat/>
    <w:rsid w:val="005360E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5360E0"/>
    <w:rPr>
      <w:rFonts w:ascii="Arial" w:eastAsia="Times New Roman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5360E0"/>
    <w:rPr>
      <w:rFonts w:ascii="Arial" w:eastAsia="Times New Roman" w:hAnsi="Arial"/>
      <w:b/>
      <w:bCs/>
      <w:sz w:val="36"/>
      <w:szCs w:val="36"/>
    </w:rPr>
  </w:style>
  <w:style w:type="paragraph" w:customStyle="1" w:styleId="PageNumber2">
    <w:name w:val="PageNumber2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">
    <w:name w:val="FrontMatterHead1"/>
    <w:qFormat/>
    <w:rsid w:val="005360E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">
    <w:name w:val="Level2Heading1"/>
    <w:qFormat/>
    <w:rsid w:val="005360E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">
    <w:name w:val="TableTitle1"/>
    <w:qFormat/>
    <w:rsid w:val="005360E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">
    <w:name w:val="Level5Heading1"/>
    <w:qFormat/>
    <w:rsid w:val="005360E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">
    <w:name w:val="Level3Heading1"/>
    <w:qFormat/>
    <w:rsid w:val="005360E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">
    <w:name w:val="PreparedForTex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5360E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">
    <w:name w:val="ContentsSubhead1"/>
    <w:qFormat/>
    <w:rsid w:val="005360E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5360E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5360E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5360E0"/>
    <w:rPr>
      <w:rFonts w:ascii="Arial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5360E0"/>
    <w:rPr>
      <w:rFonts w:ascii="Arial" w:hAnsi="Arial" w:cs="Arial"/>
      <w:sz w:val="18"/>
      <w:szCs w:val="18"/>
    </w:rPr>
  </w:style>
  <w:style w:type="paragraph" w:customStyle="1" w:styleId="Level6Heading1">
    <w:name w:val="Level6Heading1"/>
    <w:qFormat/>
    <w:rsid w:val="005360E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5360E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5360E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5360E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">
    <w:name w:val="Bullet21"/>
    <w:qFormat/>
    <w:rsid w:val="005360E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5360E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">
    <w:name w:val="TableLeftText1"/>
    <w:qFormat/>
    <w:rsid w:val="005360E0"/>
    <w:rPr>
      <w:rFonts w:ascii="Arial" w:hAnsi="Arial" w:cs="Arial"/>
      <w:sz w:val="18"/>
      <w:szCs w:val="18"/>
    </w:rPr>
  </w:style>
  <w:style w:type="paragraph" w:customStyle="1" w:styleId="TableBoldText1">
    <w:name w:val="TableBoldText1"/>
    <w:qFormat/>
    <w:rsid w:val="005360E0"/>
    <w:rPr>
      <w:rFonts w:ascii="Arial" w:hAnsi="Arial" w:cs="Arial"/>
      <w:b/>
      <w:sz w:val="18"/>
      <w:szCs w:val="18"/>
    </w:rPr>
  </w:style>
  <w:style w:type="paragraph" w:customStyle="1" w:styleId="Studies11">
    <w:name w:val="Studies11"/>
    <w:qFormat/>
    <w:rsid w:val="005360E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5360E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5360E0"/>
    <w:pPr>
      <w:numPr>
        <w:numId w:val="0"/>
      </w:numPr>
      <w:ind w:left="1080" w:hanging="360"/>
    </w:pPr>
  </w:style>
  <w:style w:type="paragraph" w:customStyle="1" w:styleId="ReportSubtitle1">
    <w:name w:val="ReportSubtitle1"/>
    <w:qFormat/>
    <w:rsid w:val="005360E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5360E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">
    <w:name w:val="FigureTitle1"/>
    <w:basedOn w:val="TableTitle"/>
    <w:qFormat/>
    <w:rsid w:val="005360E0"/>
  </w:style>
  <w:style w:type="paragraph" w:customStyle="1" w:styleId="Bullet31">
    <w:name w:val="Bullet31"/>
    <w:basedOn w:val="Bullet2"/>
    <w:qFormat/>
    <w:rsid w:val="005360E0"/>
    <w:pPr>
      <w:numPr>
        <w:ilvl w:val="0"/>
        <w:numId w:val="0"/>
      </w:numPr>
      <w:ind w:left="1440" w:hanging="360"/>
    </w:pPr>
  </w:style>
  <w:style w:type="paragraph" w:customStyle="1" w:styleId="LightList-Accent511">
    <w:name w:val="Light List - Accent 511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LightGrid-Accent311">
    <w:name w:val="Light Grid - Accent 311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SubtleEmphasis11">
    <w:name w:val="Subtle Emphasis11"/>
    <w:basedOn w:val="Normal"/>
    <w:uiPriority w:val="34"/>
    <w:qFormat/>
    <w:rsid w:val="005360E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">
    <w:name w:val="Heading 1 Char1"/>
    <w:uiPriority w:val="9"/>
    <w:rsid w:val="005360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">
    <w:name w:val="ParagraphNoIndent1111"/>
    <w:qFormat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">
    <w:name w:val="Comment Text Char1"/>
    <w:uiPriority w:val="99"/>
    <w:rsid w:val="005360E0"/>
  </w:style>
  <w:style w:type="character" w:customStyle="1" w:styleId="CommentSubjectChar1">
    <w:name w:val="Comment Subject Char1"/>
    <w:uiPriority w:val="99"/>
    <w:semiHidden/>
    <w:rsid w:val="005360E0"/>
    <w:rPr>
      <w:b/>
      <w:bCs/>
    </w:rPr>
  </w:style>
  <w:style w:type="character" w:customStyle="1" w:styleId="BalloonTextChar1">
    <w:name w:val="Balloon Text Char1"/>
    <w:uiPriority w:val="99"/>
    <w:semiHidden/>
    <w:rsid w:val="005360E0"/>
    <w:rPr>
      <w:rFonts w:ascii="Tahoma" w:hAnsi="Tahoma" w:cs="Tahoma"/>
      <w:sz w:val="16"/>
      <w:szCs w:val="16"/>
    </w:rPr>
  </w:style>
  <w:style w:type="paragraph" w:customStyle="1" w:styleId="EndNoteBibliographyTitle1">
    <w:name w:val="EndNote Bibliography Title1"/>
    <w:basedOn w:val="Normal"/>
    <w:rsid w:val="005360E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">
    <w:name w:val="EndNote Bibliography Title Char1"/>
    <w:rsid w:val="005360E0"/>
    <w:rPr>
      <w:noProof/>
    </w:rPr>
  </w:style>
  <w:style w:type="paragraph" w:customStyle="1" w:styleId="EndNoteBibliography1">
    <w:name w:val="EndNote Bibliography1"/>
    <w:basedOn w:val="Normal"/>
    <w:rsid w:val="005360E0"/>
    <w:rPr>
      <w:rFonts w:ascii="Calibri" w:hAnsi="Calibri" w:cs="Times New Roman"/>
      <w:noProof/>
      <w:sz w:val="20"/>
    </w:rPr>
  </w:style>
  <w:style w:type="character" w:customStyle="1" w:styleId="EndNoteBibliographyChar1">
    <w:name w:val="EndNote Bibliography Char1"/>
    <w:rsid w:val="005360E0"/>
    <w:rPr>
      <w:noProof/>
    </w:rPr>
  </w:style>
  <w:style w:type="paragraph" w:customStyle="1" w:styleId="xl63">
    <w:name w:val="xl63"/>
    <w:basedOn w:val="Normal"/>
    <w:rsid w:val="00536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5360E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536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CommentTextChar2">
    <w:name w:val="Comment Text Char2"/>
    <w:uiPriority w:val="99"/>
    <w:rsid w:val="005360E0"/>
    <w:rPr>
      <w:rFonts w:ascii="Device Font 10cpi" w:hAnsi="Device Font 10cpi" w:cs="Device Font 10cpi"/>
      <w:sz w:val="24"/>
      <w:szCs w:val="24"/>
    </w:rPr>
  </w:style>
  <w:style w:type="character" w:customStyle="1" w:styleId="CommentSubjectChar2">
    <w:name w:val="Comment Subject Char2"/>
    <w:uiPriority w:val="99"/>
    <w:rsid w:val="005360E0"/>
    <w:rPr>
      <w:rFonts w:ascii="Device Font 10cpi" w:hAnsi="Device Font 10cpi" w:cs="Device Font 10cpi"/>
      <w:b/>
      <w:bCs/>
      <w:sz w:val="24"/>
      <w:szCs w:val="24"/>
    </w:rPr>
  </w:style>
  <w:style w:type="character" w:customStyle="1" w:styleId="BalloonTextChar2">
    <w:name w:val="Balloon Text Char2"/>
    <w:uiPriority w:val="99"/>
    <w:rsid w:val="005360E0"/>
    <w:rPr>
      <w:rFonts w:ascii="Lucida Grande" w:hAnsi="Lucida Grande" w:cs="Lucida Grande"/>
      <w:sz w:val="18"/>
      <w:szCs w:val="18"/>
    </w:rPr>
  </w:style>
  <w:style w:type="character" w:customStyle="1" w:styleId="Heading1Char2">
    <w:name w:val="Heading 1 Char2"/>
    <w:uiPriority w:val="9"/>
    <w:rsid w:val="005360E0"/>
    <w:rPr>
      <w:rFonts w:ascii="Cambria" w:hAnsi="Cambria"/>
      <w:b/>
      <w:bCs/>
      <w:kern w:val="32"/>
      <w:sz w:val="32"/>
      <w:szCs w:val="32"/>
    </w:rPr>
  </w:style>
  <w:style w:type="paragraph" w:customStyle="1" w:styleId="ParagraphNoIndent2">
    <w:name w:val="ParagraphNoIndent2"/>
    <w:qFormat/>
    <w:rsid w:val="005360E0"/>
    <w:rPr>
      <w:rFonts w:ascii="Times New Roman" w:hAnsi="Times New Roman"/>
      <w:bCs/>
      <w:sz w:val="24"/>
      <w:szCs w:val="24"/>
    </w:rPr>
  </w:style>
  <w:style w:type="character" w:customStyle="1" w:styleId="BodyTextChar1">
    <w:name w:val="Body Text Char1"/>
    <w:rsid w:val="005360E0"/>
    <w:rPr>
      <w:bCs/>
      <w:i/>
      <w:iCs/>
      <w:sz w:val="24"/>
      <w:szCs w:val="24"/>
    </w:rPr>
  </w:style>
  <w:style w:type="character" w:customStyle="1" w:styleId="ParagraphNoIndentChar2">
    <w:name w:val="ParagraphNoIndent Char2"/>
    <w:rsid w:val="005360E0"/>
    <w:rPr>
      <w:rFonts w:ascii="Times New Roman" w:hAnsi="Times New Roman"/>
      <w:bCs/>
      <w:sz w:val="24"/>
      <w:szCs w:val="24"/>
    </w:rPr>
  </w:style>
  <w:style w:type="paragraph" w:customStyle="1" w:styleId="EndNoteBibliography2">
    <w:name w:val="EndNote Bibliography2"/>
    <w:basedOn w:val="Normal"/>
    <w:rsid w:val="005360E0"/>
    <w:rPr>
      <w:rFonts w:ascii="Times New Roman" w:hAnsi="Times New Roman" w:cs="Times New Roman"/>
      <w:noProof/>
    </w:rPr>
  </w:style>
  <w:style w:type="character" w:customStyle="1" w:styleId="EndNoteBibliographyChar2">
    <w:name w:val="EndNote Bibliography Char2"/>
    <w:rsid w:val="005360E0"/>
    <w:rPr>
      <w:rFonts w:ascii="Times New Roman" w:hAnsi="Times New Roman"/>
      <w:noProof/>
      <w:sz w:val="24"/>
    </w:rPr>
  </w:style>
  <w:style w:type="paragraph" w:customStyle="1" w:styleId="headinganchor2">
    <w:name w:val="headinganchor2"/>
    <w:basedOn w:val="Normal"/>
    <w:rsid w:val="005360E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1">
    <w:name w:val="Heading 4 Char1"/>
    <w:uiPriority w:val="9"/>
    <w:rsid w:val="005360E0"/>
    <w:rPr>
      <w:rFonts w:eastAsia="MS Mincho"/>
      <w:b/>
      <w:bCs/>
      <w:sz w:val="28"/>
      <w:szCs w:val="28"/>
    </w:rPr>
  </w:style>
  <w:style w:type="paragraph" w:customStyle="1" w:styleId="EndNoteBibliographyTitle2">
    <w:name w:val="EndNote Bibliography Title2"/>
    <w:basedOn w:val="Normal"/>
    <w:rsid w:val="005360E0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2">
    <w:name w:val="EndNote Bibliography Title Char2"/>
    <w:rsid w:val="005360E0"/>
    <w:rPr>
      <w:rFonts w:ascii="Times New Roman" w:hAnsi="Times New Roman"/>
      <w:noProof/>
      <w:sz w:val="24"/>
    </w:rPr>
  </w:style>
  <w:style w:type="paragraph" w:customStyle="1" w:styleId="ParagraphIndent2">
    <w:name w:val="ParagraphIndent2"/>
    <w:qFormat/>
    <w:rsid w:val="005360E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2">
    <w:name w:val="ParagraphIndent Char2"/>
    <w:rsid w:val="005360E0"/>
    <w:rPr>
      <w:rFonts w:ascii="Times New Roman" w:hAnsi="Times New Roman"/>
      <w:color w:val="000000"/>
      <w:sz w:val="24"/>
      <w:szCs w:val="24"/>
    </w:rPr>
  </w:style>
  <w:style w:type="paragraph" w:customStyle="1" w:styleId="ReportType2">
    <w:name w:val="ReportType2"/>
    <w:qFormat/>
    <w:rsid w:val="005360E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5360E0"/>
    <w:rPr>
      <w:rFonts w:ascii="Arial" w:eastAsia="Times New Roman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5360E0"/>
    <w:rPr>
      <w:rFonts w:ascii="Arial" w:eastAsia="Times New Roman" w:hAnsi="Arial"/>
      <w:b/>
      <w:bCs/>
      <w:sz w:val="36"/>
      <w:szCs w:val="36"/>
    </w:rPr>
  </w:style>
  <w:style w:type="paragraph" w:customStyle="1" w:styleId="PageNumber3">
    <w:name w:val="PageNumber3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2">
    <w:name w:val="FrontMatterHead2"/>
    <w:qFormat/>
    <w:rsid w:val="005360E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2">
    <w:name w:val="ChapterHeading2"/>
    <w:qFormat/>
    <w:rsid w:val="005360E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2">
    <w:name w:val="Level1Heading2"/>
    <w:qFormat/>
    <w:rsid w:val="005360E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2">
    <w:name w:val="Level2Heading2"/>
    <w:qFormat/>
    <w:rsid w:val="005360E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2">
    <w:name w:val="TableTitle2"/>
    <w:qFormat/>
    <w:rsid w:val="005360E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2">
    <w:name w:val="TableNote2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5360E0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2">
    <w:name w:val="Level5Heading2"/>
    <w:qFormat/>
    <w:rsid w:val="005360E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2">
    <w:name w:val="Level3Heading2"/>
    <w:qFormat/>
    <w:rsid w:val="005360E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2">
    <w:name w:val="PreparedForText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2">
    <w:name w:val="SuggestedCitation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5360E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2">
    <w:name w:val="ContentsSubhead2"/>
    <w:qFormat/>
    <w:rsid w:val="005360E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5360E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5360E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5360E0"/>
    <w:rPr>
      <w:rFonts w:ascii="Arial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5360E0"/>
    <w:rPr>
      <w:rFonts w:ascii="Arial" w:hAnsi="Arial" w:cs="Arial"/>
      <w:sz w:val="18"/>
      <w:szCs w:val="18"/>
    </w:rPr>
  </w:style>
  <w:style w:type="paragraph" w:customStyle="1" w:styleId="Level6Heading2">
    <w:name w:val="Level6Heading2"/>
    <w:qFormat/>
    <w:rsid w:val="005360E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5360E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5360E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5360E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2">
    <w:name w:val="Bullet22"/>
    <w:qFormat/>
    <w:rsid w:val="005360E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5360E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2">
    <w:name w:val="TableLeftText2"/>
    <w:qFormat/>
    <w:rsid w:val="005360E0"/>
    <w:rPr>
      <w:rFonts w:ascii="Arial" w:hAnsi="Arial" w:cs="Arial"/>
      <w:sz w:val="18"/>
      <w:szCs w:val="18"/>
    </w:rPr>
  </w:style>
  <w:style w:type="paragraph" w:customStyle="1" w:styleId="TableBoldText2">
    <w:name w:val="TableBoldText2"/>
    <w:qFormat/>
    <w:rsid w:val="005360E0"/>
    <w:rPr>
      <w:rFonts w:ascii="Arial" w:hAnsi="Arial" w:cs="Arial"/>
      <w:b/>
      <w:sz w:val="18"/>
      <w:szCs w:val="18"/>
    </w:rPr>
  </w:style>
  <w:style w:type="paragraph" w:customStyle="1" w:styleId="Studies12">
    <w:name w:val="Studies12"/>
    <w:qFormat/>
    <w:rsid w:val="005360E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5360E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5360E0"/>
    <w:pPr>
      <w:numPr>
        <w:numId w:val="0"/>
      </w:numPr>
      <w:ind w:left="1080" w:hanging="360"/>
    </w:pPr>
  </w:style>
  <w:style w:type="paragraph" w:customStyle="1" w:styleId="ReportSubtitle2">
    <w:name w:val="ReportSubtitle2"/>
    <w:qFormat/>
    <w:rsid w:val="005360E0"/>
    <w:rPr>
      <w:rFonts w:ascii="Arial" w:eastAsia="Times New Roman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5360E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2">
    <w:name w:val="FigureTitle2"/>
    <w:basedOn w:val="TableTitle"/>
    <w:qFormat/>
    <w:rsid w:val="005360E0"/>
  </w:style>
  <w:style w:type="paragraph" w:customStyle="1" w:styleId="Bullet32">
    <w:name w:val="Bullet32"/>
    <w:basedOn w:val="Bullet2"/>
    <w:qFormat/>
    <w:rsid w:val="005360E0"/>
    <w:pPr>
      <w:numPr>
        <w:ilvl w:val="0"/>
        <w:numId w:val="0"/>
      </w:numPr>
      <w:ind w:left="1440" w:hanging="360"/>
    </w:pPr>
  </w:style>
  <w:style w:type="paragraph" w:customStyle="1" w:styleId="LightList-Accent512">
    <w:name w:val="Light List - Accent 512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LightGrid-Accent312">
    <w:name w:val="Light Grid - Accent 312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SubtleEmphasis12">
    <w:name w:val="Subtle Emphasis12"/>
    <w:basedOn w:val="Normal"/>
    <w:uiPriority w:val="34"/>
    <w:qFormat/>
    <w:rsid w:val="005360E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1">
    <w:name w:val="TOC Heading11"/>
    <w:basedOn w:val="Heading1"/>
    <w:next w:val="Normal"/>
    <w:uiPriority w:val="39"/>
    <w:semiHidden/>
    <w:unhideWhenUsed/>
    <w:qFormat/>
    <w:rsid w:val="005360E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2">
    <w:name w:val="ParagraphNoIndent1112"/>
    <w:qFormat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HeaderChar3">
    <w:name w:val="Header Char3"/>
    <w:uiPriority w:val="99"/>
    <w:rsid w:val="005360E0"/>
    <w:rPr>
      <w:rFonts w:ascii="Times" w:hAnsi="Times" w:cs="Device Font 10cpi"/>
      <w:sz w:val="24"/>
    </w:rPr>
  </w:style>
  <w:style w:type="character" w:customStyle="1" w:styleId="FooterChar2">
    <w:name w:val="Footer Char2"/>
    <w:uiPriority w:val="99"/>
    <w:rsid w:val="005360E0"/>
    <w:rPr>
      <w:rFonts w:ascii="Times" w:hAnsi="Times" w:cs="Device Font 10cpi"/>
      <w:sz w:val="24"/>
    </w:rPr>
  </w:style>
  <w:style w:type="character" w:customStyle="1" w:styleId="BodyTextIndentChar1">
    <w:name w:val="Body Text Indent Char1"/>
    <w:rsid w:val="005360E0"/>
    <w:rPr>
      <w:rFonts w:ascii="Times" w:hAnsi="Times" w:cs="Device Font 10cpi"/>
      <w:sz w:val="24"/>
    </w:rPr>
  </w:style>
  <w:style w:type="paragraph" w:customStyle="1" w:styleId="xl651">
    <w:name w:val="xl651"/>
    <w:basedOn w:val="Normal"/>
    <w:rsid w:val="005360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1">
    <w:name w:val="xl661"/>
    <w:basedOn w:val="Normal"/>
    <w:rsid w:val="005360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1">
    <w:name w:val="xl67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1">
    <w:name w:val="xl68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1">
    <w:name w:val="xl69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1">
    <w:name w:val="xl70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Mention">
    <w:name w:val="Mention"/>
    <w:uiPriority w:val="99"/>
    <w:semiHidden/>
    <w:unhideWhenUsed/>
    <w:rsid w:val="00657F51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C064B1"/>
    <w:rPr>
      <w:color w:val="808080"/>
      <w:shd w:val="clear" w:color="auto" w:fill="E6E6E6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lainTable21">
    <w:name w:val="Plain Table 21"/>
    <w:hidden/>
    <w:uiPriority w:val="71"/>
    <w:rsid w:val="00F81A10"/>
    <w:rPr>
      <w:rFonts w:ascii="Times" w:eastAsia="Times New Roman" w:hAnsi="Times"/>
      <w:sz w:val="24"/>
    </w:rPr>
  </w:style>
  <w:style w:type="table" w:styleId="LightList-Accent4">
    <w:name w:val="Light List Accent 4"/>
    <w:basedOn w:val="TableNormal"/>
    <w:uiPriority w:val="62"/>
    <w:rsid w:val="00F81A1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HRQ11">
    <w:name w:val="AHRQ11"/>
    <w:basedOn w:val="TableGrid"/>
    <w:rsid w:val="00F81A10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eyQuestion1">
    <w:name w:val="KeyQuestion1"/>
    <w:rsid w:val="00F81A1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1">
    <w:name w:val="BodyText1"/>
    <w:basedOn w:val="Normal"/>
    <w:rsid w:val="00F81A1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10">
    <w:name w:val="BodyText Char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F81A10"/>
    <w:rPr>
      <w:rFonts w:ascii="Arial" w:eastAsia="Times" w:hAnsi="Arial" w:cs="Times New Roman"/>
      <w:b/>
      <w:sz w:val="28"/>
    </w:rPr>
  </w:style>
  <w:style w:type="paragraph" w:customStyle="1" w:styleId="Default1">
    <w:name w:val="Default1"/>
    <w:rsid w:val="00F81A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F81A1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1">
    <w:name w:val="Light Shading - Accent 511"/>
    <w:hidden/>
    <w:uiPriority w:val="7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Level3Heading1">
    <w:name w:val="AHRQ Level 3 Heading1"/>
    <w:basedOn w:val="Normal"/>
    <w:rsid w:val="00F81A10"/>
    <w:rPr>
      <w:rFonts w:ascii="Times New Roman" w:eastAsia="Times New Roman" w:hAnsi="Times New Roman" w:cs="Times New Roman"/>
      <w:b/>
      <w:color w:val="000000"/>
      <w:szCs w:val="24"/>
    </w:rPr>
  </w:style>
  <w:style w:type="paragraph" w:customStyle="1" w:styleId="headinganchor11">
    <w:name w:val="headinganchor11"/>
    <w:basedOn w:val="Normal"/>
    <w:rsid w:val="00F81A1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orfulShading-Accent111">
    <w:name w:val="Colorful Shading - Accent 111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11">
    <w:name w:val="Colorful Grid - Accent 611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21">
    <w:name w:val="Colorful Grid - Accent 621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31">
    <w:name w:val="Colorful Grid - Accent 631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41">
    <w:name w:val="Colorful Grid - Accent 64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51">
    <w:name w:val="Colorful Grid - Accent 65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61">
    <w:name w:val="Colorful Grid - Accent 66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71">
    <w:name w:val="Colorful Grid - Accent 671"/>
    <w:hidden/>
    <w:uiPriority w:val="99"/>
    <w:semiHidden/>
    <w:rsid w:val="00F81A10"/>
    <w:rPr>
      <w:rFonts w:ascii="Times" w:eastAsia="Times New Roman" w:hAnsi="Times"/>
      <w:sz w:val="24"/>
    </w:rPr>
  </w:style>
  <w:style w:type="character" w:customStyle="1" w:styleId="HeaderChar11">
    <w:name w:val="Header Char11"/>
    <w:uiPriority w:val="99"/>
    <w:rsid w:val="00F81A10"/>
  </w:style>
  <w:style w:type="paragraph" w:customStyle="1" w:styleId="PageNumber11">
    <w:name w:val="PageNumber1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1">
    <w:name w:val="FigureTitle11211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ChapterHeading11">
    <w:name w:val="ChapterHeading1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1">
    <w:name w:val="Level1Heading1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1">
    <w:name w:val="ParagraphNoInden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11">
    <w:name w:val="TableNote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1">
    <w:name w:val="ParagraphNoIndent Char11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FooterChar11">
    <w:name w:val="Footer Char11"/>
    <w:uiPriority w:val="99"/>
    <w:rsid w:val="00F81A10"/>
    <w:rPr>
      <w:sz w:val="22"/>
      <w:szCs w:val="22"/>
    </w:rPr>
  </w:style>
  <w:style w:type="paragraph" w:customStyle="1" w:styleId="ParagraphIndent11">
    <w:name w:val="ParagraphIndent11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1">
    <w:name w:val="ParagraphIndent Char11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11">
    <w:name w:val="ReportType11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FrontMatterHead11">
    <w:name w:val="FrontMatterHead11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1">
    <w:name w:val="Level2Heading11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1">
    <w:name w:val="TableTitle11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1">
    <w:name w:val="Level5Heading11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1">
    <w:name w:val="Level3Heading11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1">
    <w:name w:val="SuggestedCitation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F81A10"/>
    <w:rPr>
      <w:rFonts w:ascii="Arial" w:hAnsi="Arial" w:cs="Arial"/>
      <w:sz w:val="18"/>
      <w:szCs w:val="18"/>
    </w:rPr>
  </w:style>
  <w:style w:type="paragraph" w:customStyle="1" w:styleId="Level6Heading11">
    <w:name w:val="Level6Heading11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1">
    <w:name w:val="TableLeftText11"/>
    <w:qFormat/>
    <w:rsid w:val="00F81A10"/>
    <w:rPr>
      <w:rFonts w:ascii="Arial" w:hAnsi="Arial" w:cs="Arial"/>
      <w:sz w:val="18"/>
      <w:szCs w:val="18"/>
    </w:rPr>
  </w:style>
  <w:style w:type="paragraph" w:customStyle="1" w:styleId="TableBoldText11">
    <w:name w:val="TableBoldText11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11">
    <w:name w:val="Studies111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1">
    <w:name w:val="Studies211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1">
    <w:name w:val="NumberedList11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11">
    <w:name w:val="ReportSubtitle11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1">
    <w:name w:val="FigureTitle11"/>
    <w:basedOn w:val="TableTitle"/>
    <w:qFormat/>
    <w:rsid w:val="00F81A10"/>
  </w:style>
  <w:style w:type="paragraph" w:customStyle="1" w:styleId="Bullet311">
    <w:name w:val="Bullet311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11">
    <w:name w:val="Light List - Accent 511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11">
    <w:name w:val="Light Grid - Accent 311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11">
    <w:name w:val="Subtle Emphasis111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1">
    <w:name w:val="Heading 1 Char11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1">
    <w:name w:val="ParagraphNoIndent11111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1">
    <w:name w:val="Comment Text Char11"/>
    <w:uiPriority w:val="99"/>
    <w:semiHidden/>
    <w:rsid w:val="00F81A10"/>
  </w:style>
  <w:style w:type="character" w:customStyle="1" w:styleId="CommentSubjectChar11">
    <w:name w:val="Comment Subject Char11"/>
    <w:uiPriority w:val="99"/>
    <w:semiHidden/>
    <w:rsid w:val="00F81A10"/>
    <w:rPr>
      <w:b/>
      <w:bCs/>
    </w:rPr>
  </w:style>
  <w:style w:type="character" w:customStyle="1" w:styleId="BalloonTextChar11">
    <w:name w:val="Balloon Text Char11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11">
    <w:name w:val="EndNote Bibliography Title11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1">
    <w:name w:val="EndNote Bibliography Title Char11"/>
    <w:rsid w:val="00F81A10"/>
    <w:rPr>
      <w:noProof/>
    </w:rPr>
  </w:style>
  <w:style w:type="paragraph" w:customStyle="1" w:styleId="EndNoteBibliography11">
    <w:name w:val="EndNote Bibliography11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11">
    <w:name w:val="EndNote Bibliography Char11"/>
    <w:rsid w:val="00F81A10"/>
    <w:rPr>
      <w:noProof/>
    </w:rPr>
  </w:style>
  <w:style w:type="character" w:customStyle="1" w:styleId="BodyTextChar11">
    <w:name w:val="Body Text Char11"/>
    <w:rsid w:val="00F81A10"/>
    <w:rPr>
      <w:bCs/>
      <w:i/>
      <w:iCs/>
      <w:sz w:val="24"/>
      <w:szCs w:val="24"/>
    </w:rPr>
  </w:style>
  <w:style w:type="paragraph" w:customStyle="1" w:styleId="headinganchor21">
    <w:name w:val="headinganchor21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BodyTextIndentChar11">
    <w:name w:val="Body Text Indent Char11"/>
    <w:rsid w:val="00F81A10"/>
    <w:rPr>
      <w:rFonts w:ascii="Times" w:hAnsi="Times" w:cs="Device Font 10cpi"/>
      <w:sz w:val="24"/>
    </w:rPr>
  </w:style>
  <w:style w:type="character" w:customStyle="1" w:styleId="HeaderChar4">
    <w:name w:val="Header Char4"/>
    <w:uiPriority w:val="99"/>
    <w:rsid w:val="00F81A10"/>
  </w:style>
  <w:style w:type="paragraph" w:customStyle="1" w:styleId="PageNumber4">
    <w:name w:val="PageNumber4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2">
    <w:name w:val="FigureTitle1122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1">
    <w:name w:val="TableNote3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3">
    <w:name w:val="ChapterHeading3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3">
    <w:name w:val="Level1Heading3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3">
    <w:name w:val="ParagraphNoInden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3">
    <w:name w:val="TableNote3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3">
    <w:name w:val="ParagraphNoIndent Char3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5">
    <w:name w:val="Header Char5"/>
    <w:uiPriority w:val="99"/>
    <w:rsid w:val="00F81A10"/>
    <w:rPr>
      <w:sz w:val="22"/>
      <w:szCs w:val="22"/>
    </w:rPr>
  </w:style>
  <w:style w:type="character" w:customStyle="1" w:styleId="FooterChar3">
    <w:name w:val="Footer Char3"/>
    <w:rsid w:val="00F81A10"/>
    <w:rPr>
      <w:sz w:val="22"/>
      <w:szCs w:val="22"/>
    </w:rPr>
  </w:style>
  <w:style w:type="paragraph" w:customStyle="1" w:styleId="ParagraphIndent3">
    <w:name w:val="ParagraphIndent3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3">
    <w:name w:val="ParagraphIndent Char3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3">
    <w:name w:val="ReportType3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5">
    <w:name w:val="PageNumber5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3">
    <w:name w:val="FrontMatterHead3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3">
    <w:name w:val="Level2Heading3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3">
    <w:name w:val="TableTitle3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3">
    <w:name w:val="Level5Heading3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3">
    <w:name w:val="Level3Heading3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3">
    <w:name w:val="PreparedForTex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3">
    <w:name w:val="ContentsSubhead3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F81A10"/>
    <w:rPr>
      <w:rFonts w:ascii="Arial" w:hAnsi="Arial" w:cs="Arial"/>
      <w:sz w:val="18"/>
      <w:szCs w:val="18"/>
    </w:rPr>
  </w:style>
  <w:style w:type="paragraph" w:customStyle="1" w:styleId="Level6Heading3">
    <w:name w:val="Level6Heading3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3">
    <w:name w:val="Bullet23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3">
    <w:name w:val="TableLeftText3"/>
    <w:qFormat/>
    <w:rsid w:val="00F81A10"/>
    <w:rPr>
      <w:rFonts w:ascii="Arial" w:hAnsi="Arial" w:cs="Arial"/>
      <w:sz w:val="18"/>
      <w:szCs w:val="18"/>
    </w:rPr>
  </w:style>
  <w:style w:type="paragraph" w:customStyle="1" w:styleId="TableBoldText3">
    <w:name w:val="TableBoldText3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3">
    <w:name w:val="Studies13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3">
    <w:name w:val="ReportSubtitle3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3">
    <w:name w:val="FigureTitle3"/>
    <w:basedOn w:val="TableTitle"/>
    <w:qFormat/>
    <w:rsid w:val="00F81A10"/>
  </w:style>
  <w:style w:type="paragraph" w:customStyle="1" w:styleId="Bullet33">
    <w:name w:val="Bullet33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3">
    <w:name w:val="Light List - Accent 513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3">
    <w:name w:val="Light Grid - Accent 313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3">
    <w:name w:val="Subtle Emphasis13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2">
    <w:name w:val="TOC Heading12"/>
    <w:basedOn w:val="Heading1"/>
    <w:next w:val="Normal"/>
    <w:uiPriority w:val="39"/>
    <w:semiHidden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1Char3">
    <w:name w:val="Heading 1 Char3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3">
    <w:name w:val="ParagraphNoIndent1113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3">
    <w:name w:val="Comment Text Char3"/>
    <w:uiPriority w:val="99"/>
    <w:rsid w:val="00F81A10"/>
  </w:style>
  <w:style w:type="character" w:customStyle="1" w:styleId="CommentSubjectChar3">
    <w:name w:val="Comment Subject Char3"/>
    <w:semiHidden/>
    <w:rsid w:val="00F81A10"/>
    <w:rPr>
      <w:b/>
      <w:bCs/>
    </w:rPr>
  </w:style>
  <w:style w:type="character" w:customStyle="1" w:styleId="BalloonTextChar3">
    <w:name w:val="Balloon Text Char3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3">
    <w:name w:val="EndNote Bibliography Title3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3">
    <w:name w:val="EndNote Bibliography Title Char3"/>
    <w:rsid w:val="00F81A10"/>
    <w:rPr>
      <w:noProof/>
    </w:rPr>
  </w:style>
  <w:style w:type="paragraph" w:customStyle="1" w:styleId="EndNoteBibliography3">
    <w:name w:val="EndNote Bibliography3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3">
    <w:name w:val="EndNote Bibliography Char3"/>
    <w:rsid w:val="00F81A10"/>
    <w:rPr>
      <w:noProof/>
    </w:rPr>
  </w:style>
  <w:style w:type="paragraph" w:customStyle="1" w:styleId="xl631">
    <w:name w:val="xl631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41">
    <w:name w:val="xl641"/>
    <w:basedOn w:val="Normal"/>
    <w:rsid w:val="00F81A1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52">
    <w:name w:val="xl652"/>
    <w:basedOn w:val="Normal"/>
    <w:rsid w:val="00F81A10"/>
    <w:pP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62">
    <w:name w:val="xl66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72">
    <w:name w:val="xl67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82">
    <w:name w:val="xl68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92">
    <w:name w:val="xl69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02">
    <w:name w:val="xl70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11">
    <w:name w:val="xl711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table" w:customStyle="1" w:styleId="AHRQ12">
    <w:name w:val="AHRQ12"/>
    <w:basedOn w:val="TableGrid"/>
    <w:rsid w:val="00F81A10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eyQuestion2">
    <w:name w:val="KeyQuestion2"/>
    <w:rsid w:val="00F81A1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2">
    <w:name w:val="BodyText2"/>
    <w:basedOn w:val="Normal"/>
    <w:rsid w:val="00F81A1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2">
    <w:name w:val="BodyText Char2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F81A10"/>
    <w:rPr>
      <w:rFonts w:ascii="Arial" w:eastAsia="Times" w:hAnsi="Arial" w:cs="Times New Roman"/>
      <w:b/>
      <w:sz w:val="28"/>
    </w:rPr>
  </w:style>
  <w:style w:type="paragraph" w:customStyle="1" w:styleId="Default2">
    <w:name w:val="Default2"/>
    <w:rsid w:val="00F81A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Char20">
    <w:name w:val="Body Text Char2"/>
    <w:rsid w:val="00F81A10"/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BodyTextIndentChar2">
    <w:name w:val="Body Text Indent Char2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UpdateChapterHeading22">
    <w:name w:val="AHRQ Update Chapter Heading22"/>
    <w:basedOn w:val="Normal"/>
    <w:rsid w:val="00F81A1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2">
    <w:name w:val="Light Shading - Accent 512"/>
    <w:hidden/>
    <w:uiPriority w:val="7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Level3Heading2">
    <w:name w:val="AHRQ Level 3 Heading2"/>
    <w:basedOn w:val="Normal"/>
    <w:rsid w:val="00F81A10"/>
    <w:rPr>
      <w:rFonts w:ascii="Times New Roman" w:eastAsia="Times New Roman" w:hAnsi="Times New Roman" w:cs="Times New Roman"/>
      <w:b/>
      <w:color w:val="000000"/>
      <w:szCs w:val="24"/>
    </w:rPr>
  </w:style>
  <w:style w:type="paragraph" w:customStyle="1" w:styleId="headinganchor12">
    <w:name w:val="headinganchor12"/>
    <w:basedOn w:val="Normal"/>
    <w:rsid w:val="00F81A1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orfulShading-Accent112">
    <w:name w:val="Colorful Shading - Accent 112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12">
    <w:name w:val="Colorful Grid - Accent 612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headinganchor3">
    <w:name w:val="headinganchor3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paragraph" w:customStyle="1" w:styleId="ColorfulGrid-Accent622">
    <w:name w:val="Colorful Grid - Accent 622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32">
    <w:name w:val="Colorful Grid - Accent 632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42">
    <w:name w:val="Colorful Grid - Accent 64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52">
    <w:name w:val="Colorful Grid - Accent 65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62">
    <w:name w:val="Colorful Grid - Accent 66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72">
    <w:name w:val="Colorful Grid - Accent 67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FigureTitle1123">
    <w:name w:val="FigureTitle1123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character" w:customStyle="1" w:styleId="HeaderChar12">
    <w:name w:val="Header Char12"/>
    <w:uiPriority w:val="99"/>
    <w:rsid w:val="00F81A10"/>
  </w:style>
  <w:style w:type="paragraph" w:customStyle="1" w:styleId="PageNumber12">
    <w:name w:val="PageNumber12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2">
    <w:name w:val="FigureTitle11212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2">
    <w:name w:val="TableNote312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12">
    <w:name w:val="ChapterHeading12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2">
    <w:name w:val="Level1Heading12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2">
    <w:name w:val="ParagraphNoInden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12">
    <w:name w:val="TableNote12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2">
    <w:name w:val="ParagraphNoIndent Char12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21">
    <w:name w:val="Header Char21"/>
    <w:uiPriority w:val="99"/>
    <w:rsid w:val="00F81A10"/>
    <w:rPr>
      <w:sz w:val="22"/>
      <w:szCs w:val="22"/>
    </w:rPr>
  </w:style>
  <w:style w:type="character" w:customStyle="1" w:styleId="FooterChar12">
    <w:name w:val="Footer Char12"/>
    <w:uiPriority w:val="99"/>
    <w:rsid w:val="00F81A10"/>
    <w:rPr>
      <w:sz w:val="22"/>
      <w:szCs w:val="22"/>
    </w:rPr>
  </w:style>
  <w:style w:type="paragraph" w:customStyle="1" w:styleId="ParagraphIndent12">
    <w:name w:val="ParagraphIndent12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2">
    <w:name w:val="ParagraphIndent Char12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12">
    <w:name w:val="ReportType12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21">
    <w:name w:val="PageNumber2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2">
    <w:name w:val="FrontMatterHead12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2">
    <w:name w:val="Level2Heading12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2">
    <w:name w:val="TableTitle12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2">
    <w:name w:val="Level5Heading12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2">
    <w:name w:val="Level3Heading12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2">
    <w:name w:val="SuggestedCitation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F81A10"/>
    <w:rPr>
      <w:rFonts w:ascii="Arial" w:hAnsi="Arial" w:cs="Arial"/>
      <w:sz w:val="18"/>
      <w:szCs w:val="18"/>
    </w:rPr>
  </w:style>
  <w:style w:type="paragraph" w:customStyle="1" w:styleId="Level6Heading12">
    <w:name w:val="Level6Heading12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2">
    <w:name w:val="TableLeftText12"/>
    <w:qFormat/>
    <w:rsid w:val="00F81A10"/>
    <w:rPr>
      <w:rFonts w:ascii="Arial" w:hAnsi="Arial" w:cs="Arial"/>
      <w:sz w:val="18"/>
      <w:szCs w:val="18"/>
    </w:rPr>
  </w:style>
  <w:style w:type="paragraph" w:customStyle="1" w:styleId="TableBoldText12">
    <w:name w:val="TableBoldText12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12">
    <w:name w:val="Studies112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2">
    <w:name w:val="Studies212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2">
    <w:name w:val="NumberedList12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12">
    <w:name w:val="ReportSubtitle12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2">
    <w:name w:val="FigureTitle12"/>
    <w:basedOn w:val="TableTitle"/>
    <w:qFormat/>
    <w:rsid w:val="00F81A10"/>
  </w:style>
  <w:style w:type="paragraph" w:customStyle="1" w:styleId="Bullet312">
    <w:name w:val="Bullet312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12">
    <w:name w:val="Light List - Accent 5112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12">
    <w:name w:val="Light Grid - Accent 3112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12">
    <w:name w:val="Subtle Emphasis112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2">
    <w:name w:val="Heading 1 Char12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2">
    <w:name w:val="ParagraphNoIndent11112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2">
    <w:name w:val="Comment Text Char12"/>
    <w:uiPriority w:val="99"/>
    <w:semiHidden/>
    <w:rsid w:val="00F81A10"/>
  </w:style>
  <w:style w:type="character" w:customStyle="1" w:styleId="CommentSubjectChar12">
    <w:name w:val="Comment Subject Char12"/>
    <w:uiPriority w:val="99"/>
    <w:semiHidden/>
    <w:rsid w:val="00F81A10"/>
    <w:rPr>
      <w:b/>
      <w:bCs/>
    </w:rPr>
  </w:style>
  <w:style w:type="character" w:customStyle="1" w:styleId="BalloonTextChar12">
    <w:name w:val="Balloon Text Char12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12">
    <w:name w:val="EndNote Bibliography Title12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2">
    <w:name w:val="EndNote Bibliography Title Char12"/>
    <w:rsid w:val="00F81A10"/>
    <w:rPr>
      <w:noProof/>
    </w:rPr>
  </w:style>
  <w:style w:type="paragraph" w:customStyle="1" w:styleId="EndNoteBibliography12">
    <w:name w:val="EndNote Bibliography12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12">
    <w:name w:val="EndNote Bibliography Char12"/>
    <w:rsid w:val="00F81A10"/>
    <w:rPr>
      <w:noProof/>
    </w:rPr>
  </w:style>
  <w:style w:type="character" w:customStyle="1" w:styleId="CommentTextChar21">
    <w:name w:val="Comment Text Char21"/>
    <w:uiPriority w:val="99"/>
    <w:rsid w:val="00F81A10"/>
    <w:rPr>
      <w:rFonts w:ascii="Device Font 10cpi" w:hAnsi="Device Font 10cpi" w:cs="Device Font 10cpi"/>
      <w:sz w:val="24"/>
      <w:szCs w:val="24"/>
    </w:rPr>
  </w:style>
  <w:style w:type="character" w:customStyle="1" w:styleId="CommentSubjectChar21">
    <w:name w:val="Comment Subject Char21"/>
    <w:uiPriority w:val="99"/>
    <w:rsid w:val="00F81A10"/>
    <w:rPr>
      <w:rFonts w:ascii="Device Font 10cpi" w:hAnsi="Device Font 10cpi" w:cs="Device Font 10cpi"/>
      <w:b/>
      <w:bCs/>
      <w:sz w:val="24"/>
      <w:szCs w:val="24"/>
    </w:rPr>
  </w:style>
  <w:style w:type="character" w:customStyle="1" w:styleId="BalloonTextChar21">
    <w:name w:val="Balloon Text Char21"/>
    <w:uiPriority w:val="99"/>
    <w:rsid w:val="00F81A10"/>
    <w:rPr>
      <w:rFonts w:ascii="Lucida Grande" w:hAnsi="Lucida Grande" w:cs="Lucida Grande"/>
      <w:sz w:val="18"/>
      <w:szCs w:val="18"/>
    </w:rPr>
  </w:style>
  <w:style w:type="character" w:customStyle="1" w:styleId="Heading1Char21">
    <w:name w:val="Heading 1 Char21"/>
    <w:uiPriority w:val="9"/>
    <w:rsid w:val="00F81A10"/>
    <w:rPr>
      <w:rFonts w:ascii="Cambria" w:hAnsi="Cambria"/>
      <w:b/>
      <w:bCs/>
      <w:kern w:val="32"/>
      <w:sz w:val="32"/>
      <w:szCs w:val="32"/>
    </w:rPr>
  </w:style>
  <w:style w:type="character" w:customStyle="1" w:styleId="highwire-cite-metadata-doi1">
    <w:name w:val="highwire-cite-metadata-doi1"/>
    <w:rsid w:val="00F81A10"/>
  </w:style>
  <w:style w:type="character" w:customStyle="1" w:styleId="highwire-cite-metadata-journal1">
    <w:name w:val="highwire-cite-metadata-journal1"/>
    <w:rsid w:val="00F81A10"/>
  </w:style>
  <w:style w:type="character" w:customStyle="1" w:styleId="highwire-cite-metadata-date1">
    <w:name w:val="highwire-cite-metadata-date1"/>
    <w:rsid w:val="00F81A10"/>
  </w:style>
  <w:style w:type="character" w:customStyle="1" w:styleId="highwire-cite-metadata-pages1">
    <w:name w:val="highwire-cite-metadata-pages1"/>
    <w:rsid w:val="00F81A10"/>
  </w:style>
  <w:style w:type="character" w:customStyle="1" w:styleId="highwire-cite-metadata-pubdate1">
    <w:name w:val="highwire-cite-metadata-pubdate1"/>
    <w:rsid w:val="00F81A10"/>
  </w:style>
  <w:style w:type="paragraph" w:customStyle="1" w:styleId="ParagraphNoIndent21">
    <w:name w:val="ParagraphNoIndent21"/>
    <w:qFormat/>
    <w:rsid w:val="00F81A10"/>
    <w:rPr>
      <w:rFonts w:ascii="Times New Roman" w:hAnsi="Times New Roman"/>
      <w:bCs/>
      <w:sz w:val="24"/>
      <w:szCs w:val="24"/>
    </w:rPr>
  </w:style>
  <w:style w:type="character" w:customStyle="1" w:styleId="BodyTextChar12">
    <w:name w:val="Body Text Char12"/>
    <w:rsid w:val="00F81A10"/>
    <w:rPr>
      <w:bCs/>
      <w:i/>
      <w:iCs/>
      <w:sz w:val="24"/>
      <w:szCs w:val="24"/>
    </w:rPr>
  </w:style>
  <w:style w:type="character" w:customStyle="1" w:styleId="ParagraphNoIndentChar21">
    <w:name w:val="ParagraphNoIndent Char21"/>
    <w:rsid w:val="00F81A10"/>
    <w:rPr>
      <w:rFonts w:ascii="Times New Roman" w:hAnsi="Times New Roman"/>
      <w:bCs/>
      <w:sz w:val="24"/>
      <w:szCs w:val="24"/>
    </w:rPr>
  </w:style>
  <w:style w:type="paragraph" w:customStyle="1" w:styleId="EndNoteBibliography21">
    <w:name w:val="EndNote Bibliography21"/>
    <w:basedOn w:val="Normal"/>
    <w:rsid w:val="00F81A10"/>
    <w:rPr>
      <w:rFonts w:ascii="Times New Roman" w:hAnsi="Times New Roman" w:cs="Times New Roman"/>
      <w:noProof/>
    </w:rPr>
  </w:style>
  <w:style w:type="character" w:customStyle="1" w:styleId="EndNoteBibliographyChar21">
    <w:name w:val="EndNote Bibliography Char21"/>
    <w:rsid w:val="00F81A10"/>
    <w:rPr>
      <w:rFonts w:ascii="Times New Roman" w:hAnsi="Times New Roman"/>
      <w:noProof/>
      <w:sz w:val="24"/>
    </w:rPr>
  </w:style>
  <w:style w:type="character" w:customStyle="1" w:styleId="cit1">
    <w:name w:val="cit1"/>
    <w:rsid w:val="00F81A10"/>
  </w:style>
  <w:style w:type="character" w:customStyle="1" w:styleId="fm-vol-iss-date1">
    <w:name w:val="fm-vol-iss-date1"/>
    <w:rsid w:val="00F81A10"/>
  </w:style>
  <w:style w:type="character" w:customStyle="1" w:styleId="doi1">
    <w:name w:val="doi1"/>
    <w:rsid w:val="00F81A10"/>
  </w:style>
  <w:style w:type="character" w:customStyle="1" w:styleId="fm-citation-ids-label1">
    <w:name w:val="fm-citation-ids-label1"/>
    <w:rsid w:val="00F81A10"/>
  </w:style>
  <w:style w:type="paragraph" w:customStyle="1" w:styleId="headinganchor22">
    <w:name w:val="headinganchor22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iddenreadable1">
    <w:name w:val="hiddenreadable1"/>
    <w:rsid w:val="00F81A10"/>
  </w:style>
  <w:style w:type="character" w:customStyle="1" w:styleId="oalabel1">
    <w:name w:val="oalabel1"/>
    <w:rsid w:val="00F81A10"/>
  </w:style>
  <w:style w:type="character" w:customStyle="1" w:styleId="altmetric-embed1">
    <w:name w:val="altmetric-embed1"/>
    <w:rsid w:val="00F81A10"/>
  </w:style>
  <w:style w:type="paragraph" w:customStyle="1" w:styleId="p1">
    <w:name w:val="p1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11">
    <w:name w:val="Heading 4 Char11"/>
    <w:uiPriority w:val="9"/>
    <w:rsid w:val="00F81A10"/>
    <w:rPr>
      <w:rFonts w:eastAsia="MS Mincho"/>
      <w:b/>
      <w:bCs/>
      <w:sz w:val="28"/>
      <w:szCs w:val="28"/>
    </w:rPr>
  </w:style>
  <w:style w:type="character" w:customStyle="1" w:styleId="label1">
    <w:name w:val="label1"/>
    <w:rsid w:val="00F81A10"/>
  </w:style>
  <w:style w:type="character" w:customStyle="1" w:styleId="separator1">
    <w:name w:val="separator1"/>
    <w:rsid w:val="00F81A10"/>
  </w:style>
  <w:style w:type="character" w:customStyle="1" w:styleId="value1">
    <w:name w:val="value1"/>
    <w:rsid w:val="00F81A10"/>
  </w:style>
  <w:style w:type="paragraph" w:customStyle="1" w:styleId="EndNoteBibliographyTitle21">
    <w:name w:val="EndNote Bibliography Title21"/>
    <w:basedOn w:val="Normal"/>
    <w:rsid w:val="00F81A10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21">
    <w:name w:val="EndNote Bibliography Title Char21"/>
    <w:rsid w:val="00F81A10"/>
    <w:rPr>
      <w:rFonts w:ascii="Times New Roman" w:hAnsi="Times New Roman"/>
      <w:noProof/>
      <w:sz w:val="24"/>
    </w:rPr>
  </w:style>
  <w:style w:type="paragraph" w:customStyle="1" w:styleId="ParagraphIndent21">
    <w:name w:val="ParagraphIndent21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21">
    <w:name w:val="ParagraphIndent Char21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21">
    <w:name w:val="ReportType21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31">
    <w:name w:val="PageNumber3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21">
    <w:name w:val="FrontMatterHead21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21">
    <w:name w:val="ChapterHeading2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21">
    <w:name w:val="Level1Heading2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21">
    <w:name w:val="Level2Heading21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21">
    <w:name w:val="TableTitle21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21">
    <w:name w:val="TableNote2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F81A10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21">
    <w:name w:val="Level5Heading21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21">
    <w:name w:val="Level3Heading21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21">
    <w:name w:val="SuggestedCitation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F81A10"/>
    <w:rPr>
      <w:rFonts w:ascii="Arial" w:hAnsi="Arial" w:cs="Arial"/>
      <w:sz w:val="18"/>
      <w:szCs w:val="18"/>
    </w:rPr>
  </w:style>
  <w:style w:type="paragraph" w:customStyle="1" w:styleId="Level6Heading21">
    <w:name w:val="Level6Heading21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21">
    <w:name w:val="Level7Heading21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21">
    <w:name w:val="TableLeftText21"/>
    <w:qFormat/>
    <w:rsid w:val="00F81A10"/>
    <w:rPr>
      <w:rFonts w:ascii="Arial" w:hAnsi="Arial" w:cs="Arial"/>
      <w:sz w:val="18"/>
      <w:szCs w:val="18"/>
    </w:rPr>
  </w:style>
  <w:style w:type="paragraph" w:customStyle="1" w:styleId="TableBoldText21">
    <w:name w:val="TableBoldText21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21">
    <w:name w:val="Studies121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21">
    <w:name w:val="Studies221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1">
    <w:name w:val="NumberedList21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21">
    <w:name w:val="ReportSubtitle21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21">
    <w:name w:val="FigureTitle21"/>
    <w:basedOn w:val="TableTitle"/>
    <w:qFormat/>
    <w:rsid w:val="00F81A10"/>
  </w:style>
  <w:style w:type="paragraph" w:customStyle="1" w:styleId="Bullet321">
    <w:name w:val="Bullet321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21">
    <w:name w:val="Light List - Accent 512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21">
    <w:name w:val="Light Grid - Accent 312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21">
    <w:name w:val="Subtle Emphasis121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11">
    <w:name w:val="TOC Heading111"/>
    <w:basedOn w:val="Heading1"/>
    <w:next w:val="Normal"/>
    <w:uiPriority w:val="39"/>
    <w:semiHidden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21">
    <w:name w:val="ParagraphNoIndent11121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31">
    <w:name w:val="Header Char31"/>
    <w:uiPriority w:val="99"/>
    <w:rsid w:val="00F81A10"/>
    <w:rPr>
      <w:rFonts w:ascii="Times" w:hAnsi="Times" w:cs="Device Font 10cpi"/>
      <w:sz w:val="24"/>
    </w:rPr>
  </w:style>
  <w:style w:type="character" w:customStyle="1" w:styleId="FooterChar21">
    <w:name w:val="Footer Char21"/>
    <w:uiPriority w:val="99"/>
    <w:rsid w:val="00F81A10"/>
    <w:rPr>
      <w:rFonts w:ascii="Times" w:hAnsi="Times" w:cs="Device Font 10cpi"/>
      <w:sz w:val="24"/>
    </w:rPr>
  </w:style>
  <w:style w:type="character" w:customStyle="1" w:styleId="BodyTextIndentChar12">
    <w:name w:val="Body Text Indent Char12"/>
    <w:rsid w:val="00F81A10"/>
    <w:rPr>
      <w:rFonts w:ascii="Times" w:hAnsi="Times" w:cs="Device Font 10cpi"/>
      <w:sz w:val="24"/>
    </w:rPr>
  </w:style>
  <w:style w:type="paragraph" w:customStyle="1" w:styleId="ChapterHeading12111">
    <w:name w:val="ChapterHeading1211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TableNote12111">
    <w:name w:val="TableNote121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12121">
    <w:name w:val="TableText12121"/>
    <w:qFormat/>
    <w:rsid w:val="00F81A10"/>
    <w:rPr>
      <w:rFonts w:ascii="Arial" w:hAnsi="Arial" w:cs="Arial"/>
      <w:sz w:val="18"/>
      <w:szCs w:val="18"/>
    </w:rPr>
  </w:style>
  <w:style w:type="paragraph" w:customStyle="1" w:styleId="xl6511">
    <w:name w:val="xl6511"/>
    <w:basedOn w:val="Normal"/>
    <w:rsid w:val="00F81A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11">
    <w:name w:val="xl6611"/>
    <w:basedOn w:val="Normal"/>
    <w:rsid w:val="00F81A1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11">
    <w:name w:val="xl67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11">
    <w:name w:val="xl68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11">
    <w:name w:val="xl69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11">
    <w:name w:val="xl70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Level1Heading13111">
    <w:name w:val="Level1Heading1311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ColumnHead22111">
    <w:name w:val="TableColumnHead2211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rticle-headercategory">
    <w:name w:val="article-header__category"/>
    <w:rsid w:val="00F81A10"/>
  </w:style>
  <w:style w:type="character" w:customStyle="1" w:styleId="article-headermeta-info-label">
    <w:name w:val="article-header__meta-info-label"/>
    <w:rsid w:val="00F81A10"/>
  </w:style>
  <w:style w:type="character" w:customStyle="1" w:styleId="article-headermeta-info-data">
    <w:name w:val="article-header__meta-info-data"/>
    <w:rsid w:val="00F81A10"/>
  </w:style>
  <w:style w:type="table" w:styleId="MediumGrid1-Accent1">
    <w:name w:val="Medium Grid 1 Accent 1"/>
    <w:basedOn w:val="TableNormal"/>
    <w:uiPriority w:val="62"/>
    <w:rsid w:val="005857E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List2-Accent3">
    <w:name w:val="Medium List 2 Accent 3"/>
    <w:basedOn w:val="TableNormal"/>
    <w:uiPriority w:val="62"/>
    <w:rsid w:val="005857E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759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6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7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2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106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5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6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0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48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7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51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75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83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0FAFE-E893-4D2F-AD44-7812A74F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229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BMI and Older Persons</vt:lpstr>
    </vt:vector>
  </TitlesOfParts>
  <Company>Center for Health Research</Company>
  <LinksUpToDate>false</LinksUpToDate>
  <CharactersWithSpaces>1352</CharactersWithSpaces>
  <SharedDoc>false</SharedDoc>
  <HLinks>
    <vt:vector size="264" baseType="variant">
      <vt:variant>
        <vt:i4>2883696</vt:i4>
      </vt:variant>
      <vt:variant>
        <vt:i4>496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493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490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487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484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481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478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475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472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469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466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463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460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457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454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451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448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445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442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439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436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433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430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427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424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421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418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415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412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409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406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403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400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397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394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391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388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385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382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379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376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373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370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367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BMI and Older Persons</dc:title>
  <dc:subject/>
  <dc:creator>heitzlerca</dc:creator>
  <cp:keywords/>
  <cp:lastModifiedBy>omk</cp:lastModifiedBy>
  <cp:revision>10</cp:revision>
  <dcterms:created xsi:type="dcterms:W3CDTF">2018-09-10T16:21:00Z</dcterms:created>
  <dcterms:modified xsi:type="dcterms:W3CDTF">2018-10-11T10:45:00Z</dcterms:modified>
</cp:coreProperties>
</file>