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37" w:rsidRPr="006103E8" w:rsidRDefault="00283937" w:rsidP="00A351BE">
      <w:pPr>
        <w:rPr>
          <w:rFonts w:ascii="Arial" w:hAnsi="Arial" w:cs="Arial"/>
          <w:sz w:val="18"/>
          <w:szCs w:val="18"/>
        </w:rPr>
      </w:pPr>
    </w:p>
    <w:p w:rsidR="00283937" w:rsidRPr="006103E8" w:rsidRDefault="00283937" w:rsidP="00A351BE">
      <w:pPr>
        <w:rPr>
          <w:rFonts w:ascii="Arial" w:hAnsi="Arial" w:cs="Arial"/>
          <w:sz w:val="18"/>
          <w:szCs w:val="18"/>
        </w:rPr>
      </w:pPr>
    </w:p>
    <w:p w:rsidR="00E31394" w:rsidRDefault="00283937">
      <w:pPr>
        <w:pStyle w:val="TableTitle"/>
      </w:pPr>
      <w:r w:rsidRPr="006103E8">
        <w:t>Appendix Table C</w:t>
      </w:r>
      <w:r>
        <w:t>75</w:t>
      </w:r>
      <w:r w:rsidRPr="006103E8">
        <w:t>. Composite vascular outcome definitions, CCB versus placebo trials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088"/>
        <w:gridCol w:w="7488"/>
      </w:tblGrid>
      <w:tr w:rsidR="00283937" w:rsidRPr="006103E8" w:rsidTr="00A351BE">
        <w:tc>
          <w:tcPr>
            <w:tcW w:w="2088" w:type="dxa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7488" w:type="dxa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Definition</w:t>
            </w:r>
          </w:p>
        </w:tc>
      </w:tr>
      <w:tr w:rsidR="00283937" w:rsidRPr="006103E8" w:rsidTr="00A351BE">
        <w:tc>
          <w:tcPr>
            <w:tcW w:w="2088" w:type="dxa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Berl, 2003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PEVuZE5vdGU+PENpdGU+PEF1dGhvcj5CZXJsPC9BdXRob3I+PFllYXI+MjAwMzwvWWVhcj48UmVj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PEVuZE5vdGU+PENpdGU+PEF1dGhvcj5CZXJsPC9BdXRob3I+PFllYXI+MjAwMzwvWWVhcj48UmVj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60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Lewis, 2001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PEVuZE5vdGU+PENpdGU+PEF1dGhvcj5MZXdpczwvQXV0aG9yPjxZZWFyPjIwMDE8L1llYXI+PFJl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PEVuZE5vdGU+PENpdGU+PEF1dGhvcj5MZXdpczwvQXV0aG9yPjxZZWFyPjIwMDE8L1llYXI+PFJl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40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88" w:type="dxa"/>
          </w:tcPr>
          <w:p w:rsidR="00283937" w:rsidRPr="006103E8" w:rsidRDefault="00283937" w:rsidP="00A3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Study defined two composite vascular endpoints as follows: (A) Myocardial infarction, heart failure, permanent neurologic deficit of at least 24-hour duration attributed to stroke, or unplanned (at time of randomization) coronary artery revascularization procedure (all before renal failure, death, or censorship)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PEVuZE5vdGU+PENpdGU+PEF1dGhvcj5CZXJsPC9BdXRob3I+PFllYXI+MjAwMzwvWWVhcj48UmVj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PEVuZE5vdGU+PENpdGU+PEF1dGhvcj5CZXJsPC9BdXRob3I+PFllYXI+MjAwMzwvWWVhcj48UmVj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60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 and (B) Death from cardiovascular causes, nonfatal myocardial infarction, heart failure resulting in hospitalization, permanent neurologic deficit caused by a cerebrovascular event, or lower limb amputation above the ankle.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PEVuZE5vdGU+PENpdGU+PEF1dGhvcj5MZXdpczwvQXV0aG9yPjxZZWFyPjIwMDE8L1llYXI+PFJl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PEVuZE5vdGU+PENpdGU+PEF1dGhvcj5MZXdpczwvQXV0aG9yPjxZZWFyPjIwMDE8L1llYXI+PFJl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40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31394" w:rsidRDefault="00283937">
      <w:pPr>
        <w:pStyle w:val="TableNote"/>
      </w:pPr>
      <w:r w:rsidRPr="006103E8">
        <w:t xml:space="preserve">CCB = calcium channel blocker </w:t>
      </w:r>
      <w:bookmarkStart w:id="0" w:name="_GoBack"/>
      <w:bookmarkEnd w:id="0"/>
    </w:p>
    <w:sectPr w:rsidR="00E31394" w:rsidSect="00DD705A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9E2" w:rsidRDefault="006D59E2">
      <w:r>
        <w:separator/>
      </w:r>
    </w:p>
  </w:endnote>
  <w:endnote w:type="continuationSeparator" w:id="0">
    <w:p w:rsidR="006D59E2" w:rsidRDefault="006D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9E2" w:rsidRDefault="006D59E2">
      <w:r>
        <w:separator/>
      </w:r>
    </w:p>
  </w:footnote>
  <w:footnote w:type="continuationSeparator" w:id="0">
    <w:p w:rsidR="006D59E2" w:rsidRDefault="006D5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59E2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D705A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1625C15-5301-4EB9-9CC5-A613ACEA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875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