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5F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</w:t>
      </w:r>
      <w:r w:rsidR="00DA72BB">
        <w:rPr>
          <w:rFonts w:ascii="Century Gothic" w:hAnsi="Century Gothic"/>
          <w:b/>
        </w:rPr>
        <w:t xml:space="preserve"> 7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Social Studies Paper 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2015</w:t>
      </w:r>
    </w:p>
    <w:p w:rsidR="0067067A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Marks: 50</w:t>
      </w:r>
    </w:p>
    <w:p w:rsidR="0067067A" w:rsidRDefault="0067067A">
      <w:pPr>
        <w:rPr>
          <w:rFonts w:ascii="Century Gothic" w:hAnsi="Century Gothic"/>
          <w:b/>
        </w:rPr>
      </w:pPr>
    </w:p>
    <w:p w:rsidR="0067067A" w:rsidRDefault="003264EF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King Mswati 3 celebrated his 47</w:t>
      </w:r>
      <w:r w:rsidRPr="003264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birthday in which region of Swaziland</w:t>
      </w:r>
    </w:p>
    <w:p w:rsidR="003264EF" w:rsidRDefault="003264EF" w:rsidP="009E494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Shiselweni</w:t>
      </w:r>
    </w:p>
    <w:p w:rsidR="003264EF" w:rsidRDefault="003264EF" w:rsidP="009E494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</w:t>
      </w:r>
    </w:p>
    <w:p w:rsidR="003264EF" w:rsidRDefault="003264EF" w:rsidP="009E494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Hhohho</w:t>
      </w:r>
    </w:p>
    <w:p w:rsidR="003264EF" w:rsidRPr="003264EF" w:rsidRDefault="003264EF" w:rsidP="009E494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Lubombo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3264EF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 is the removal of top soil by wind or rain</w:t>
      </w:r>
    </w:p>
    <w:p w:rsidR="003264EF" w:rsidRDefault="003264EF" w:rsidP="009E494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Flood</w:t>
      </w:r>
    </w:p>
    <w:p w:rsidR="003264EF" w:rsidRDefault="003264EF" w:rsidP="009E494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Wind direction</w:t>
      </w:r>
    </w:p>
    <w:p w:rsidR="003264EF" w:rsidRDefault="003264EF" w:rsidP="009E494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Rainfall</w:t>
      </w:r>
    </w:p>
    <w:p w:rsidR="003264EF" w:rsidRDefault="003264EF" w:rsidP="009E494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Soil erosion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3264EF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was the 2</w:t>
      </w:r>
      <w:r w:rsidRPr="003264E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prime minister of Swaziland</w:t>
      </w:r>
    </w:p>
    <w:p w:rsidR="0067067A" w:rsidRDefault="003264EF" w:rsidP="009E49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 Sibusiso Dlamini</w:t>
      </w:r>
    </w:p>
    <w:p w:rsidR="003264EF" w:rsidRDefault="003264EF" w:rsidP="009E49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Prince Mbilini</w:t>
      </w:r>
    </w:p>
    <w:p w:rsidR="003264EF" w:rsidRDefault="003264EF" w:rsidP="009E49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Themba Masuku</w:t>
      </w:r>
    </w:p>
    <w:p w:rsidR="003264EF" w:rsidRPr="003264EF" w:rsidRDefault="003264EF" w:rsidP="009E494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Prince Maphevu</w:t>
      </w:r>
    </w:p>
    <w:p w:rsidR="00FD0189" w:rsidRDefault="00FD0189" w:rsidP="00FD0189">
      <w:pPr>
        <w:rPr>
          <w:rFonts w:ascii="Century Gothic" w:hAnsi="Century Gothic"/>
        </w:rPr>
      </w:pPr>
    </w:p>
    <w:p w:rsidR="003264EF" w:rsidRDefault="003264EF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newly built international airport is located in which region of Swaziland</w:t>
      </w:r>
    </w:p>
    <w:p w:rsidR="003264EF" w:rsidRDefault="003264EF" w:rsidP="009E494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Siphofaneni, Lubombo</w:t>
      </w:r>
    </w:p>
    <w:p w:rsidR="003264EF" w:rsidRDefault="003264EF" w:rsidP="009E494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Matsapha, Manzini</w:t>
      </w:r>
    </w:p>
    <w:p w:rsidR="003264EF" w:rsidRDefault="003264EF" w:rsidP="009E494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Sikhuphe, Lubombo</w:t>
      </w:r>
    </w:p>
    <w:p w:rsidR="00FD0189" w:rsidRPr="003264EF" w:rsidRDefault="003264EF" w:rsidP="009E494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Hlane, Lubombo 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3264EF" w:rsidP="003264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people are law enforcers except one.</w:t>
      </w:r>
    </w:p>
    <w:p w:rsidR="003264EF" w:rsidRDefault="003264EF" w:rsidP="009E494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Police</w:t>
      </w:r>
    </w:p>
    <w:p w:rsidR="003264EF" w:rsidRDefault="003264EF" w:rsidP="009E494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Fire-fighters</w:t>
      </w:r>
    </w:p>
    <w:p w:rsidR="003264EF" w:rsidRDefault="00C51A38" w:rsidP="009E494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Soldiers</w:t>
      </w:r>
    </w:p>
    <w:p w:rsidR="00C51A38" w:rsidRPr="00C51A38" w:rsidRDefault="00C51A38" w:rsidP="009E494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Warders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51A38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has the most authority in parliament </w:t>
      </w:r>
    </w:p>
    <w:p w:rsidR="00C51A38" w:rsidRDefault="00C51A38" w:rsidP="009E494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Speaker</w:t>
      </w:r>
    </w:p>
    <w:p w:rsidR="00C51A38" w:rsidRDefault="00C51A38" w:rsidP="009E494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Minister</w:t>
      </w:r>
    </w:p>
    <w:p w:rsidR="00C51A38" w:rsidRDefault="00C51A38" w:rsidP="009E494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Member of Parliament</w:t>
      </w:r>
    </w:p>
    <w:p w:rsidR="00C51A38" w:rsidRPr="00C51A38" w:rsidRDefault="00C51A38" w:rsidP="009E4946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Journalist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51A38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Swaziland gained independence from which country</w:t>
      </w:r>
    </w:p>
    <w:p w:rsidR="00C51A38" w:rsidRDefault="00C51A38" w:rsidP="009E494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Malawi</w:t>
      </w:r>
    </w:p>
    <w:p w:rsidR="00C51A38" w:rsidRDefault="00C51A38" w:rsidP="009E494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British</w:t>
      </w:r>
    </w:p>
    <w:p w:rsidR="00C51A38" w:rsidRDefault="00C51A38" w:rsidP="009E494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South Africa</w:t>
      </w:r>
    </w:p>
    <w:p w:rsidR="00C51A38" w:rsidRPr="00C51A38" w:rsidRDefault="00C51A38" w:rsidP="009E494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Britain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51A38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the stable food for Swaziland</w:t>
      </w:r>
    </w:p>
    <w:p w:rsidR="00C51A38" w:rsidRDefault="00C51A38" w:rsidP="009E494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potatoes</w:t>
      </w:r>
    </w:p>
    <w:p w:rsidR="00C51A38" w:rsidRDefault="00C51A38" w:rsidP="009E494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rice</w:t>
      </w:r>
    </w:p>
    <w:p w:rsidR="00C51A38" w:rsidRDefault="00C51A38" w:rsidP="009E494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maize </w:t>
      </w:r>
    </w:p>
    <w:p w:rsidR="00C51A38" w:rsidRPr="00C51A38" w:rsidRDefault="00C51A38" w:rsidP="009E494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water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51A38" w:rsidP="00C51A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the Butimba Ceremony is done after every five years?</w:t>
      </w:r>
    </w:p>
    <w:p w:rsidR="00C51A38" w:rsidRDefault="00C51A38" w:rsidP="009E494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So that Swazis can display hunting skills</w:t>
      </w:r>
    </w:p>
    <w:p w:rsidR="00C51A38" w:rsidRDefault="00C51A38" w:rsidP="009E494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To reduce the number of animals in that area</w:t>
      </w:r>
    </w:p>
    <w:p w:rsidR="00C51A38" w:rsidRDefault="00C51A38" w:rsidP="009E494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To keep the warriors busy</w:t>
      </w:r>
    </w:p>
    <w:p w:rsidR="00C51A38" w:rsidRPr="00C51A38" w:rsidRDefault="00C51A38" w:rsidP="009E494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To allow the increase of animals in that area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EB74AB">
        <w:rPr>
          <w:rFonts w:ascii="Century Gothic" w:hAnsi="Century Gothic"/>
        </w:rPr>
        <w:t>hat is the name of the people who live in a foreign land due to political wars</w:t>
      </w:r>
    </w:p>
    <w:p w:rsidR="00EB74AB" w:rsidRDefault="00EB74AB" w:rsidP="009E494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Refugees</w:t>
      </w:r>
    </w:p>
    <w:p w:rsidR="00EB74AB" w:rsidRDefault="00EB74AB" w:rsidP="009E494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Migrants</w:t>
      </w:r>
    </w:p>
    <w:p w:rsidR="00EB74AB" w:rsidRDefault="00EB74AB" w:rsidP="009E494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Tourists</w:t>
      </w:r>
    </w:p>
    <w:p w:rsidR="00EB74AB" w:rsidRPr="00EB74AB" w:rsidRDefault="00EB74AB" w:rsidP="009E494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missionaries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</w:t>
      </w:r>
      <w:r w:rsidR="00EB74AB">
        <w:rPr>
          <w:rFonts w:ascii="Century Gothic" w:hAnsi="Century Gothic"/>
        </w:rPr>
        <w:t>y the tropical rainforest have tall trees and always ever green.</w:t>
      </w:r>
    </w:p>
    <w:p w:rsidR="00EB74AB" w:rsidRDefault="00EB74AB" w:rsidP="009E494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It is because rainforests have fertile soil</w:t>
      </w:r>
    </w:p>
    <w:p w:rsidR="00EB74AB" w:rsidRDefault="00EB74AB" w:rsidP="009E494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too much sunlight</w:t>
      </w:r>
    </w:p>
    <w:p w:rsidR="00EB74AB" w:rsidRDefault="00EB74AB" w:rsidP="009E494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little or no rainfall</w:t>
      </w:r>
    </w:p>
    <w:p w:rsidR="00EB74AB" w:rsidRPr="00EB74AB" w:rsidRDefault="00EB74AB" w:rsidP="009E494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 region receives rain throughout the year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51619" w:rsidP="00EB74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which year did the coronation of King Mswati 3</w:t>
      </w:r>
      <w:r w:rsidRPr="00B51619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take place</w:t>
      </w:r>
    </w:p>
    <w:p w:rsidR="00B51619" w:rsidRDefault="00B51619" w:rsidP="009E494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1976</w:t>
      </w:r>
    </w:p>
    <w:p w:rsidR="00B51619" w:rsidRDefault="00B51619" w:rsidP="009E494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1968</w:t>
      </w:r>
    </w:p>
    <w:p w:rsidR="00B51619" w:rsidRDefault="00B51619" w:rsidP="009E494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2015</w:t>
      </w:r>
    </w:p>
    <w:p w:rsidR="00B51619" w:rsidRPr="00EB74AB" w:rsidRDefault="00B51619" w:rsidP="009E494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1986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550EA" w:rsidP="007550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best describe the vegetation of Mediterranean region</w:t>
      </w:r>
    </w:p>
    <w:p w:rsidR="007550EA" w:rsidRDefault="007550EA" w:rsidP="009E494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Short trees and tall grass</w:t>
      </w:r>
    </w:p>
    <w:p w:rsidR="007550EA" w:rsidRDefault="007550EA" w:rsidP="009E494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Thick forests and tall trees</w:t>
      </w:r>
    </w:p>
    <w:p w:rsidR="007550EA" w:rsidRDefault="007550EA" w:rsidP="009E494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Evergreen  trees and shrubs</w:t>
      </w:r>
    </w:p>
    <w:p w:rsidR="007550EA" w:rsidRPr="007550EA" w:rsidRDefault="007550EA" w:rsidP="009E494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Scattered trees and grass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8F4671" w:rsidP="008F46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arm of government is responsible for approving budget</w:t>
      </w:r>
    </w:p>
    <w:p w:rsidR="008F4671" w:rsidRDefault="008F4671" w:rsidP="009E494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Judiciary</w:t>
      </w:r>
    </w:p>
    <w:p w:rsidR="008F4671" w:rsidRDefault="008F4671" w:rsidP="009E494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Legislature</w:t>
      </w:r>
    </w:p>
    <w:p w:rsidR="008F4671" w:rsidRDefault="008F4671" w:rsidP="009E494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Executive</w:t>
      </w:r>
    </w:p>
    <w:p w:rsidR="008F4671" w:rsidRPr="008F4671" w:rsidRDefault="008F4671" w:rsidP="009E494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Chief justice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8F4671" w:rsidP="008F46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statement is not true about maps</w:t>
      </w:r>
    </w:p>
    <w:p w:rsidR="008F4671" w:rsidRDefault="008F4671" w:rsidP="009E494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key in a map explains the symbols used</w:t>
      </w:r>
    </w:p>
    <w:p w:rsidR="008F4671" w:rsidRDefault="008F4671" w:rsidP="009E494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title in a map tells you what the map is about</w:t>
      </w:r>
    </w:p>
    <w:p w:rsidR="008F4671" w:rsidRDefault="008F4671" w:rsidP="009E494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compass tells us about the direction</w:t>
      </w:r>
    </w:p>
    <w:p w:rsidR="008F4671" w:rsidRPr="008F4671" w:rsidRDefault="008F4671" w:rsidP="009E494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 scale helps in measuring heights of places</w:t>
      </w:r>
    </w:p>
    <w:p w:rsidR="007407B2" w:rsidRDefault="007407B2" w:rsidP="007407B2">
      <w:pPr>
        <w:rPr>
          <w:rFonts w:ascii="Century Gothic" w:hAnsi="Century Gothic"/>
        </w:rPr>
      </w:pPr>
    </w:p>
    <w:p w:rsidR="00083B19" w:rsidRDefault="0049359C" w:rsidP="008F467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length of a playing ground is 6.2cm using the scale 1cm represents 10m, calculate the real distance of the ground.</w:t>
      </w:r>
    </w:p>
    <w:p w:rsidR="0049359C" w:rsidRDefault="0049359C" w:rsidP="009E494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6.20m</w:t>
      </w:r>
    </w:p>
    <w:p w:rsidR="0049359C" w:rsidRDefault="0049359C" w:rsidP="009E494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62cm</w:t>
      </w:r>
    </w:p>
    <w:p w:rsidR="0049359C" w:rsidRDefault="0049359C" w:rsidP="009E494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620m</w:t>
      </w:r>
    </w:p>
    <w:p w:rsidR="0049359C" w:rsidRPr="008F4671" w:rsidRDefault="0049359C" w:rsidP="009E4946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62m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49359C" w:rsidP="0049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plants are found in the hot dessert except one, which one is it?</w:t>
      </w:r>
    </w:p>
    <w:p w:rsidR="0049359C" w:rsidRDefault="0049359C" w:rsidP="009E494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Aloe </w:t>
      </w:r>
    </w:p>
    <w:p w:rsidR="0049359C" w:rsidRDefault="0049359C" w:rsidP="009E494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Tumble weed</w:t>
      </w:r>
    </w:p>
    <w:p w:rsidR="0049359C" w:rsidRDefault="0049359C" w:rsidP="009E494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Opuntia</w:t>
      </w:r>
    </w:p>
    <w:p w:rsidR="0049359C" w:rsidRDefault="0049359C" w:rsidP="009E494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Fynbos</w:t>
      </w:r>
    </w:p>
    <w:p w:rsidR="0049359C" w:rsidRDefault="0049359C" w:rsidP="0049359C">
      <w:pPr>
        <w:pStyle w:val="ListParagraph"/>
        <w:ind w:left="1080"/>
        <w:rPr>
          <w:rFonts w:ascii="Century Gothic" w:hAnsi="Century Gothic"/>
        </w:rPr>
      </w:pPr>
    </w:p>
    <w:p w:rsidR="0049359C" w:rsidRDefault="0049359C" w:rsidP="0049359C">
      <w:pPr>
        <w:pStyle w:val="ListParagraph"/>
        <w:ind w:left="1080"/>
        <w:rPr>
          <w:rFonts w:ascii="Century Gothic" w:hAnsi="Century Gothic"/>
        </w:rPr>
      </w:pPr>
    </w:p>
    <w:p w:rsidR="00083B19" w:rsidRDefault="0049359C" w:rsidP="0049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national flag colours</w:t>
      </w:r>
      <w:r w:rsidR="00F237FA">
        <w:rPr>
          <w:rFonts w:ascii="Century Gothic" w:hAnsi="Century Gothic"/>
        </w:rPr>
        <w:t xml:space="preserve"> stand for battles of the past?</w:t>
      </w:r>
    </w:p>
    <w:p w:rsidR="00F237FA" w:rsidRDefault="00F237FA" w:rsidP="009E494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Yellow</w:t>
      </w:r>
    </w:p>
    <w:p w:rsidR="00F237FA" w:rsidRDefault="00F237FA" w:rsidP="009E494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White </w:t>
      </w:r>
    </w:p>
    <w:p w:rsidR="00F237FA" w:rsidRDefault="00F237FA" w:rsidP="009E494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Blue</w:t>
      </w:r>
    </w:p>
    <w:p w:rsidR="00F237FA" w:rsidRDefault="00F237FA" w:rsidP="009E494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Red </w:t>
      </w:r>
    </w:p>
    <w:p w:rsidR="00F237FA" w:rsidRDefault="00F237FA" w:rsidP="00F237FA">
      <w:pPr>
        <w:pStyle w:val="ListParagraph"/>
        <w:ind w:left="1080"/>
        <w:rPr>
          <w:rFonts w:ascii="Century Gothic" w:hAnsi="Century Gothic"/>
        </w:rPr>
      </w:pPr>
    </w:p>
    <w:p w:rsidR="00F237FA" w:rsidRDefault="00F237FA" w:rsidP="00F237FA">
      <w:pPr>
        <w:pStyle w:val="ListParagraph"/>
        <w:ind w:left="1080"/>
        <w:rPr>
          <w:rFonts w:ascii="Century Gothic" w:hAnsi="Century Gothic"/>
        </w:rPr>
      </w:pPr>
    </w:p>
    <w:p w:rsidR="009034B5" w:rsidRDefault="00F237FA" w:rsidP="00F237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are the reasons for colonising Africa except one, which one is it</w:t>
      </w:r>
    </w:p>
    <w:p w:rsidR="00F237FA" w:rsidRDefault="00F237FA" w:rsidP="009E4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Europeans wanted raw materials</w:t>
      </w:r>
    </w:p>
    <w:p w:rsidR="00F237FA" w:rsidRDefault="00F237FA" w:rsidP="009E4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Europeans wanted to civilize Africa </w:t>
      </w:r>
    </w:p>
    <w:p w:rsidR="00F237FA" w:rsidRDefault="00F237FA" w:rsidP="009E4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Europeans wanted to gain prestige</w:t>
      </w:r>
    </w:p>
    <w:p w:rsidR="00F237FA" w:rsidRPr="00F237FA" w:rsidRDefault="00F237FA" w:rsidP="009E4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To open businesses and sell spices.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034B5" w:rsidP="00A316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</w:t>
      </w:r>
      <w:r w:rsidR="00ED7131">
        <w:rPr>
          <w:rFonts w:ascii="Century Gothic" w:hAnsi="Century Gothic"/>
        </w:rPr>
        <w:t>succeeded</w:t>
      </w:r>
      <w:r w:rsidR="00A31647">
        <w:rPr>
          <w:rFonts w:ascii="Century Gothic" w:hAnsi="Century Gothic"/>
        </w:rPr>
        <w:t xml:space="preserve"> King Mbandzeni</w:t>
      </w:r>
    </w:p>
    <w:p w:rsidR="00A31647" w:rsidRDefault="00A31647" w:rsidP="009E494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King Sobhuza 1</w:t>
      </w:r>
    </w:p>
    <w:p w:rsidR="00A31647" w:rsidRDefault="00A31647" w:rsidP="009E494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King Bhunu</w:t>
      </w:r>
    </w:p>
    <w:p w:rsidR="00A31647" w:rsidRDefault="00A31647" w:rsidP="009E494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King Mswati 3</w:t>
      </w:r>
    </w:p>
    <w:p w:rsidR="00A31647" w:rsidRPr="00A31647" w:rsidRDefault="00A31647" w:rsidP="009E494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King Letsi 2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034B5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most popular name for the San</w:t>
      </w:r>
    </w:p>
    <w:p w:rsidR="009034B5" w:rsidRDefault="009034B5" w:rsidP="009E494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Basarwa</w:t>
      </w:r>
    </w:p>
    <w:p w:rsidR="009034B5" w:rsidRDefault="009034B5" w:rsidP="009E494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Batfwa</w:t>
      </w:r>
    </w:p>
    <w:p w:rsidR="009034B5" w:rsidRDefault="009034B5" w:rsidP="009E494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Bushman</w:t>
      </w:r>
    </w:p>
    <w:p w:rsidR="009034B5" w:rsidRDefault="009034B5" w:rsidP="009E494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Khoi khoi</w:t>
      </w:r>
    </w:p>
    <w:p w:rsidR="009034B5" w:rsidRDefault="009034B5" w:rsidP="009034B5">
      <w:pPr>
        <w:rPr>
          <w:rFonts w:ascii="Century Gothic" w:hAnsi="Century Gothic"/>
        </w:rPr>
      </w:pPr>
    </w:p>
    <w:p w:rsidR="00E84718" w:rsidRDefault="00A31647" w:rsidP="00A316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Constitution can be defined as</w:t>
      </w:r>
      <w:r w:rsidR="00124D5F">
        <w:rPr>
          <w:rFonts w:ascii="Century Gothic" w:hAnsi="Century Gothic"/>
        </w:rPr>
        <w:t>…</w:t>
      </w:r>
    </w:p>
    <w:p w:rsidR="00A31647" w:rsidRDefault="00A31647" w:rsidP="009E494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Set of rules that people</w:t>
      </w:r>
      <w:r w:rsidR="00124D5F">
        <w:rPr>
          <w:rFonts w:ascii="Century Gothic" w:hAnsi="Century Gothic"/>
        </w:rPr>
        <w:t xml:space="preserve"> have to follow</w:t>
      </w:r>
    </w:p>
    <w:p w:rsidR="00124D5F" w:rsidRDefault="00124D5F" w:rsidP="009E494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The state of being free</w:t>
      </w:r>
    </w:p>
    <w:p w:rsidR="00124D5F" w:rsidRDefault="00124D5F" w:rsidP="009E494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 organisation started for a purpose </w:t>
      </w:r>
    </w:p>
    <w:p w:rsidR="00124D5F" w:rsidRPr="00A31647" w:rsidRDefault="00124D5F" w:rsidP="009E494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Legal document used to rule a country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124D5F" w:rsidP="00124D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countries are an example of landlocked countries except one, which one is it?</w:t>
      </w:r>
    </w:p>
    <w:p w:rsidR="00124D5F" w:rsidRDefault="00124D5F" w:rsidP="009E494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Zambia</w:t>
      </w:r>
    </w:p>
    <w:p w:rsidR="00124D5F" w:rsidRDefault="00124D5F" w:rsidP="009E494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Lesotho</w:t>
      </w:r>
    </w:p>
    <w:p w:rsidR="00124D5F" w:rsidRDefault="00124D5F" w:rsidP="009E494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Botswana</w:t>
      </w:r>
    </w:p>
    <w:p w:rsidR="00124D5F" w:rsidRPr="00124D5F" w:rsidRDefault="00124D5F" w:rsidP="009E494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Namibia 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124D5F" w:rsidP="00124D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capital city of Botswana is…</w:t>
      </w:r>
    </w:p>
    <w:p w:rsidR="00124D5F" w:rsidRDefault="00124D5F" w:rsidP="009E494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Gaborone </w:t>
      </w:r>
    </w:p>
    <w:p w:rsidR="00124D5F" w:rsidRDefault="00124D5F" w:rsidP="009E494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Maseru</w:t>
      </w:r>
    </w:p>
    <w:p w:rsidR="00124D5F" w:rsidRDefault="00124D5F" w:rsidP="009E494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Maputo</w:t>
      </w:r>
    </w:p>
    <w:p w:rsidR="00124D5F" w:rsidRPr="00124D5F" w:rsidRDefault="00124D5F" w:rsidP="009E494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Harare</w:t>
      </w:r>
    </w:p>
    <w:p w:rsidR="00E84718" w:rsidRDefault="00E84718" w:rsidP="00E84718">
      <w:pPr>
        <w:rPr>
          <w:rFonts w:ascii="Century Gothic" w:hAnsi="Century Gothic"/>
        </w:rPr>
      </w:pPr>
    </w:p>
    <w:p w:rsidR="00C601AF" w:rsidRDefault="00124D5F" w:rsidP="00124D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role of the courts?</w:t>
      </w:r>
    </w:p>
    <w:p w:rsidR="00124D5F" w:rsidRDefault="00124D5F" w:rsidP="009E494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pay the elderly grants</w:t>
      </w:r>
    </w:p>
    <w:p w:rsidR="00124D5F" w:rsidRDefault="00124D5F" w:rsidP="009E494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interpret the laws</w:t>
      </w:r>
    </w:p>
    <w:p w:rsidR="00124D5F" w:rsidRDefault="00124D5F" w:rsidP="009E494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To make the laws</w:t>
      </w:r>
    </w:p>
    <w:p w:rsidR="00124D5F" w:rsidRDefault="00124D5F" w:rsidP="009E494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Build schools and churches</w:t>
      </w:r>
    </w:p>
    <w:p w:rsidR="00124D5F" w:rsidRDefault="00124D5F" w:rsidP="00124D5F">
      <w:pPr>
        <w:pStyle w:val="ListParagraph"/>
        <w:ind w:left="1080"/>
        <w:rPr>
          <w:rFonts w:ascii="Century Gothic" w:hAnsi="Century Gothic"/>
        </w:rPr>
      </w:pPr>
    </w:p>
    <w:p w:rsidR="00124D5F" w:rsidRPr="00124D5F" w:rsidRDefault="00124D5F" w:rsidP="00124D5F">
      <w:pPr>
        <w:pStyle w:val="ListParagraph"/>
        <w:ind w:left="1080"/>
        <w:rPr>
          <w:rFonts w:ascii="Century Gothic" w:hAnsi="Century Gothic"/>
        </w:rPr>
      </w:pPr>
    </w:p>
    <w:p w:rsidR="00C601AF" w:rsidRDefault="00C601AF" w:rsidP="00124D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124D5F">
        <w:rPr>
          <w:rFonts w:ascii="Century Gothic" w:hAnsi="Century Gothic"/>
        </w:rPr>
        <w:t xml:space="preserve"> following people help the chief to rule the community except one, which one is it?</w:t>
      </w:r>
    </w:p>
    <w:p w:rsidR="00124D5F" w:rsidRDefault="00124D5F" w:rsidP="009E494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Nurses, Farmers, umgijimi</w:t>
      </w:r>
    </w:p>
    <w:p w:rsidR="00124D5F" w:rsidRDefault="00124D5F" w:rsidP="009E494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Mayor, indvuna, umgijimi</w:t>
      </w:r>
    </w:p>
    <w:p w:rsidR="00124D5F" w:rsidRDefault="00124D5F" w:rsidP="009E494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Indvuna, umgijimi, bandlancane</w:t>
      </w:r>
    </w:p>
    <w:p w:rsidR="00124D5F" w:rsidRPr="00124D5F" w:rsidRDefault="00124D5F" w:rsidP="009E494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Bandlancane, mayor, indvuna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46718F" w:rsidP="00124D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modern government in Swaziland consists of what</w:t>
      </w:r>
    </w:p>
    <w:p w:rsidR="0046718F" w:rsidRDefault="0046718F" w:rsidP="009E494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Lawyers, chiefs, parliament</w:t>
      </w:r>
    </w:p>
    <w:p w:rsidR="0046718F" w:rsidRDefault="0046718F" w:rsidP="009E494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Chiefs, indvuna, mayor</w:t>
      </w:r>
    </w:p>
    <w:p w:rsidR="0046718F" w:rsidRDefault="0046718F" w:rsidP="009E494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Courts, cabinet, parliament</w:t>
      </w:r>
    </w:p>
    <w:p w:rsidR="0046718F" w:rsidRPr="00124D5F" w:rsidRDefault="0046718F" w:rsidP="009E494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Cabinet, parliament, court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46718F" w:rsidP="004671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 has got how many tinkhundla centres</w:t>
      </w:r>
    </w:p>
    <w:p w:rsidR="0046718F" w:rsidRDefault="0046718F" w:rsidP="009E494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44</w:t>
      </w:r>
    </w:p>
    <w:p w:rsidR="0046718F" w:rsidRDefault="0046718F" w:rsidP="009E494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55</w:t>
      </w:r>
    </w:p>
    <w:p w:rsidR="0046718F" w:rsidRDefault="0046718F" w:rsidP="009E494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</w:p>
    <w:p w:rsidR="0046718F" w:rsidRPr="0046718F" w:rsidRDefault="0046718F" w:rsidP="009E494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54</w:t>
      </w:r>
    </w:p>
    <w:p w:rsidR="006F5F47" w:rsidRDefault="006F5F47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 the map to answer question 29 – 33</w:t>
      </w:r>
    </w:p>
    <w:p w:rsidR="0046718F" w:rsidRDefault="0046718F" w:rsidP="006F5F47">
      <w:pPr>
        <w:rPr>
          <w:rFonts w:ascii="Century Gothic" w:hAnsi="Century Gothic"/>
          <w:b/>
        </w:rPr>
      </w:pPr>
    </w:p>
    <w:p w:rsidR="0046718F" w:rsidRPr="0046718F" w:rsidRDefault="0046718F" w:rsidP="006F5F47">
      <w:pPr>
        <w:rPr>
          <w:rFonts w:ascii="Century Gothic" w:hAnsi="Century Gothic"/>
          <w:b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46718F" w:rsidRDefault="0046718F" w:rsidP="006F5F47">
      <w:pPr>
        <w:rPr>
          <w:rFonts w:ascii="Century Gothic" w:hAnsi="Century Gothic"/>
        </w:rPr>
      </w:pPr>
    </w:p>
    <w:p w:rsidR="006F5F47" w:rsidRDefault="0046718F" w:rsidP="004671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above map belongs to which country?</w:t>
      </w:r>
    </w:p>
    <w:p w:rsidR="0046718F" w:rsidRDefault="0046718F" w:rsidP="009E494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Malawi</w:t>
      </w:r>
    </w:p>
    <w:p w:rsidR="0046718F" w:rsidRDefault="0046718F" w:rsidP="009E494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Lesotho</w:t>
      </w:r>
    </w:p>
    <w:p w:rsidR="0046718F" w:rsidRDefault="0046718F" w:rsidP="009E494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</w:t>
      </w:r>
    </w:p>
    <w:p w:rsidR="0046718F" w:rsidRPr="0046718F" w:rsidRDefault="0046718F" w:rsidP="009E494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South Africa 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46718F" w:rsidP="004671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Which country is found in region D?</w:t>
      </w:r>
    </w:p>
    <w:p w:rsidR="0046718F" w:rsidRDefault="0046718F" w:rsidP="009E4946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Mozambique</w:t>
      </w:r>
    </w:p>
    <w:p w:rsidR="0046718F" w:rsidRDefault="0046718F" w:rsidP="009E4946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South Africa </w:t>
      </w:r>
    </w:p>
    <w:p w:rsidR="0046718F" w:rsidRDefault="0046718F" w:rsidP="009E4946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Lesotho</w:t>
      </w:r>
    </w:p>
    <w:p w:rsidR="0046718F" w:rsidRPr="0046718F" w:rsidRDefault="0046718F" w:rsidP="009E4946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Madagascar </w:t>
      </w:r>
    </w:p>
    <w:p w:rsidR="006F5F47" w:rsidRDefault="006F5F47" w:rsidP="006F5F47">
      <w:pPr>
        <w:rPr>
          <w:rFonts w:ascii="Century Gothic" w:hAnsi="Century Gothic"/>
        </w:rPr>
      </w:pPr>
    </w:p>
    <w:p w:rsidR="0046718F" w:rsidRDefault="006F5F47" w:rsidP="004671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46718F">
        <w:rPr>
          <w:rFonts w:ascii="Century Gothic" w:hAnsi="Century Gothic"/>
        </w:rPr>
        <w:t xml:space="preserve">ho is the </w:t>
      </w:r>
      <w:r w:rsidR="00ED7131">
        <w:rPr>
          <w:rFonts w:ascii="Century Gothic" w:hAnsi="Century Gothic"/>
        </w:rPr>
        <w:t>regional</w:t>
      </w:r>
      <w:r w:rsidR="0046718F">
        <w:rPr>
          <w:rFonts w:ascii="Century Gothic" w:hAnsi="Century Gothic"/>
        </w:rPr>
        <w:t xml:space="preserve"> administrator in region B</w:t>
      </w:r>
    </w:p>
    <w:p w:rsidR="0046718F" w:rsidRDefault="0046718F" w:rsidP="009E4946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Prince Mfanasibili</w:t>
      </w:r>
    </w:p>
    <w:p w:rsidR="0046718F" w:rsidRDefault="0046718F" w:rsidP="009E4946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Themba Masuku</w:t>
      </w:r>
    </w:p>
    <w:p w:rsidR="0046718F" w:rsidRDefault="0046718F" w:rsidP="009E4946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Prince Gcokoma</w:t>
      </w:r>
    </w:p>
    <w:p w:rsidR="0046718F" w:rsidRPr="0046718F" w:rsidRDefault="0046718F" w:rsidP="009E4946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 Sibusiso Dlamini 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46718F" w:rsidP="004671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capital city of Swaziland is found in…</w:t>
      </w:r>
    </w:p>
    <w:p w:rsidR="0046718F" w:rsidRDefault="0046718F" w:rsidP="009E494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B</w:t>
      </w:r>
    </w:p>
    <w:p w:rsidR="0046718F" w:rsidRDefault="0046718F" w:rsidP="009E494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c</w:t>
      </w:r>
    </w:p>
    <w:p w:rsidR="0046718F" w:rsidRDefault="0046718F" w:rsidP="009E494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A</w:t>
      </w:r>
    </w:p>
    <w:p w:rsidR="0046718F" w:rsidRDefault="0046718F" w:rsidP="009E494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D</w:t>
      </w:r>
    </w:p>
    <w:p w:rsidR="0046718F" w:rsidRDefault="0046718F" w:rsidP="0046718F">
      <w:pPr>
        <w:pStyle w:val="ListParagraph"/>
        <w:ind w:left="1080"/>
        <w:rPr>
          <w:rFonts w:ascii="Century Gothic" w:hAnsi="Century Gothic"/>
        </w:rPr>
      </w:pPr>
    </w:p>
    <w:p w:rsidR="0046718F" w:rsidRPr="0046718F" w:rsidRDefault="0046718F" w:rsidP="0046718F">
      <w:pPr>
        <w:pStyle w:val="ListParagraph"/>
        <w:ind w:left="1080"/>
        <w:rPr>
          <w:rFonts w:ascii="Century Gothic" w:hAnsi="Century Gothic"/>
        </w:rPr>
      </w:pPr>
    </w:p>
    <w:p w:rsidR="004C19DD" w:rsidRDefault="004C19DD" w:rsidP="004C19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Nhlangano town is located in…</w:t>
      </w:r>
    </w:p>
    <w:p w:rsidR="004C19DD" w:rsidRDefault="004C19DD" w:rsidP="009E494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D</w:t>
      </w:r>
    </w:p>
    <w:p w:rsidR="004C19DD" w:rsidRDefault="004C19DD" w:rsidP="009E494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A</w:t>
      </w:r>
    </w:p>
    <w:p w:rsidR="004C19DD" w:rsidRDefault="004C19DD" w:rsidP="009E494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C</w:t>
      </w:r>
    </w:p>
    <w:p w:rsidR="004C19DD" w:rsidRPr="004C19DD" w:rsidRDefault="004C19DD" w:rsidP="009E494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Region B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4C19DD" w:rsidP="004C19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were the first Europeans into come to southern Africa?</w:t>
      </w:r>
    </w:p>
    <w:p w:rsidR="004C19DD" w:rsidRDefault="004C19DD" w:rsidP="009E4946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Dutch</w:t>
      </w:r>
    </w:p>
    <w:p w:rsidR="004C19DD" w:rsidRDefault="004C19DD" w:rsidP="009E4946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Indians</w:t>
      </w:r>
    </w:p>
    <w:p w:rsidR="004C19DD" w:rsidRDefault="004C19DD" w:rsidP="009E4946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Portuguese</w:t>
      </w:r>
    </w:p>
    <w:p w:rsidR="004C19DD" w:rsidRPr="004C19DD" w:rsidRDefault="004C19DD" w:rsidP="009E4946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Khoi khoi </w:t>
      </w:r>
    </w:p>
    <w:p w:rsidR="00A3094A" w:rsidRDefault="00A3094A" w:rsidP="00A3094A">
      <w:pPr>
        <w:rPr>
          <w:rFonts w:ascii="Century Gothic" w:hAnsi="Century Gothic"/>
        </w:rPr>
      </w:pPr>
    </w:p>
    <w:p w:rsidR="007C6752" w:rsidRDefault="004C19DD" w:rsidP="004C19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Arrange the following stages of communication in order</w:t>
      </w:r>
    </w:p>
    <w:p w:rsidR="004C19DD" w:rsidRDefault="004C19DD" w:rsidP="009E4946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Message –sender – receiver –reply</w:t>
      </w:r>
    </w:p>
    <w:p w:rsidR="004C19DD" w:rsidRDefault="004C19DD" w:rsidP="009E4946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Sender – message – receiver – reply</w:t>
      </w:r>
    </w:p>
    <w:p w:rsidR="004C19DD" w:rsidRDefault="004C19DD" w:rsidP="009E4946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Receiver – sender – reply –message</w:t>
      </w:r>
    </w:p>
    <w:p w:rsidR="004C19DD" w:rsidRPr="004C19DD" w:rsidRDefault="004C19DD" w:rsidP="009E4946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Reply – receiver – sender – message 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4C19DD" w:rsidP="004C19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are examples of goods transported to other countries except one, which one is it?</w:t>
      </w:r>
    </w:p>
    <w:p w:rsidR="004C19DD" w:rsidRDefault="004C19DD" w:rsidP="009E494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Petrol</w:t>
      </w:r>
    </w:p>
    <w:p w:rsidR="004C19DD" w:rsidRDefault="004C19DD" w:rsidP="009E494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Coal</w:t>
      </w:r>
    </w:p>
    <w:p w:rsidR="004C19DD" w:rsidRDefault="004C19DD" w:rsidP="009E494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Sugar</w:t>
      </w:r>
    </w:p>
    <w:p w:rsidR="004C19DD" w:rsidRPr="004C19DD" w:rsidRDefault="004C19DD" w:rsidP="009E494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Citrus fruits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4C19DD" w:rsidP="004C19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ATM stands for</w:t>
      </w:r>
    </w:p>
    <w:p w:rsidR="004C19DD" w:rsidRDefault="004C19DD" w:rsidP="009E4946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Automatic Technology machine</w:t>
      </w:r>
    </w:p>
    <w:p w:rsidR="004C19DD" w:rsidRDefault="004C19DD" w:rsidP="009E4946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Auto </w:t>
      </w:r>
      <w:r w:rsidR="001D7FC5">
        <w:rPr>
          <w:rFonts w:ascii="Century Gothic" w:hAnsi="Century Gothic"/>
        </w:rPr>
        <w:t>temporally</w:t>
      </w:r>
      <w:r>
        <w:rPr>
          <w:rFonts w:ascii="Century Gothic" w:hAnsi="Century Gothic"/>
        </w:rPr>
        <w:t xml:space="preserve"> machine</w:t>
      </w:r>
    </w:p>
    <w:p w:rsidR="004C19DD" w:rsidRPr="004C19DD" w:rsidRDefault="004C19DD" w:rsidP="009E4946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All Teller Machine</w:t>
      </w:r>
    </w:p>
    <w:p w:rsidR="004C19DD" w:rsidRPr="004C19DD" w:rsidRDefault="004C19DD" w:rsidP="009E4946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Auto teller machine</w:t>
      </w:r>
    </w:p>
    <w:p w:rsidR="007C6752" w:rsidRDefault="007C6752" w:rsidP="007C6752">
      <w:pPr>
        <w:rPr>
          <w:rFonts w:ascii="Century Gothic" w:hAnsi="Century Gothic"/>
        </w:rPr>
      </w:pPr>
    </w:p>
    <w:p w:rsidR="00360DDA" w:rsidRDefault="00A72331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Madagascar was colonised by</w:t>
      </w:r>
    </w:p>
    <w:p w:rsidR="00A72331" w:rsidRDefault="00A72331" w:rsidP="009E494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Britain</w:t>
      </w:r>
    </w:p>
    <w:p w:rsidR="00A72331" w:rsidRDefault="00A72331" w:rsidP="009E494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Germany</w:t>
      </w:r>
    </w:p>
    <w:p w:rsidR="00A72331" w:rsidRDefault="00A72331" w:rsidP="009E494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Portugal</w:t>
      </w:r>
    </w:p>
    <w:p w:rsidR="00A72331" w:rsidRPr="00A72331" w:rsidRDefault="00A72331" w:rsidP="009E4946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France </w:t>
      </w:r>
    </w:p>
    <w:p w:rsidR="00360DDA" w:rsidRDefault="00360DDA" w:rsidP="00360DDA">
      <w:pPr>
        <w:rPr>
          <w:rFonts w:ascii="Century Gothic" w:hAnsi="Century Gothic"/>
        </w:rPr>
      </w:pPr>
    </w:p>
    <w:p w:rsidR="00360DDA" w:rsidRDefault="00A72331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United Nations was formed in what year?</w:t>
      </w:r>
    </w:p>
    <w:p w:rsidR="00A72331" w:rsidRDefault="00A72331" w:rsidP="009E4946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1940</w:t>
      </w:r>
    </w:p>
    <w:p w:rsidR="00A72331" w:rsidRDefault="00A72331" w:rsidP="009E4946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1918</w:t>
      </w:r>
    </w:p>
    <w:p w:rsidR="00A72331" w:rsidRDefault="00A72331" w:rsidP="009E4946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1945</w:t>
      </w:r>
    </w:p>
    <w:p w:rsidR="00A72331" w:rsidRDefault="00A72331" w:rsidP="009E4946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2008</w:t>
      </w:r>
    </w:p>
    <w:p w:rsidR="00A72331" w:rsidRDefault="00A72331" w:rsidP="00A72331">
      <w:pPr>
        <w:pStyle w:val="ListParagraph"/>
        <w:ind w:left="1080"/>
        <w:rPr>
          <w:rFonts w:ascii="Century Gothic" w:hAnsi="Century Gothic"/>
        </w:rPr>
      </w:pPr>
    </w:p>
    <w:p w:rsidR="00A72331" w:rsidRPr="00A72331" w:rsidRDefault="00A72331" w:rsidP="00A72331">
      <w:pPr>
        <w:pStyle w:val="ListParagraph"/>
        <w:ind w:left="1080"/>
        <w:rPr>
          <w:rFonts w:ascii="Century Gothic" w:hAnsi="Century Gothic"/>
        </w:rPr>
      </w:pPr>
    </w:p>
    <w:p w:rsidR="00B066D2" w:rsidRDefault="00A72331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money important to a business</w:t>
      </w:r>
    </w:p>
    <w:p w:rsidR="00A72331" w:rsidRDefault="00A72331" w:rsidP="009E4946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needed for closing the business</w:t>
      </w:r>
    </w:p>
    <w:p w:rsidR="00A72331" w:rsidRDefault="00A72331" w:rsidP="009E4946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needed for firing workers</w:t>
      </w:r>
    </w:p>
    <w:p w:rsidR="00A72331" w:rsidRDefault="00A72331" w:rsidP="009E4946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needed for starting business</w:t>
      </w:r>
    </w:p>
    <w:p w:rsidR="00A72331" w:rsidRPr="00A72331" w:rsidRDefault="00A72331" w:rsidP="009E4946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needed for decorating the business</w:t>
      </w:r>
    </w:p>
    <w:p w:rsidR="00B066D2" w:rsidRDefault="00B066D2" w:rsidP="00B066D2">
      <w:pPr>
        <w:rPr>
          <w:rFonts w:ascii="Century Gothic" w:hAnsi="Century Gothic"/>
        </w:rPr>
      </w:pPr>
    </w:p>
    <w:p w:rsidR="007865B8" w:rsidRDefault="007865B8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</w:t>
      </w:r>
      <w:r w:rsidR="00A72331">
        <w:rPr>
          <w:rFonts w:ascii="Century Gothic" w:hAnsi="Century Gothic"/>
        </w:rPr>
        <w:t>o is the minister of Tinkhundla and administration in Swaziland</w:t>
      </w:r>
    </w:p>
    <w:p w:rsidR="00A72331" w:rsidRDefault="00A72331" w:rsidP="009E494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Paul Dlamini</w:t>
      </w:r>
    </w:p>
    <w:p w:rsidR="00A72331" w:rsidRDefault="00A72331" w:rsidP="009E494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Mduduzi Dlamini</w:t>
      </w:r>
    </w:p>
    <w:p w:rsidR="00A72331" w:rsidRDefault="00A72331" w:rsidP="009E494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Themba Masuku</w:t>
      </w:r>
    </w:p>
    <w:p w:rsidR="00A72331" w:rsidRPr="00A72331" w:rsidRDefault="00A72331" w:rsidP="009E494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Dr Barnabas Dlamini</w:t>
      </w:r>
    </w:p>
    <w:p w:rsidR="007865B8" w:rsidRDefault="007865B8" w:rsidP="007865B8">
      <w:pPr>
        <w:rPr>
          <w:rFonts w:ascii="Century Gothic" w:hAnsi="Century Gothic"/>
        </w:rPr>
      </w:pPr>
    </w:p>
    <w:p w:rsidR="007865B8" w:rsidRDefault="00A72331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did Swaziland gain its independence?</w:t>
      </w:r>
    </w:p>
    <w:p w:rsidR="00A72331" w:rsidRDefault="00A72331" w:rsidP="009E494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27 April 1968</w:t>
      </w:r>
    </w:p>
    <w:p w:rsidR="00A72331" w:rsidRDefault="00A72331" w:rsidP="009E494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16 September 1968</w:t>
      </w:r>
    </w:p>
    <w:p w:rsidR="00A72331" w:rsidRDefault="00A72331" w:rsidP="009E494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19 April 1990</w:t>
      </w:r>
    </w:p>
    <w:p w:rsidR="00A72331" w:rsidRPr="00A72331" w:rsidRDefault="00A72331" w:rsidP="009E4946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06 September 1968</w:t>
      </w:r>
    </w:p>
    <w:p w:rsidR="007865B8" w:rsidRDefault="007865B8" w:rsidP="007865B8">
      <w:pPr>
        <w:rPr>
          <w:rFonts w:ascii="Century Gothic" w:hAnsi="Century Gothic"/>
        </w:rPr>
      </w:pPr>
    </w:p>
    <w:p w:rsidR="007865B8" w:rsidRDefault="00A72331" w:rsidP="00A723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 entrepreneur can be defined as…</w:t>
      </w:r>
    </w:p>
    <w:p w:rsidR="00A72331" w:rsidRDefault="00A72331" w:rsidP="009E4946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Someone who look after criminals</w:t>
      </w:r>
    </w:p>
    <w:p w:rsidR="00A72331" w:rsidRDefault="00A72331" w:rsidP="009E4946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 person who starts a business</w:t>
      </w:r>
    </w:p>
    <w:p w:rsidR="00327772" w:rsidRDefault="00327772" w:rsidP="009E4946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 natural material that comes from the ground</w:t>
      </w:r>
    </w:p>
    <w:p w:rsidR="00A72331" w:rsidRPr="00327772" w:rsidRDefault="00A72331" w:rsidP="009E4946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Someone who travels from one place to another</w:t>
      </w:r>
    </w:p>
    <w:p w:rsidR="007865B8" w:rsidRDefault="007865B8" w:rsidP="007865B8">
      <w:pPr>
        <w:rPr>
          <w:rFonts w:ascii="Century Gothic" w:hAnsi="Century Gothic"/>
        </w:rPr>
      </w:pPr>
    </w:p>
    <w:p w:rsidR="00327772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diamond mine is located at…</w:t>
      </w:r>
    </w:p>
    <w:p w:rsidR="00327772" w:rsidRDefault="00327772" w:rsidP="009E4946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Dvokolwako</w:t>
      </w:r>
    </w:p>
    <w:p w:rsidR="00327772" w:rsidRDefault="00327772" w:rsidP="009E4946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Mpaka</w:t>
      </w:r>
    </w:p>
    <w:p w:rsidR="00327772" w:rsidRDefault="00327772" w:rsidP="009E4946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Maloma</w:t>
      </w:r>
    </w:p>
    <w:p w:rsidR="00327772" w:rsidRPr="00327772" w:rsidRDefault="00327772" w:rsidP="009E4946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bulembu</w:t>
      </w:r>
    </w:p>
    <w:p w:rsidR="0063337D" w:rsidRDefault="0063337D" w:rsidP="0063337D">
      <w:pPr>
        <w:rPr>
          <w:rFonts w:ascii="Century Gothic" w:hAnsi="Century Gothic"/>
        </w:rPr>
      </w:pPr>
    </w:p>
    <w:p w:rsidR="007865B8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___________is the biggest dam in Swaziland</w:t>
      </w:r>
    </w:p>
    <w:p w:rsidR="00327772" w:rsidRDefault="00327772" w:rsidP="009E494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Lusip</w:t>
      </w:r>
    </w:p>
    <w:p w:rsidR="00327772" w:rsidRDefault="00327772" w:rsidP="009E494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Luphohlo</w:t>
      </w:r>
    </w:p>
    <w:p w:rsidR="00327772" w:rsidRDefault="00327772" w:rsidP="009E494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Maguga</w:t>
      </w:r>
    </w:p>
    <w:p w:rsidR="00327772" w:rsidRPr="00327772" w:rsidRDefault="00327772" w:rsidP="009E4946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Mnjoli</w:t>
      </w:r>
    </w:p>
    <w:p w:rsidR="0063337D" w:rsidRDefault="0063337D" w:rsidP="0063337D">
      <w:pPr>
        <w:rPr>
          <w:rFonts w:ascii="Century Gothic" w:hAnsi="Century Gothic"/>
        </w:rPr>
      </w:pPr>
    </w:p>
    <w:p w:rsidR="0063337D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Tourists require the following services except for one, which one is it?</w:t>
      </w:r>
    </w:p>
    <w:p w:rsidR="00327772" w:rsidRDefault="00327772" w:rsidP="009E4946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Accommodation </w:t>
      </w:r>
    </w:p>
    <w:p w:rsidR="00327772" w:rsidRDefault="00327772" w:rsidP="009E4946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Expensive goods</w:t>
      </w:r>
    </w:p>
    <w:p w:rsidR="00327772" w:rsidRDefault="00327772" w:rsidP="009E4946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Tour guides</w:t>
      </w:r>
    </w:p>
    <w:p w:rsidR="00327772" w:rsidRDefault="00327772" w:rsidP="009E4946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Information booklets</w:t>
      </w:r>
    </w:p>
    <w:p w:rsidR="00327772" w:rsidRDefault="00327772" w:rsidP="00327772">
      <w:pPr>
        <w:pStyle w:val="ListParagraph"/>
        <w:ind w:left="1080"/>
        <w:rPr>
          <w:rFonts w:ascii="Century Gothic" w:hAnsi="Century Gothic"/>
        </w:rPr>
      </w:pPr>
    </w:p>
    <w:p w:rsidR="00327772" w:rsidRPr="00327772" w:rsidRDefault="00327772" w:rsidP="00327772">
      <w:pPr>
        <w:pStyle w:val="ListParagraph"/>
        <w:ind w:left="1080"/>
        <w:rPr>
          <w:rFonts w:ascii="Century Gothic" w:hAnsi="Century Gothic"/>
        </w:rPr>
      </w:pPr>
    </w:p>
    <w:p w:rsidR="00EE55A8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services are provided by government</w:t>
      </w:r>
    </w:p>
    <w:p w:rsidR="00327772" w:rsidRDefault="00327772" w:rsidP="009E4946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Building houses for all the poor</w:t>
      </w:r>
    </w:p>
    <w:p w:rsidR="00327772" w:rsidRDefault="00327772" w:rsidP="009E4946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Building schools, clinics and hospitals</w:t>
      </w:r>
    </w:p>
    <w:p w:rsidR="00327772" w:rsidRDefault="00327772" w:rsidP="009E4946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Destroying churches and homesteads</w:t>
      </w:r>
    </w:p>
    <w:p w:rsidR="00327772" w:rsidRPr="00327772" w:rsidRDefault="00327772" w:rsidP="009E4946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Paying private security guards</w:t>
      </w:r>
    </w:p>
    <w:p w:rsidR="00EE55A8" w:rsidRDefault="00EE55A8" w:rsidP="00EE55A8">
      <w:pPr>
        <w:rPr>
          <w:rFonts w:ascii="Century Gothic" w:hAnsi="Century Gothic"/>
        </w:rPr>
      </w:pPr>
    </w:p>
    <w:p w:rsidR="00EE55A8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King’s political party that was formed around 1960 called?</w:t>
      </w:r>
    </w:p>
    <w:p w:rsidR="00327772" w:rsidRDefault="00327772" w:rsidP="009E494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 progressive party</w:t>
      </w:r>
    </w:p>
    <w:p w:rsidR="00327772" w:rsidRDefault="00327772" w:rsidP="009E494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 democratic party</w:t>
      </w:r>
    </w:p>
    <w:p w:rsidR="00327772" w:rsidRDefault="00327772" w:rsidP="009E494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Ngwane national congress</w:t>
      </w:r>
    </w:p>
    <w:p w:rsidR="00327772" w:rsidRPr="00327772" w:rsidRDefault="00327772" w:rsidP="009E494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Imbhokodvo national movement</w:t>
      </w:r>
    </w:p>
    <w:p w:rsidR="00EE55A8" w:rsidRDefault="00EE55A8" w:rsidP="00EE55A8">
      <w:pPr>
        <w:rPr>
          <w:rFonts w:ascii="Century Gothic" w:hAnsi="Century Gothic"/>
        </w:rPr>
      </w:pPr>
    </w:p>
    <w:p w:rsidR="00EE55A8" w:rsidRDefault="00327772" w:rsidP="00327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line scale is also known as__________</w:t>
      </w:r>
    </w:p>
    <w:p w:rsidR="00327772" w:rsidRDefault="00327772" w:rsidP="009E4946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statement scale</w:t>
      </w:r>
    </w:p>
    <w:p w:rsidR="00327772" w:rsidRDefault="00327772" w:rsidP="009E4946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graphic scale</w:t>
      </w:r>
    </w:p>
    <w:p w:rsidR="00327772" w:rsidRDefault="00327772" w:rsidP="009E4946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fraction scale</w:t>
      </w:r>
    </w:p>
    <w:p w:rsidR="00EE55A8" w:rsidRDefault="001E359F" w:rsidP="009E4946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representative scale</w:t>
      </w:r>
    </w:p>
    <w:p w:rsidR="001E359F" w:rsidRDefault="001E359F" w:rsidP="001E359F">
      <w:pPr>
        <w:rPr>
          <w:rFonts w:ascii="Century Gothic" w:hAnsi="Century Gothic"/>
        </w:rPr>
      </w:pPr>
    </w:p>
    <w:p w:rsidR="001E359F" w:rsidRDefault="001E359F" w:rsidP="001E35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rainfall is measured in__________</w:t>
      </w:r>
    </w:p>
    <w:p w:rsidR="001E359F" w:rsidRDefault="001E359F" w:rsidP="009E4946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kilometres</w:t>
      </w:r>
    </w:p>
    <w:p w:rsidR="001E359F" w:rsidRDefault="001E359F" w:rsidP="009E4946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centimetres</w:t>
      </w:r>
    </w:p>
    <w:p w:rsidR="001E359F" w:rsidRDefault="001E359F" w:rsidP="009E4946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millimetres</w:t>
      </w:r>
    </w:p>
    <w:p w:rsidR="001E359F" w:rsidRPr="001E359F" w:rsidRDefault="001E359F" w:rsidP="009E4946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metres</w:t>
      </w:r>
    </w:p>
    <w:p w:rsidR="00EE55A8" w:rsidRDefault="00EE55A8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  <w:bookmarkStart w:id="0" w:name="_GoBack"/>
      <w:bookmarkEnd w:id="0"/>
    </w:p>
    <w:p w:rsidR="003A0579" w:rsidRDefault="003A0579" w:rsidP="003A0579">
      <w:pPr>
        <w:rPr>
          <w:rFonts w:ascii="Century Gothic" w:hAnsi="Century Gothic"/>
        </w:rPr>
      </w:pPr>
    </w:p>
    <w:sectPr w:rsidR="003A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46" w:rsidRDefault="009E4946" w:rsidP="003A0579">
      <w:pPr>
        <w:spacing w:after="0" w:line="240" w:lineRule="auto"/>
      </w:pPr>
      <w:r>
        <w:separator/>
      </w:r>
    </w:p>
  </w:endnote>
  <w:endnote w:type="continuationSeparator" w:id="0">
    <w:p w:rsidR="009E4946" w:rsidRDefault="009E4946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46" w:rsidRDefault="009E4946" w:rsidP="003A0579">
      <w:pPr>
        <w:spacing w:after="0" w:line="240" w:lineRule="auto"/>
      </w:pPr>
      <w:r>
        <w:separator/>
      </w:r>
    </w:p>
  </w:footnote>
  <w:footnote w:type="continuationSeparator" w:id="0">
    <w:p w:rsidR="009E4946" w:rsidRDefault="009E4946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6A9"/>
    <w:multiLevelType w:val="hybridMultilevel"/>
    <w:tmpl w:val="B3684E32"/>
    <w:lvl w:ilvl="0" w:tplc="7BC24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C4B3F"/>
    <w:multiLevelType w:val="hybridMultilevel"/>
    <w:tmpl w:val="0B3A0F10"/>
    <w:lvl w:ilvl="0" w:tplc="636C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373F"/>
    <w:multiLevelType w:val="hybridMultilevel"/>
    <w:tmpl w:val="3CCCB85E"/>
    <w:lvl w:ilvl="0" w:tplc="7F58E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2720"/>
    <w:multiLevelType w:val="hybridMultilevel"/>
    <w:tmpl w:val="0FA6A914"/>
    <w:lvl w:ilvl="0" w:tplc="BACE1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6F39"/>
    <w:multiLevelType w:val="hybridMultilevel"/>
    <w:tmpl w:val="4E2EAE1E"/>
    <w:lvl w:ilvl="0" w:tplc="9460C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7091F"/>
    <w:multiLevelType w:val="hybridMultilevel"/>
    <w:tmpl w:val="8048E5EC"/>
    <w:lvl w:ilvl="0" w:tplc="51825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04663"/>
    <w:multiLevelType w:val="hybridMultilevel"/>
    <w:tmpl w:val="6048486A"/>
    <w:lvl w:ilvl="0" w:tplc="D020E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01C1E"/>
    <w:multiLevelType w:val="hybridMultilevel"/>
    <w:tmpl w:val="93B4CF26"/>
    <w:lvl w:ilvl="0" w:tplc="A3966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55F42"/>
    <w:multiLevelType w:val="hybridMultilevel"/>
    <w:tmpl w:val="FCE475B2"/>
    <w:lvl w:ilvl="0" w:tplc="A7448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772E4"/>
    <w:multiLevelType w:val="hybridMultilevel"/>
    <w:tmpl w:val="8A2C34C8"/>
    <w:lvl w:ilvl="0" w:tplc="BDFC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37F40"/>
    <w:multiLevelType w:val="hybridMultilevel"/>
    <w:tmpl w:val="A32098C6"/>
    <w:lvl w:ilvl="0" w:tplc="1DBC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039F1"/>
    <w:multiLevelType w:val="hybridMultilevel"/>
    <w:tmpl w:val="B04CFB12"/>
    <w:lvl w:ilvl="0" w:tplc="683C6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21CE3"/>
    <w:multiLevelType w:val="hybridMultilevel"/>
    <w:tmpl w:val="59DCAA8A"/>
    <w:lvl w:ilvl="0" w:tplc="A5F4E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26953"/>
    <w:multiLevelType w:val="hybridMultilevel"/>
    <w:tmpl w:val="BC023E74"/>
    <w:lvl w:ilvl="0" w:tplc="38162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42867"/>
    <w:multiLevelType w:val="hybridMultilevel"/>
    <w:tmpl w:val="F5D0E454"/>
    <w:lvl w:ilvl="0" w:tplc="96165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50CE9"/>
    <w:multiLevelType w:val="hybridMultilevel"/>
    <w:tmpl w:val="A68A788A"/>
    <w:lvl w:ilvl="0" w:tplc="AE00C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7DB8"/>
    <w:multiLevelType w:val="hybridMultilevel"/>
    <w:tmpl w:val="9356F914"/>
    <w:lvl w:ilvl="0" w:tplc="7B2EF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5F79"/>
    <w:multiLevelType w:val="hybridMultilevel"/>
    <w:tmpl w:val="DFA8D732"/>
    <w:lvl w:ilvl="0" w:tplc="648A9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D7D28"/>
    <w:multiLevelType w:val="hybridMultilevel"/>
    <w:tmpl w:val="6592F9F0"/>
    <w:lvl w:ilvl="0" w:tplc="FAF42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A1738E"/>
    <w:multiLevelType w:val="hybridMultilevel"/>
    <w:tmpl w:val="C61E0A92"/>
    <w:lvl w:ilvl="0" w:tplc="84902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A04A4"/>
    <w:multiLevelType w:val="hybridMultilevel"/>
    <w:tmpl w:val="64FA40B2"/>
    <w:lvl w:ilvl="0" w:tplc="52A6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722D4"/>
    <w:multiLevelType w:val="hybridMultilevel"/>
    <w:tmpl w:val="271A8698"/>
    <w:lvl w:ilvl="0" w:tplc="D036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26FAB"/>
    <w:multiLevelType w:val="hybridMultilevel"/>
    <w:tmpl w:val="1F625846"/>
    <w:lvl w:ilvl="0" w:tplc="7AA0E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92186"/>
    <w:multiLevelType w:val="hybridMultilevel"/>
    <w:tmpl w:val="20280A48"/>
    <w:lvl w:ilvl="0" w:tplc="7D104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03582F"/>
    <w:multiLevelType w:val="hybridMultilevel"/>
    <w:tmpl w:val="99D02A3E"/>
    <w:lvl w:ilvl="0" w:tplc="A8043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A66BA"/>
    <w:multiLevelType w:val="hybridMultilevel"/>
    <w:tmpl w:val="46A0B8BE"/>
    <w:lvl w:ilvl="0" w:tplc="2D28D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906043"/>
    <w:multiLevelType w:val="hybridMultilevel"/>
    <w:tmpl w:val="13388C02"/>
    <w:lvl w:ilvl="0" w:tplc="82240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97AF6"/>
    <w:multiLevelType w:val="hybridMultilevel"/>
    <w:tmpl w:val="8982A002"/>
    <w:lvl w:ilvl="0" w:tplc="6BE4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B47B92"/>
    <w:multiLevelType w:val="hybridMultilevel"/>
    <w:tmpl w:val="C85C0FA2"/>
    <w:lvl w:ilvl="0" w:tplc="04AC8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8E2525"/>
    <w:multiLevelType w:val="hybridMultilevel"/>
    <w:tmpl w:val="5882DD40"/>
    <w:lvl w:ilvl="0" w:tplc="8F1EE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C31509"/>
    <w:multiLevelType w:val="hybridMultilevel"/>
    <w:tmpl w:val="43F43EF6"/>
    <w:lvl w:ilvl="0" w:tplc="BFF24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17561A"/>
    <w:multiLevelType w:val="hybridMultilevel"/>
    <w:tmpl w:val="0CA68E8C"/>
    <w:lvl w:ilvl="0" w:tplc="0F9E8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71A96"/>
    <w:multiLevelType w:val="hybridMultilevel"/>
    <w:tmpl w:val="85E2B7CE"/>
    <w:lvl w:ilvl="0" w:tplc="24924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D6A9E"/>
    <w:multiLevelType w:val="hybridMultilevel"/>
    <w:tmpl w:val="75082194"/>
    <w:lvl w:ilvl="0" w:tplc="EDD24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8E6A54"/>
    <w:multiLevelType w:val="hybridMultilevel"/>
    <w:tmpl w:val="7CB49240"/>
    <w:lvl w:ilvl="0" w:tplc="05E0B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0E4725"/>
    <w:multiLevelType w:val="hybridMultilevel"/>
    <w:tmpl w:val="381882F4"/>
    <w:lvl w:ilvl="0" w:tplc="8F18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301529"/>
    <w:multiLevelType w:val="hybridMultilevel"/>
    <w:tmpl w:val="70783F68"/>
    <w:lvl w:ilvl="0" w:tplc="650E6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A5C83"/>
    <w:multiLevelType w:val="hybridMultilevel"/>
    <w:tmpl w:val="D8105F90"/>
    <w:lvl w:ilvl="0" w:tplc="BE84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EF1BA9"/>
    <w:multiLevelType w:val="hybridMultilevel"/>
    <w:tmpl w:val="F1E814A4"/>
    <w:lvl w:ilvl="0" w:tplc="7B807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C35413"/>
    <w:multiLevelType w:val="hybridMultilevel"/>
    <w:tmpl w:val="C30405CC"/>
    <w:lvl w:ilvl="0" w:tplc="27962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D361E5"/>
    <w:multiLevelType w:val="hybridMultilevel"/>
    <w:tmpl w:val="0556F304"/>
    <w:lvl w:ilvl="0" w:tplc="8356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D28FE"/>
    <w:multiLevelType w:val="hybridMultilevel"/>
    <w:tmpl w:val="68F86632"/>
    <w:lvl w:ilvl="0" w:tplc="79C87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F634AA"/>
    <w:multiLevelType w:val="hybridMultilevel"/>
    <w:tmpl w:val="FAD45B92"/>
    <w:lvl w:ilvl="0" w:tplc="AA5E5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C305B9"/>
    <w:multiLevelType w:val="hybridMultilevel"/>
    <w:tmpl w:val="8EC8F14A"/>
    <w:lvl w:ilvl="0" w:tplc="15A83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B918EE"/>
    <w:multiLevelType w:val="hybridMultilevel"/>
    <w:tmpl w:val="C2EED43C"/>
    <w:lvl w:ilvl="0" w:tplc="59F8E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357B01"/>
    <w:multiLevelType w:val="hybridMultilevel"/>
    <w:tmpl w:val="A17EED52"/>
    <w:lvl w:ilvl="0" w:tplc="8CCE2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61597F"/>
    <w:multiLevelType w:val="hybridMultilevel"/>
    <w:tmpl w:val="B350782A"/>
    <w:lvl w:ilvl="0" w:tplc="5CBE7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FA5216"/>
    <w:multiLevelType w:val="hybridMultilevel"/>
    <w:tmpl w:val="D47E9168"/>
    <w:lvl w:ilvl="0" w:tplc="BD72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23602E"/>
    <w:multiLevelType w:val="hybridMultilevel"/>
    <w:tmpl w:val="3F1A44A4"/>
    <w:lvl w:ilvl="0" w:tplc="DAF2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6"/>
  </w:num>
  <w:num w:numId="3">
    <w:abstractNumId w:val="1"/>
  </w:num>
  <w:num w:numId="4">
    <w:abstractNumId w:val="18"/>
  </w:num>
  <w:num w:numId="5">
    <w:abstractNumId w:val="36"/>
  </w:num>
  <w:num w:numId="6">
    <w:abstractNumId w:val="39"/>
  </w:num>
  <w:num w:numId="7">
    <w:abstractNumId w:val="48"/>
  </w:num>
  <w:num w:numId="8">
    <w:abstractNumId w:val="22"/>
  </w:num>
  <w:num w:numId="9">
    <w:abstractNumId w:val="40"/>
  </w:num>
  <w:num w:numId="10">
    <w:abstractNumId w:val="6"/>
  </w:num>
  <w:num w:numId="11">
    <w:abstractNumId w:val="15"/>
  </w:num>
  <w:num w:numId="12">
    <w:abstractNumId w:val="43"/>
  </w:num>
  <w:num w:numId="13">
    <w:abstractNumId w:val="8"/>
  </w:num>
  <w:num w:numId="14">
    <w:abstractNumId w:val="38"/>
  </w:num>
  <w:num w:numId="15">
    <w:abstractNumId w:val="37"/>
  </w:num>
  <w:num w:numId="16">
    <w:abstractNumId w:val="29"/>
  </w:num>
  <w:num w:numId="17">
    <w:abstractNumId w:val="4"/>
  </w:num>
  <w:num w:numId="18">
    <w:abstractNumId w:val="35"/>
  </w:num>
  <w:num w:numId="19">
    <w:abstractNumId w:val="11"/>
  </w:num>
  <w:num w:numId="20">
    <w:abstractNumId w:val="9"/>
  </w:num>
  <w:num w:numId="21">
    <w:abstractNumId w:val="5"/>
  </w:num>
  <w:num w:numId="22">
    <w:abstractNumId w:val="25"/>
  </w:num>
  <w:num w:numId="23">
    <w:abstractNumId w:val="24"/>
  </w:num>
  <w:num w:numId="24">
    <w:abstractNumId w:val="20"/>
  </w:num>
  <w:num w:numId="25">
    <w:abstractNumId w:val="31"/>
  </w:num>
  <w:num w:numId="26">
    <w:abstractNumId w:val="14"/>
  </w:num>
  <w:num w:numId="27">
    <w:abstractNumId w:val="41"/>
  </w:num>
  <w:num w:numId="28">
    <w:abstractNumId w:val="21"/>
  </w:num>
  <w:num w:numId="29">
    <w:abstractNumId w:val="23"/>
  </w:num>
  <w:num w:numId="30">
    <w:abstractNumId w:val="7"/>
  </w:num>
  <w:num w:numId="31">
    <w:abstractNumId w:val="17"/>
  </w:num>
  <w:num w:numId="32">
    <w:abstractNumId w:val="0"/>
  </w:num>
  <w:num w:numId="33">
    <w:abstractNumId w:val="50"/>
  </w:num>
  <w:num w:numId="34">
    <w:abstractNumId w:val="34"/>
  </w:num>
  <w:num w:numId="35">
    <w:abstractNumId w:val="3"/>
  </w:num>
  <w:num w:numId="36">
    <w:abstractNumId w:val="19"/>
  </w:num>
  <w:num w:numId="37">
    <w:abstractNumId w:val="47"/>
  </w:num>
  <w:num w:numId="38">
    <w:abstractNumId w:val="30"/>
  </w:num>
  <w:num w:numId="39">
    <w:abstractNumId w:val="32"/>
  </w:num>
  <w:num w:numId="40">
    <w:abstractNumId w:val="27"/>
  </w:num>
  <w:num w:numId="41">
    <w:abstractNumId w:val="2"/>
  </w:num>
  <w:num w:numId="42">
    <w:abstractNumId w:val="12"/>
  </w:num>
  <w:num w:numId="43">
    <w:abstractNumId w:val="45"/>
  </w:num>
  <w:num w:numId="44">
    <w:abstractNumId w:val="49"/>
  </w:num>
  <w:num w:numId="45">
    <w:abstractNumId w:val="42"/>
  </w:num>
  <w:num w:numId="46">
    <w:abstractNumId w:val="13"/>
  </w:num>
  <w:num w:numId="47">
    <w:abstractNumId w:val="33"/>
  </w:num>
  <w:num w:numId="48">
    <w:abstractNumId w:val="26"/>
  </w:num>
  <w:num w:numId="49">
    <w:abstractNumId w:val="28"/>
  </w:num>
  <w:num w:numId="50">
    <w:abstractNumId w:val="44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A"/>
    <w:rsid w:val="00083B19"/>
    <w:rsid w:val="0012255F"/>
    <w:rsid w:val="00124D5F"/>
    <w:rsid w:val="001D7FC5"/>
    <w:rsid w:val="001E359F"/>
    <w:rsid w:val="002F7F2C"/>
    <w:rsid w:val="003264EF"/>
    <w:rsid w:val="00327772"/>
    <w:rsid w:val="00360DDA"/>
    <w:rsid w:val="003A0579"/>
    <w:rsid w:val="0046718F"/>
    <w:rsid w:val="0049359C"/>
    <w:rsid w:val="004C19DD"/>
    <w:rsid w:val="0063337D"/>
    <w:rsid w:val="0067067A"/>
    <w:rsid w:val="006F5F47"/>
    <w:rsid w:val="007407B2"/>
    <w:rsid w:val="007550EA"/>
    <w:rsid w:val="007865B8"/>
    <w:rsid w:val="007C6752"/>
    <w:rsid w:val="008F4671"/>
    <w:rsid w:val="009034B5"/>
    <w:rsid w:val="009E4100"/>
    <w:rsid w:val="009E4946"/>
    <w:rsid w:val="00A3094A"/>
    <w:rsid w:val="00A31647"/>
    <w:rsid w:val="00A72331"/>
    <w:rsid w:val="00B066D2"/>
    <w:rsid w:val="00B51619"/>
    <w:rsid w:val="00C51A38"/>
    <w:rsid w:val="00C601AF"/>
    <w:rsid w:val="00DA72BB"/>
    <w:rsid w:val="00E039FD"/>
    <w:rsid w:val="00E84718"/>
    <w:rsid w:val="00EB74AB"/>
    <w:rsid w:val="00ED7131"/>
    <w:rsid w:val="00EE55A8"/>
    <w:rsid w:val="00F237F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9D29-DC51-4F23-B1EB-90C303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2014-07-29T18:36:00Z</dcterms:created>
  <dcterms:modified xsi:type="dcterms:W3CDTF">2014-07-29T22:21:00Z</dcterms:modified>
</cp:coreProperties>
</file>